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МИНИСТЕРСТВО ПРОСВЕЩЕНИЯ РОССИЙСКОЙ ФЕДЕРАЦИИ</w:t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‌Министерство образования Ярославской области‌‌</w:t>
      </w:r>
      <w:r w:rsidRPr="00FF3CE0">
        <w:rPr>
          <w:rFonts w:ascii="Times New Roman" w:eastAsia="Times New Roman" w:hAnsi="Times New Roman" w:cs="Times New Roman"/>
          <w:b/>
          <w:bCs/>
          <w:color w:val="333333"/>
          <w:sz w:val="16"/>
        </w:rPr>
        <w:t> </w:t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olor w:val="000000"/>
          <w:sz w:val="28"/>
        </w:rPr>
        <w:t>‌МКУ Управления образования Администрации Пошехонского района‌</w:t>
      </w:r>
      <w:r w:rsidRPr="00FF3CE0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Белосельская СШ</w:t>
      </w:r>
    </w:p>
    <w:p w:rsidR="00FF3CE0" w:rsidRPr="00FF3CE0" w:rsidRDefault="00FF3CE0" w:rsidP="00FF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color w:val="333333"/>
          <w:sz w:val="21"/>
          <w:szCs w:val="21"/>
        </w:rPr>
        <w:t>‌</w:t>
      </w:r>
    </w:p>
    <w:tbl>
      <w:tblPr>
        <w:tblStyle w:val="a8"/>
        <w:tblW w:w="0" w:type="auto"/>
        <w:tblInd w:w="3510" w:type="dxa"/>
        <w:tblLook w:val="04A0"/>
      </w:tblPr>
      <w:tblGrid>
        <w:gridCol w:w="3170"/>
        <w:gridCol w:w="3174"/>
      </w:tblGrid>
      <w:tr w:rsidR="00FF22F6" w:rsidTr="00FF22F6"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F6" w:rsidRPr="00E47990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FF22F6" w:rsidRPr="00E47990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FF22F6" w:rsidRPr="00E47990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2F6" w:rsidRPr="00E47990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Вахрамеева Е.Н.</w:t>
            </w:r>
          </w:p>
          <w:p w:rsidR="00FF22F6" w:rsidRPr="00E951BB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01.09.2023  г.</w:t>
            </w:r>
          </w:p>
          <w:p w:rsidR="00FF22F6" w:rsidRPr="00E951BB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22F6" w:rsidRPr="00E47990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  <w:p w:rsidR="00FF22F6" w:rsidRPr="00E47990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FF22F6" w:rsidRPr="00E47990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22F6" w:rsidRPr="00E47990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7990">
              <w:rPr>
                <w:rFonts w:ascii="Times New Roman" w:eastAsia="Times New Roman" w:hAnsi="Times New Roman" w:cs="Times New Roman"/>
                <w:sz w:val="28"/>
                <w:szCs w:val="28"/>
              </w:rPr>
              <w:t>Скобелева Л.А.</w:t>
            </w:r>
          </w:p>
          <w:p w:rsidR="00FF22F6" w:rsidRPr="00E951BB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№53</w:t>
            </w: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от 01.09.2023  г.</w:t>
            </w:r>
          </w:p>
          <w:p w:rsidR="00FF22F6" w:rsidRPr="00E951BB" w:rsidRDefault="00FF22F6" w:rsidP="00FF22F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1BB">
              <w:rPr>
                <w:rFonts w:ascii="Times New Roman" w:eastAsia="Times New Roman" w:hAnsi="Times New Roman" w:cs="Times New Roman"/>
                <w:sz w:val="28"/>
                <w:szCs w:val="28"/>
              </w:rPr>
              <w:t>‌</w:t>
            </w:r>
          </w:p>
        </w:tc>
      </w:tr>
    </w:tbl>
    <w:p w:rsidR="00FF3CE0" w:rsidRPr="00FF3CE0" w:rsidRDefault="00FF3CE0" w:rsidP="00A7590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color w:val="333333"/>
          <w:sz w:val="21"/>
          <w:szCs w:val="21"/>
        </w:rPr>
        <w:t>‌</w:t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olor w:val="000000"/>
          <w:sz w:val="32"/>
        </w:rPr>
        <w:t>РАБОЧАЯ ПРОГРАММА</w:t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color w:val="000000"/>
          <w:sz w:val="32"/>
          <w:szCs w:val="32"/>
        </w:rPr>
        <w:t>(ID 2449498)</w:t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olor w:val="000000"/>
          <w:sz w:val="36"/>
        </w:rPr>
        <w:t>учебного предмета «Музыка»</w:t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1 </w:t>
      </w:r>
      <w:r w:rsidRPr="00FF3CE0">
        <w:rPr>
          <w:rFonts w:ascii="Times New Roman" w:eastAsia="Times New Roman" w:hAnsi="Times New Roman" w:cs="Times New Roman"/>
          <w:color w:val="000000"/>
          <w:sz w:val="28"/>
          <w:szCs w:val="28"/>
        </w:rPr>
        <w:t>– </w:t>
      </w:r>
      <w:r w:rsidRPr="00FF3CE0">
        <w:rPr>
          <w:rFonts w:ascii="Times New Roman" w:eastAsia="Times New Roman" w:hAnsi="Times New Roman" w:cs="Times New Roman"/>
          <w:color w:val="000000"/>
          <w:sz w:val="32"/>
          <w:szCs w:val="32"/>
        </w:rPr>
        <w:t>4 классов</w:t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FF3CE0" w:rsidRPr="00FF3CE0" w:rsidRDefault="00FF3CE0" w:rsidP="00FF22F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A75902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FF3CE0" w:rsidRPr="00FF3CE0" w:rsidRDefault="00FF3CE0" w:rsidP="00FF3CE0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olor w:val="000000"/>
          <w:sz w:val="28"/>
        </w:rPr>
        <w:t>Село Белое‌ 2023-2024‌</w:t>
      </w:r>
      <w:r w:rsidRPr="00FF3CE0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FF3CE0" w:rsidRDefault="00FF3CE0" w:rsidP="00FF3C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E0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</w:p>
    <w:p w:rsidR="00FF22F6" w:rsidRDefault="00FF22F6" w:rsidP="00FF3C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C63B7" w:rsidRDefault="00CC63B7" w:rsidP="00FF3C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CE0" w:rsidRPr="00FF3CE0" w:rsidRDefault="00FF3CE0" w:rsidP="00FF3C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F3CE0" w:rsidRPr="00FF3CE0" w:rsidRDefault="00FF3CE0" w:rsidP="00FF3CE0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bCs/>
          <w:sz w:val="24"/>
          <w:szCs w:val="24"/>
        </w:rPr>
        <w:t>В течение периода начального общего образования необходимо</w:t>
      </w:r>
      <w:r w:rsidRPr="00CC63B7">
        <w:rPr>
          <w:rFonts w:ascii="Times New Roman" w:eastAsia="Times New Roman" w:hAnsi="Times New Roman" w:cs="Times New Roman"/>
          <w:sz w:val="24"/>
          <w:szCs w:val="24"/>
        </w:rPr>
        <w:t> 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 по музыке предусматривает</w:t>
      </w:r>
      <w:r w:rsidRPr="00CC63B7">
        <w:rPr>
          <w:rFonts w:ascii="Times New Roman" w:eastAsia="Times New Roman" w:hAnsi="Times New Roman" w:cs="Times New Roman"/>
          <w:sz w:val="24"/>
          <w:szCs w:val="24"/>
        </w:rPr>
        <w:t> 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цель программы по музыке</w:t>
      </w:r>
      <w:r w:rsidRPr="00CC63B7">
        <w:rPr>
          <w:rFonts w:ascii="Times New Roman" w:eastAsia="Times New Roman" w:hAnsi="Times New Roman" w:cs="Times New Roman"/>
          <w:sz w:val="24"/>
          <w:szCs w:val="24"/>
        </w:rPr>
        <w:t xml:space="preserve"> – воспитание музыкальной культуры как части общей духовной культуры </w:t>
      </w:r>
      <w:proofErr w:type="gramStart"/>
      <w:r w:rsidRPr="00CC63B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sz w:val="24"/>
          <w:szCs w:val="24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В процессе конкретизации учебных целей их реализация осуществляется по следующим направлениям:</w:t>
      </w:r>
    </w:p>
    <w:p w:rsidR="00FF3CE0" w:rsidRPr="00CC63B7" w:rsidRDefault="00FF3CE0" w:rsidP="00CC63B7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становление системы ценностей, обучающихся в единстве эмоциональной и познавательной сферы;</w:t>
      </w:r>
    </w:p>
    <w:p w:rsidR="00FF3CE0" w:rsidRPr="00CC63B7" w:rsidRDefault="00FF3CE0" w:rsidP="00CC63B7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FF3CE0" w:rsidRPr="00CC63B7" w:rsidRDefault="00FF3CE0" w:rsidP="00CC63B7">
      <w:pPr>
        <w:pStyle w:val="a9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формирование творческих способностей ребёнка, развитие внутренней мотивации к музицированию.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 xml:space="preserve">Важнейшие </w:t>
      </w:r>
      <w:r w:rsidRPr="00CC63B7">
        <w:rPr>
          <w:rFonts w:ascii="Times New Roman" w:eastAsia="Times New Roman" w:hAnsi="Times New Roman" w:cs="Times New Roman"/>
          <w:b/>
          <w:sz w:val="24"/>
          <w:szCs w:val="24"/>
        </w:rPr>
        <w:t>задачи обучения музыке</w:t>
      </w:r>
      <w:r w:rsidRPr="00CC63B7">
        <w:rPr>
          <w:rFonts w:ascii="Times New Roman" w:eastAsia="Times New Roman" w:hAnsi="Times New Roman" w:cs="Times New Roman"/>
          <w:sz w:val="24"/>
          <w:szCs w:val="24"/>
        </w:rPr>
        <w:t> на уровне начального общего образования:</w:t>
      </w:r>
    </w:p>
    <w:p w:rsidR="00FF3CE0" w:rsidRPr="00CC63B7" w:rsidRDefault="00FF3CE0" w:rsidP="00CC63B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эмоционально-ценностной отзывчивости </w:t>
      </w:r>
      <w:proofErr w:type="gramStart"/>
      <w:r w:rsidRPr="00CC63B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CC63B7">
        <w:rPr>
          <w:rFonts w:ascii="Times New Roman" w:eastAsia="Times New Roman" w:hAnsi="Times New Roman" w:cs="Times New Roman"/>
          <w:sz w:val="24"/>
          <w:szCs w:val="24"/>
        </w:rPr>
        <w:t xml:space="preserve"> прекрасное</w:t>
      </w:r>
      <w:r w:rsidRPr="00CC63B7">
        <w:rPr>
          <w:rFonts w:ascii="Times New Roman" w:eastAsia="Times New Roman" w:hAnsi="Times New Roman" w:cs="Times New Roman"/>
          <w:sz w:val="24"/>
          <w:szCs w:val="24"/>
        </w:rPr>
        <w:br/>
        <w:t>в жизни и в искусстве;</w:t>
      </w:r>
    </w:p>
    <w:p w:rsidR="00FF3CE0" w:rsidRPr="00CC63B7" w:rsidRDefault="00FF3CE0" w:rsidP="00CC63B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FF3CE0" w:rsidRPr="00CC63B7" w:rsidRDefault="00FF3CE0" w:rsidP="00CC63B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</w:t>
      </w:r>
    </w:p>
    <w:p w:rsidR="00FF3CE0" w:rsidRPr="00CC63B7" w:rsidRDefault="00FF3CE0" w:rsidP="00CC63B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FF3CE0" w:rsidRPr="00CC63B7" w:rsidRDefault="00FF3CE0" w:rsidP="00CC63B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FF3CE0" w:rsidRPr="00CC63B7" w:rsidRDefault="00FF3CE0" w:rsidP="00CC63B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изучение закономерностей музыкального искусства: интонационная</w:t>
      </w:r>
      <w:r w:rsidRPr="00CC63B7">
        <w:rPr>
          <w:rFonts w:ascii="Times New Roman" w:eastAsia="Times New Roman" w:hAnsi="Times New Roman" w:cs="Times New Roman"/>
          <w:sz w:val="24"/>
          <w:szCs w:val="24"/>
        </w:rPr>
        <w:br/>
        <w:t>и жанровая природа музыки, основные выразительные средства, элементы музыкального языка;</w:t>
      </w:r>
    </w:p>
    <w:p w:rsidR="00FF3CE0" w:rsidRPr="00CC63B7" w:rsidRDefault="00FF3CE0" w:rsidP="00CC63B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воспитание уважения к культурному наследию России, присвоение интонационно-образного строя отечественной музыкальной культуры;</w:t>
      </w:r>
    </w:p>
    <w:p w:rsidR="00FF3CE0" w:rsidRPr="00CC63B7" w:rsidRDefault="00FF3CE0" w:rsidP="00CC63B7">
      <w:pPr>
        <w:pStyle w:val="a9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расширение кругозора, воспитание любознательности, интереса</w:t>
      </w:r>
      <w:r w:rsidRPr="00CC63B7">
        <w:rPr>
          <w:rFonts w:ascii="Times New Roman" w:eastAsia="Times New Roman" w:hAnsi="Times New Roman" w:cs="Times New Roman"/>
          <w:sz w:val="24"/>
          <w:szCs w:val="24"/>
        </w:rPr>
        <w:br/>
        <w:t>к музыкальной культуре России, ее регионов, этнических групп, малой родины, а также к музыкальной культуре других стран, культур, времён и народов.</w:t>
      </w:r>
    </w:p>
    <w:p w:rsidR="00CC63B7" w:rsidRDefault="00CC63B7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Содержание учебного предмета структурно представлено восемью модулями (тематическими линиями):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инвариантные: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модуль № 1 «Народная музыка России»;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модуль № 2 «Классическая музыка»;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модуль № 3 «Музыка в жизни человека»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вариативные: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модуль № 4 «Музыка народов мира»;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модуль № 5 «Духовная музыка»;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модуль № 6 «Музыка театра и кино»;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модуль № 7 «Современная музыкальная культура»; 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модуль № 8 «Музыкальная грамота»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рамках часов, предусмотренных эстетическим направлением плана внеурочной деятельности образовательной организации.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 xml:space="preserve">Общее число часов, рекомендованных для изучения музыки </w:t>
      </w:r>
      <w:r w:rsidRPr="00CC63B7">
        <w:rPr>
          <w:rFonts w:ascii="Times New Roman" w:eastAsia="Times New Roman" w:hAnsi="Times New Roman" w:cs="Times New Roman"/>
          <w:sz w:val="24"/>
          <w:szCs w:val="24"/>
        </w:rPr>
        <w:noBreakHyphen/>
        <w:t> 135 часов: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в 1 классе – 33 часа (1 час в неделю),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во 2 классе – 34 часа (1 час в неделю),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в 3 классе – 34 часа (1 час в неделю),</w:t>
      </w:r>
    </w:p>
    <w:p w:rsidR="00FF3CE0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в 4 классе – 34 часа (1 час в неделю).</w:t>
      </w:r>
    </w:p>
    <w:p w:rsidR="00FF22F6" w:rsidRDefault="00FF22F6" w:rsidP="00FF22F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22F6" w:rsidRPr="00FF22F6" w:rsidRDefault="00FF22F6" w:rsidP="00FF22F6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22F6">
        <w:rPr>
          <w:rFonts w:ascii="Times New Roman" w:eastAsia="Times New Roman" w:hAnsi="Times New Roman" w:cs="Times New Roman"/>
          <w:sz w:val="24"/>
          <w:szCs w:val="24"/>
        </w:rPr>
        <w:t>При реализации данной рабочей программы будут использоваться материально-технические ресурсы Центра «Точки Роста».</w:t>
      </w:r>
    </w:p>
    <w:p w:rsidR="00FF22F6" w:rsidRPr="00CC63B7" w:rsidRDefault="00FF22F6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sz w:val="24"/>
          <w:szCs w:val="24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F3CE0">
        <w:rPr>
          <w:rFonts w:ascii="Arial" w:eastAsia="Times New Roman" w:hAnsi="Arial" w:cs="Arial"/>
          <w:color w:val="333333"/>
        </w:rPr>
        <w:t>​</w:t>
      </w:r>
      <w:r w:rsidRPr="00CC63B7">
        <w:rPr>
          <w:rFonts w:ascii="Times New Roman" w:eastAsia="Times New Roman" w:hAnsi="Times New Roman" w:cs="Times New Roman"/>
          <w:b/>
          <w:sz w:val="24"/>
          <w:szCs w:val="24"/>
        </w:rPr>
        <w:t>СОДЕРЖАНИЕ ОБУЧЕНИЯ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​Инвариантные  модули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sz w:val="24"/>
          <w:szCs w:val="24"/>
        </w:rPr>
        <w:t>Модуль № 1 «Народная музыка России»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Данный модуль является одним из наиболее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значимых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 </w:t>
      </w:r>
      <w:r w:rsidRPr="00CC63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Край, в котором ты живёшь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Музыкальные традиции малой Родины. Песни, обряды, музыкальные инструменты.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музыкальных традициях своего родного края;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Русский фольклор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Русские народные песни (трудовые, хороводные). Детский фольклор (игровые, заклички, потешки, считалки, прибаутки).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русских народных песен разных жанров;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сочинение мелодий, вокальная импровизация на основе текстов игрового детского фольклора;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ритмическая импровизация, исполнение аккомпанемента на простых ударных (ложки) и духовых (свирель) инструментах к изученным народным песням;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Русские народные музыкальные инструменты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внешним видом, особенностями исполнения и звучания русских народных инструментов;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инструментов;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классификация на группы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духовых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, ударных, струнных;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тембров народных инструментов;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Сказки, мифы и легенды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Народные сказители. Русские народные сказания, былины. Сказки и легенды о музыке и музыкантах.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манерой сказывания нараспев;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сказок, былин, эпических сказаний, рассказываемых нараспев;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в инструментальной музыке определение на слух музыкальных интонаций речитативного характера;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иллюстраций к прослушанным музыкальным и литературным произведениям;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Жанры музыкального фольклора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на слух контрастных по характеру фольклорных жанров: колыбельная, трудовая, лирическая, плясовая;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тембра музыкальных инструментов, отнесение к одной из групп (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духовые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, ударные, струнные);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импровизации, сочинение к ним ритмических аккомпанементов (звучащими жестами, на ударных инструментах);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исполнение на клавишных или духовых инструментах (свирель) мелодий народных песен, прослеживание мелодии по нотной записи.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Народные праздники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просмотр фильма (мультфильма), рассказывающего о символике фольклорного праздника;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посещение театра, театрализованного представления;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участие в народных гуляньях на улицах родного города, посёлка.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Первые артисты, народный театр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Скоморохи. Ярмарочный балаган. Вертеп.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учебных, справочных текстов по теме;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скоморошин;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просмотр фильма (мультфильма), фрагмента музыкального спектакля; творческий проект – театрализованная постановка.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Фольклор народов России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Жанры, интонации, музыкальные инструменты, музыканты-исполнители.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особенностями музыкального фольклора различных народностей Российской Федерации;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песен, танцев, импровизация ритмических аккомпанементов на ударных инструментах;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Фольклор в творчестве профессиональных музыкантов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диалог с учителем о значении фольклористики; </w:t>
      </w:r>
      <w:r w:rsidRPr="00CC63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учебных, популярных текстов о собирателях фольклора;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музыки, созданной композиторами на основе народных жанров и интонаций;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приёмов обработки, развития народных мелодий;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народных песен в композиторской обработке;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звучания одних и тех же мелодий в народном и композиторском варианте;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аргументированных оценочных суждений на основе сравнения;</w:t>
      </w:r>
    </w:p>
    <w:p w:rsidR="00FF3CE0" w:rsidRPr="00CC63B7" w:rsidRDefault="00FF3CE0" w:rsidP="00CC63B7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b/>
          <w:sz w:val="24"/>
          <w:szCs w:val="24"/>
        </w:rPr>
        <w:t>Модуль № 2 «Классическая музыка»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Композитор – исполнитель – слушатель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видеозаписи концерта;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музыки, рассматривание иллюстраций;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 по теме занятия; </w:t>
      </w:r>
      <w:r w:rsidRPr="00CC63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правил поведения на концерте;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Композиторы – детям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Детская музыка П.И. Чайковского, С.С. Прокофьева, Д.Б. Кабалевского и других композиторов. Понятие жанра. Песня, танец, марш.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эпитетов, иллюстраций к музыке;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жанра;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Оркестр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 в исполнении оркестра;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видеозаписи;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диалог с учителем о роли дирижёра,</w:t>
      </w:r>
      <w:r w:rsidRPr="00CC63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«Я – дирижёр» – игра-имитация дирижёрских жестов во время звучания музыки;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песен соответствующей тематики;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Музыкальные инструменты. Фортепиано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многообразием красок фортепиано;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фортепианных пьес в исполнении известных пианистов;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«Я – пианист» – игра-имитация исполнительских движений во время звучания музыки;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детских пьес на фортепиано в исполнении учителя;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Музыкальные инструменты. Флейта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Глюка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, «Сиринкс» К. Дебюсси).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внешним видом, устройством и тембрами классических музыкальных инструментов;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фрагментов в исполнении известных музыкантов-инструменталистов;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текстов, сказок и легенд, рассказывающих о музыкальных инструментах, истории их появления.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Музыкальные инструменты. Скрипка, виолончель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игра-имитация исполнительских движений во время звучания музыки;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песен, посвящённых музыкальным инструментам;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Вокальная музыка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Кантата. Песня, романс, вокализ, кант.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жанрами вокальной музыки;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слушание вокальных произведений композиторов-классиков;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комплекса дыхательных, артикуляционных упражнений;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вокальные упражнения на развитие гибкости голоса, расширения его диапазона;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что значит красивое пение;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вокальных музыкальных произведений и их авторов;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вокальных произведений композиторов-классиков;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вокальной музыки; школьный конкурс юных вокалистов.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Инструментальная музыка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Жанры камерной инструментальной музыки: этюд, пьеса. Альбом. Цикл. Сюита. </w:t>
      </w: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Соната. Квартет.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жанрами камерной инструментальной музыки;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композиторов-классиков;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комплекса выразительных средств;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описание своего впечатления от восприятия;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инструментальной музыки; составление словаря музыкальных жанров.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Программная музыка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Программное название, известный сюжет, литературный эпиграф.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программной музыки;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музыкального образа, музыкальных средств, использованных композитором;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Симфоническая музыка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Симфонический оркестр. Тембры, группы инструментов. Симфония, симфоническая картина.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составом симфонического оркестра, группами инструментов;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инструментов симфонического оркестра;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фрагментов симфонической музыки;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«дирижирование» оркестром;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симфонической музыки; просмотр фильма об устройстве оркестра.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Русские композиторы-классики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Творчество выдающихся отечественных композиторов.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развитием музыки; определение жанра, формы;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вокализация тем инструментальных сочинений; разучивание, исполнение доступных вокальных сочинений;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концерта; просмотр биографического фильма.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Европейские композиторы-классики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Творчество выдающихся зарубежных композиторов.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выдающихся композиторов, отдельными фактами из их биографии;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музыки: фрагменты вокальных, инструментальных, симфонических сочинений;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развитием музыки; определение жанра, формы;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текстов и художественной литературы биографического характера;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вокализация тем инструментальных сочинений;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доступных вокальных сочинений;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концерта; просмотр биографического фильма.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Мастерство исполнителя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 Творчество выдающихся исполнителей-певцов, инструменталистов, дирижёров. Консерватория, филармония, Конкурс имени П.И. Чайковского.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выдающихся исполнителей классической музыки;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изучение программ, афиш консерватории, филармонии;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нескольких интерпретаций одного и того же произведения в исполнении разных музыкантов;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беседа на тему «Композитор – исполнитель – слушатель»; </w:t>
      </w:r>
      <w:r w:rsidRPr="00CC63B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CC63B7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классической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C63B7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коллекции записей любимого исполнителя.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sz w:val="24"/>
          <w:szCs w:val="24"/>
        </w:rPr>
        <w:t>Модуль № 3 «Музыка в жизни человека»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обучающимися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психологической связи 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сопереживанию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Красота и вдохновение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значении красоты и вдохновения в жизни человека;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музыки, концентрация на её восприятии, своём внутреннем состоянии;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импровизация под музыку лирического характера «Цветы распускаются под музыку»;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выстраивание хорового унисона – вокального и психологического;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одновременное взятие и снятие звука, навыки певческого дыхания по руке дирижёра;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красивой песни;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разучивание хоровода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Музыкальные пейзажи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программной музыки, посвящённой образам природы;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эпитетов для описания настроения, характера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сопоставление музыки с произведениями изобразительного искусства;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импровизация, пластическое интонирование;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одухотворенное исполнение песен о природе, её красоте;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Музыкальные портреты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эпитетов для описания настроения, характера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сопоставление музыки с произведениями изобразительного искусства;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импровизация в образе героя музыкального произведения;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харáктерное исполнение песни – портретной зарисовки;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Какой же праздник без музыки?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Музыка, создающая настроение праздника. Музыка в цирке, на уличном шествии, спортивном празднике.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значении музыки на празднике;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 торжественного, праздничного характера;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«дирижирование» фрагментами произведений;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конкурс на лучшего «дирижёра»;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тематических песен к ближайшему празднику;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почему на праздниках обязательно звучит музыка;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Танцы, игры и веселье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 – игра звуками. Танец – искусство и радость движения. Примеры популярных танцев.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слушание, исполнение музыки скерцозного характера;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танцевальных движений;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танец-игра;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рефлексия собственного эмоционального состояния после участия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танцевальных композициях и импровизациях;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зачем люди танцуют;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ритмическая импровизация в стиле определённого танцевального жанра;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 на войне, музыка о войне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Военная тема в музыкальном искусстве.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Песни Великой Отечественной войны – песни Великой Победы.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и художественных текстов, посвящённых песням Великой Отечественной войны;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слушание, исполнение  песен Великой Отечественной войны, знакомство с историей их сочинения и исполнения;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в классе, ответы на вопросы: какие чувства вызывают песни Великой Победы, почему?  Как музыка, песни помогали российскому народу одержать победу в Великой Отечественной войне?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Главный музыкальный символ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Гимн России – главный музыкальный символ нашей страны. Традиции исполнения Гимна России. Другие гимны.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Гимна Российской Федерации;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историей создания, правилами исполнения;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видеозаписей парада, церемонии награждения спортсменов;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чувство гордости, понятия достоинства и чести;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этических вопросов, связанных с государственными символами страны;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Гимна своей республики, города, школы.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Искусство времени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Музыка – временное искусство. Погружение в поток музыкального звучания. Музыкальные образы движения, изменения и развития.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слушание, исполнение музыкальных произведений, передающих образ непрерывного движения;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своими телесными реакциями (дыхание, пульс, мышечный тонус) при восприятии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как музыка воздействует на человека;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программная ритмическая или инструментальная импровизация «Поезд», «Космический корабль».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60AF">
        <w:rPr>
          <w:rFonts w:eastAsia="Times New Roman"/>
        </w:rPr>
        <w:br/>
      </w:r>
      <w:r w:rsidRPr="009060AF">
        <w:rPr>
          <w:rFonts w:ascii="Times New Roman" w:eastAsia="Times New Roman" w:hAnsi="Times New Roman" w:cs="Times New Roman"/>
          <w:b/>
          <w:sz w:val="24"/>
          <w:szCs w:val="24"/>
        </w:rPr>
        <w:t>Модуль № 4 «Музыка народов мира»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 Кабалевским во второй половине ХХ века, остаётся по-прежнему актуальным. Интонационная и жанровая близость фольклора разных народов.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Певец своего народа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композиторов;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их сочинений с народной музыкой;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вокализация наиболее ярких тем инструментальных сочинений;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доступных вокальных сочинений;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lastRenderedPageBreak/>
        <w:t>Музыка стран ближнего зарубежья 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shd w:val="clear" w:color="auto" w:fill="FFFFFF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 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 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особенностями музыкального фольклора народов других стран;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инструментов;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классификация на группы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духовых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, ударных, струнных;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тембров народных инструментов;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интонаций, жанров, ладов, инструментов других народов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фольклорными элементами народов России;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клавишных или духовых инструментах народных мелодий, прослеживание их по нотной записи;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 стран дальнего зарубежья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Музыка народов Европы. Танцевальный и песенный фольклор европейских народов. Канон. Странствующие музыканты. Карнавал. 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Танцевальные жанры (по выбору учителя могут быть представлены болеро, фанданго, хота, танго, самба, румба, ча-ча-ча, сальса, босса-нова и другие). </w:t>
      </w:r>
      <w:proofErr w:type="gramEnd"/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Смешение традиций и культур в музыке Северной Америки.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 Японии и Китая. Древние истоки музыкальной культуры стран Юго-Восточной Азии. Императорские церемонии, музыкальные инструменты. Пентатоника.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особенностями музыкального фольклора народов других стран;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характерных черт, типичных элементов музыкального языка (ритм, лад, интонации);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внешним видом, особенностями исполнения и звучания народных инструментов;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инструментов;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классификация на группы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духовых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, ударных, струнных;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тембров народных инструментов;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игра – импровизация-подражание игре на музыкальных инструментах;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клавишных или духовых инструментах народных мелодий, прослеживание их по нотной записи;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школьные фестивали, посвящённые музыкальной культуре народов мира.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Диалог культур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творчеством композиторов;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их сочинений с народной музыкой;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формы, принципа развития фольклорного музыкального материала;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вокализация наиболее ярких тем инструментальных сочинений;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доступных вокальных сочинений;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исполнение на клавишных или духовых инструментах композиторских мелодий, прослеживание их по нотной записи;</w:t>
      </w:r>
    </w:p>
    <w:p w:rsidR="00FF3CE0" w:rsidRPr="009060AF" w:rsidRDefault="00FF3CE0" w:rsidP="009060AF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творческие, исследовательские проекты, посвящённые выдающимся композиторам.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60AF">
        <w:rPr>
          <w:rFonts w:eastAsia="Times New Roman"/>
        </w:rPr>
        <w:br/>
      </w:r>
      <w:r w:rsidRPr="009060AF">
        <w:rPr>
          <w:rFonts w:ascii="Times New Roman" w:eastAsia="Times New Roman" w:hAnsi="Times New Roman" w:cs="Times New Roman"/>
          <w:b/>
          <w:sz w:val="24"/>
          <w:szCs w:val="24"/>
        </w:rPr>
        <w:t>Модуль № 5 «Духовная музыка»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Звучание храма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Колокола. Колокольные звоны (благовест, трезвон и другие). Звонарские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приговорки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. Колокольность в музыке русских композиторов.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обобщение жизненного опыта, связанного со звучанием колоколов;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 о традициях изготовления колоколов, значении колокольного звона;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видами колокольных звонов;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выявление, обсуждение характера, выразительных средств, использованных композитором;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двигательная импровизация – имитация движений звонаря на колокольне;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ритмические и артикуляционные упражнения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основе звонарских приговорок;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просмотр документального фильма о колоколах;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Песни верующих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Молитва, хорал, песнопение, духовный стих. Образы духовной музыки в творчестве композиторов-классиков.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слушание, разучивание, исполнение вокальных произведений религиозного содержания;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о характере музыки, манере исполнения, выразительных средствах;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просмотр документального фильма о значении молитвы;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по мотивам прослушанных музыкальных произведений.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Инструментальная музыка в церкви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Орган и его роль в богослужении. Творчество И.С. Баха.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ответы на вопросы учителя;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органной музыки И.С. Баха;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описание впечатления от восприятия, характеристика музыкально-выразительных средств;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игровая имитация особенностей игры на органе (во время слушания);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трансформацией музыкального образа;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Искусство Русской православной церкви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посвящённые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святым. Образы Христа, Богородицы.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прослеживание исполняемых мелодий по нотной записи;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типа мелодического движения, особенностей ритма, темпа, динамики;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сопоставление произведений музыки и живописи, посвящённых святым, Христу, Богородице;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посещение храма; поиск в Интернете информации о Крещении Руси, святых, об иконах.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Религиозные праздники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</w:t>
      </w:r>
      <w:proofErr w:type="gramEnd"/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Рождество, Троица, Пасха).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(с опорой на нотный текст), исполнение доступных вокальных произведений духовной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sz w:val="24"/>
          <w:szCs w:val="24"/>
        </w:rPr>
        <w:br/>
      </w:r>
      <w:r w:rsidRPr="009060AF">
        <w:rPr>
          <w:rFonts w:ascii="Times New Roman" w:eastAsia="Times New Roman" w:hAnsi="Times New Roman" w:cs="Times New Roman"/>
          <w:b/>
          <w:sz w:val="24"/>
          <w:szCs w:val="24"/>
        </w:rPr>
        <w:t>Модуль № 6 «Музыка театра и кино»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постановки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силами обучающихся, посещение музыкальных театров, коллективный просмотр фильмов.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Музыкальная сказка на сцене, на экране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Характеры персонажей, отражённые в музыке. Тембр голоса. Соло. Хор, ансамбль.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видеопросмотр музыкальной сказки;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музыкально-выразительных средств, передающих повороты сюжета, характеры героев;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игра-викторина «Угадай по голосу»;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отдельных номеров из детской оперы, музыкальной сказки;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постановка детской музыкальной сказки, спектакль для родителей; творческий проект «Озвучиваем мультфильм».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Театр оперы и балета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Особенности музыкальных спектаклей. Балет. Опера. Солисты, хор, оркестр, дирижёр в музыкальном спектакле.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со знаменитыми музыкальными театрами;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фрагментов музыкальных спектаклей с комментариями учителя;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особенностей балетного и оперного спектакля;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тесты или кроссворды на освоение специальных терминов;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танцевальная импровизация под музыку фрагмента балета;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доступного фрагмента, обработки песни (хора из оперы);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Балет. Хореография – искусство танца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балетной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Опера. Главные герои и номера оперного спектакля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 Римского  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-К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орсакова («Садко», «Сказка о царе Салтане», «Снегурочка»), М.И. Глинки («Руслан и Людмила»), К.В. Глюка («Орфей и Эвридика»), Дж. Верди и других композиторов).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фрагментов опер;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характера музыки сольной партии, роли и выразительных средств оркестрового сопровождения;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тембрами голосов оперных певцов;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терминологии;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звучащие тесты и кроссворды на проверку знаний;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песни, хора из оперы;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рисование героев, сцен из опер;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просмотр фильма-оперы; постановка детской оперы.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Сюжет музыкального спектакля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Либретто. Развитие музыки в соответствии с сюжетом. Действия и сцены в опере и балете. Контрастные образы, лейтмотивы.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либретто, структурой музыкального спектакля;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рисунок обложки для либретто опер и балетов;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выразительных средств, создающих образы главных героев, противоборствующих сторон;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музыкальным развитием, характеристика приёмов, использованных композитором;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вокализация, пропевание музыкальных тем, пластическое интонирование оркестровых фрагментов;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музыкальная викторина на знание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звучащие и терминологические тесты;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создание любительского видеофильма на основе выбранного либретто; просмотр фильма-оперы или фильма-балета.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Оперетта, мюзикл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История возникновения и особенности жанра. Отдельные номера из оперетт И. Штрауса, И. Кальмана и др.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жанрами оперетты, мюзикла;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фрагментов из оперетт, анализ характерных особенностей жанра;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отдельных номеров из популярных музыкальных спектаклей;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разных постановок одного и того же мюзикла;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Кто создаёт музыкальный спектакль?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Профессии музыкального театра: дирижёр, режиссёр, оперные певцы, балерины и танцовщики, художники и другие.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 по поводу синкретичного характера музыкального спектакля;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миром театральных профессий, творчеством театральных режиссёров, художников;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фрагментов одного и того же спектакля в разных постановках;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различий в оформлении, режиссуре;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создание эскизов костюмов и декораций к одному из изученных музыкальных спектаклей;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виртуальный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квест по музыкальному театру.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Патриотическая и народная тема в театре и кино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История создания, значение музыкально-сценических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и экранных произведений, посвящённых нашему народу, его истории, теме служения 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Отечеству.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Фрагменты, отдельные номера из опер, балетов, музыки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 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  <w:proofErr w:type="gramEnd"/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диалог с учителем;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фрагментов крупных сценических произведений, фильмов;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характера героев и событий;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проблемная ситуация: зачем нужна серьёзная музыка;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песен о Родине, нашей стране, исторических событиях и подвигах героев;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sz w:val="24"/>
          <w:szCs w:val="24"/>
        </w:rPr>
        <w:t>Модуль № 7 «Современная музыкальная культура»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фри-джаза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, от эмбиента до рэпа), для восприятия которых требуется специфический и разнообразный музыкальный опыт. Поэтому на уровне начального общего образования необходимо заложить основы для последующего развития в данном направлении. Помимо указанных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Современные обработки классической музыки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музыки классической и её современной обработки;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обработок классической музыки, сравнение их с оригиналом;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обсуждение комплекса выразительных средств, наблюдение за изменением характера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вокальное исполнение классических тем в сопровождении современного ритмизованного аккомпанемента;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Джаз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 </w:t>
      </w:r>
      <w:r w:rsidRPr="009060AF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знакомство с творчеством джазовых музыкантов;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узнавание, различение на слух джазовых композиций в отличие от других музыкальных стилей и направлений;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тембров музыкальных инструментов, исполняющих джазовую композицию;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Исполнители современной музыки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Творчество одного или нескольких исполнителей современной музыки, популярных у молодёжи.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просмотр видеоклипов современных исполнителей;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их композиций с другими направлениями и стилями (классикой, духовной, народной музыкой);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составление плейлиста, коллекции записей современной музыки для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друзей-других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Электронные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9060A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музыкальные инструменты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композиций в исполнении на электронных музыкальных инструментах;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сравнение их звучания с акустическими инструментами, обсуждение результатов сравнения;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электронных тембров для создания музыки к фантастическому фильму;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готовыми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семплами (например, Garage Band).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sz w:val="24"/>
          <w:szCs w:val="24"/>
        </w:rPr>
        <w:t>Модуль № 8 «Музыкальная грамота»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Весь мир звучит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Звуки музыкальные и шумовые. Свойства звука: высота, громкость, длительность, тембр.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со звуками музыкальными и шумовыми;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различение, определение на слух звуков различного качества;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Звукоряд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Нотный стан, скрипичный ключ. Ноты первой октавы.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элементами нотной записи;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пение с названием нот, игра на металлофоне звукоряда от ноты «до»;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 и исполнение вокальных упражнений, песен, построенных на элементах звукоряда.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Интонация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Выразительные и изобразительные интонации.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фрагментов музыкальных произведений, включающих примеры изобразительных интонаций.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Ритм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Звуки длинные и короткие (восьмые и четвертные длительности), такт, тактовая черта.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на ударных инструментах ритмической партитуры;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Ритмический рисунок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Длительности половинная, целая, шестнадцатые. Паузы. Ритмические рисунки. </w:t>
      </w: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Ритмическая партитура.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на ударных инструментах ритмической партитуры;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Размер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Равномерная пульсация. Сильные и слабые доли. Размеры 2/4, 3/4, 4/4.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ритмические упражнения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по нотной записи размеров 2/4, 3/4, 4/4;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Музыкальный язык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Темп, тембр. Динамика (форте, пиано, крещендо, диминуэндо). Штрихи (стаккато, легато, акцент).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элементами музыкального языка, специальными терминами, их обозначением в нотной записи;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изученных элементов на слух при восприятии музыкальных произведений;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исполнение вокальных 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ритмических упражнений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, песен с ярко выраженными динамическими, темповыми, штриховыми красками;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Высота звуков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Регистры. Ноты певческого диапазона. Расположение нот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клавиатуре. Знаки альтерации (диезы, бемоли, бекары).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понятий «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выше-ниже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изменением музыкального образа при изменении регистра;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Мелодия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Мотив, музыкальная фраза. Поступенное, плавное движение мелодии, скачки. Мелодический рисунок.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Сопровождение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Аккомпанемент. Остинато. Вступление, заключение, проигрыш.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главного голоса и сопровождения;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различение, характеристика мелодических и ритмических особенностей главного голоса и сопровождения;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показ рукой линии движения главного голоса и аккомпанемента;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простейших элементов музыкальной формы: вступление, заключение, проигрыш;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наглядной графической схемы;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исполнение простейшего сопровождения к знакомой мелодии на клавишных или духовых инструментах.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Песня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Куплетная форма. Запев, припев.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со строением куплетной формы;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наглядной буквенной или графической схемы куплетной формы;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песен, написанных в куплетной форме;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куплетной формы при слушании незнакомых музыкальных произведений;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импровизация, сочинение новых куплетов к знакомой песне.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Лад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Понятие лада. Семиступенные лады мажор и минор. Краска звучания. Ступеневый состав.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ладового наклонения музыки;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«Солнышко – туча»;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изменением музыкального образа при изменении лада;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распевания, вокальные упражнения, построенные на чередовании мажора и минора;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песен с ярко выраженной ладовой окраской;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импровизация, сочинение в заданном ладу; чтение сказок о нотах и музыкальных ладах.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Пентатоника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Пентатоника – пятиступенный лад, распространённый у многих народов.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инструментальных произведений, исполнение песен, написанных в пентатонике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Ноты в разных октавах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Ноты второй и малой октавы. Басовый ключ.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нотной записью во второй и малой октаве;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в какой октаве звучит музыкальный фрагмент;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исполнение на духовых, клавишных инструментах или виртуальной клавиатуре попевок, кратких мелодий по нотам.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Дополнительные обозначения в нотах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Реприза, фермата, вольта, украшения (трели, форшлаги).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 дополнительными элементами нотной записи;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песен, попевок, в которых присутствуют данные элементы.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Ритмические рисунки в размере 6/8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Размер 6/8. Нота с точкой. Шестнадцатые. Пунктирный ритм.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слух, прослеживание по нотной записи ритмических рисунков в размере 6/8;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«Ритмическое эхо», прохлопывание ритма по ритмическим карточкам, проговаривание ритмослогами;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на ударных инструментах ритмической партитуры;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исполнение на клавишных или духовых инструментах попевок, мелодий и аккомпанементов в размере 6/8.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Тональность. Гамма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Тоника, тональность. Знаки при ключе. Мажорные и минорные тональности (до 2–3 знаков при ключе).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устойчивых звуков;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игра «устой – неустой»;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пение упражнений – гамм с названием нот, прослеживание по нотам;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понятия «тоника»;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упражнение на допевание неполной музыкальной фразы до тоники «Закончи музыкальную фразу»;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импровизация в заданной тональности.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Интервалы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освоение понятия «интервал»;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 ступеневого состава мажорной и минорной гаммы (тон-полутон);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подбор эпитетов для определения краски звучания различных интервалов;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разучивание, исполнение попевок и песен с ярко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выраженной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характерной интерваликой в мелодическом движении;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элементы двухголосия;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Гармония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Аккорд. Трезвучие мажорное и минорное. Понятие фактуры. Фактуры аккомпанемента бас-аккорд,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аккордовая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, арпеджио.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на слух интервалов и аккордов;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различение на слух мажорных и минорных аккордов;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разучивание, исполнение попевок и песен с мелодическим движением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звукам аккордов;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вокальные упражнения с элементами трёхголосия;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сочинение аккордового аккомпанемента к мелодии песни.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Музыкальная форма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lastRenderedPageBreak/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знакомство со строением музыкального произведения, понятиями двухчастной и трёхчастной формы, рондо;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произведений: определение формы их строения на слух;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наглядной буквенной или графической схемы;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песен, написанных в двухчастной или трёхчастной форме;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FF3CE0" w:rsidRPr="007761A9" w:rsidRDefault="00FF3CE0" w:rsidP="009060AF">
      <w:pPr>
        <w:pStyle w:val="a9"/>
        <w:jc w:val="both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Вариации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Содержание: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Варьирование как принцип развития. Тема. Вариации.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 xml:space="preserve">Виды деятельности </w:t>
      </w:r>
      <w:proofErr w:type="gramStart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обучающихся</w:t>
      </w:r>
      <w:proofErr w:type="gramEnd"/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: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слушание произведений, сочинённых в форме вариаций;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наблюдение за развитием, изменением основной темы;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составление наглядной буквенной или графической схемы;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исполнение ритмической партитуры, построенной по принципу вариаций;</w:t>
      </w:r>
    </w:p>
    <w:p w:rsidR="00FF3CE0" w:rsidRPr="009060AF" w:rsidRDefault="00FF3CE0" w:rsidP="009060AF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вариативно:</w:t>
      </w:r>
      <w:r w:rsidRPr="009060AF">
        <w:rPr>
          <w:rFonts w:ascii="Times New Roman" w:eastAsia="Times New Roman" w:hAnsi="Times New Roman" w:cs="Times New Roman"/>
          <w:color w:val="333333"/>
          <w:sz w:val="24"/>
          <w:szCs w:val="24"/>
        </w:rPr>
        <w:t> коллективная импровизация в форме вариаций.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F3CE0">
        <w:rPr>
          <w:rFonts w:ascii="Arial" w:eastAsia="Times New Roman" w:hAnsi="Arial" w:cs="Arial"/>
          <w:color w:val="333333"/>
        </w:rPr>
        <w:t>​</w:t>
      </w:r>
      <w:r w:rsidRPr="007761A9">
        <w:rPr>
          <w:rFonts w:ascii="Times New Roman" w:eastAsia="Times New Roman" w:hAnsi="Times New Roman" w:cs="Times New Roman"/>
          <w:sz w:val="24"/>
          <w:szCs w:val="24"/>
        </w:rPr>
        <w:t>ПЛАНИРУЕМЫЕ РЕЗУЛЬТАТЫ ОСВОЕНИЯ ПРОГРАММЫ ПО МУЗЫКЕ НА УРОВНЕ НАЧАЛЬНОГО ОБЩЕГО ОБРАЗОВАНИЯ</w:t>
      </w:r>
      <w:r w:rsidRPr="007761A9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t> 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aps/>
          <w:color w:val="333333"/>
          <w:sz w:val="24"/>
          <w:szCs w:val="24"/>
        </w:rPr>
        <w:br/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</w:rPr>
        <w:t>ЛИЧНОСТНЫЕ РЕЗУЛЬТАТЫ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у</w:t>
      </w:r>
      <w:proofErr w:type="gramEnd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 в области гражданско-патриотического воспитания: </w:t>
      </w:r>
      <w:r w:rsidRPr="007761A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осознание российской гражданской идентичности;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интереса к освоению музыкальных традиций своего края, музыкальной культуры народов России;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уважение к достижениям отечественных мастеров культуры;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стремление участвовать в творческой жизни своей школы, города, республики.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2) в области духовно-нравственного воспитания: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признание индивидуальности каждого человека;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проявление сопереживания, уважения и доброжелательности;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3) в области эстетического воспитания: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восприимчивость к различным видам искусства, музыкальным традициям и творчеству своего и других народов;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умение видеть прекрасное в жизни, наслаждаться красотой;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стремление к самовыражению в разных видах искусства.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4) в области  научного познания: </w:t>
      </w:r>
      <w:r w:rsidRPr="007761A9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</w:rPr>
        <w:t> 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первоначальные представления о единстве и особенностях художественной и научной картины мира;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познавательные интересы, активность, инициативность, любознательность и самостоятельность в познании.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5) в области физического воспитания, формирования культуры здоровья и эмоционального благополучия: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профилактика умственного и физического утомления с использованием возможностей музыкотерапии.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6) в области трудового воспитания: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установка на посильное активное участие в практической деятельности;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трудолюбие в учёбе, настойчивость в достижении поставленных целей;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интерес к практическому изучению профессий в сфере культуры и искусства;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уважение к труду и результатам трудовой деятельности.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7) в области экологического воспитания: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бережное отношение к природе; неприятие действий, приносящих ей вред.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Toc139972685"/>
      <w:bookmarkEnd w:id="0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МЕТАПРЕДМЕТНЫЕ РЕЗУЛЬТАТЫ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Овладение универсальными познавательными действиями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подходящий</w:t>
      </w:r>
      <w:proofErr w:type="gramEnd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(на основе предложенных критериев);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выбирать источник получения информации;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заданному алгоритму находить в предложенном источнике информацию, представленную в явном виде;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текстовую, виде</w:t>
      </w:r>
      <w:proofErr w:type="gramStart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о-</w:t>
      </w:r>
      <w:proofErr w:type="gramEnd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, графическую, звуковую, информацию в соответствии с учебной задачей;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 музыкальные тексты (акустические и нотные)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по предложенному учителем алгоритму;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самостоятельно создавать схемы, таблицы для представления информации.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1) невербальная коммуникация: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выступать перед публикой в качестве исполнителя музыки (соло или в коллективе);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2) вербальная коммуникация: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проявлять уважительное отношение к собеседнику, соблюдать правила ведения диалога и дискуссии;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признавать возможность существования разных точек зрения;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корректно и аргументированно высказывать своё мнение;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строить речевое высказывание в соответствии с поставленной задачей;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устные и письменные тексты (описание, рассуждение, повествование);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готовить небольшие публичные выступления;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3) совместная деятельность (сотрудничество):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переключаться между различными формами коллективной, групповой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формулировать краткосрочные и долгосрочные цели (индивидуальные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с учётом участия в коллективных задачах) в стандартной (типовой) ситуации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на основе предложенного формата планирования, распределения промежуточных шагов и сроков;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ответственно выполнять свою часть работы; оценивать свой вклад в общий результат;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выполнять совместные проектные, творческие задания с опорой на предложенные образцы.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выстраивать последовательность выбранных действий.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устанавливать причины успеха (неудач) учебной деятельности;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корректировать свои учебные действия для преодоления ошибок.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Toc139972686"/>
      <w:bookmarkEnd w:id="1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ПРЕДМЕТНЫЕ РЕЗУЛЬТАТЫ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Обучающиеся</w:t>
      </w:r>
      <w:proofErr w:type="gramEnd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, освоившие основную образовательную программу по музыке:</w:t>
      </w:r>
    </w:p>
    <w:p w:rsidR="00FF3CE0" w:rsidRPr="007761A9" w:rsidRDefault="00FF3CE0" w:rsidP="007761A9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FF3CE0" w:rsidRPr="007761A9" w:rsidRDefault="00FF3CE0" w:rsidP="007761A9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сознательно стремятся к развитию своих музыкальных способностей;</w:t>
      </w:r>
    </w:p>
    <w:p w:rsidR="00FF3CE0" w:rsidRPr="007761A9" w:rsidRDefault="00FF3CE0" w:rsidP="007761A9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FF3CE0" w:rsidRPr="007761A9" w:rsidRDefault="00FF3CE0" w:rsidP="007761A9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имеют опыт восприятия, творческой и исполнительской деятельности;</w:t>
      </w:r>
    </w:p>
    <w:p w:rsidR="00FF3CE0" w:rsidRPr="007761A9" w:rsidRDefault="00FF3CE0" w:rsidP="007761A9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 уважением относятся к достижениям отечественной музыкальной культуры;</w:t>
      </w:r>
    </w:p>
    <w:p w:rsidR="00FF3CE0" w:rsidRPr="007761A9" w:rsidRDefault="00FF3CE0" w:rsidP="007761A9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стремятся к расширению своего музыкального кругозора.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1 «Народная музыка России» </w:t>
      </w:r>
      <w:proofErr w:type="gramStart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FF3CE0" w:rsidRPr="007761A9" w:rsidRDefault="00FF3CE0" w:rsidP="007761A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FF3CE0" w:rsidRPr="007761A9" w:rsidRDefault="00FF3CE0" w:rsidP="007761A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определять на слух и называть знакомые народные музыкальные инструменты;</w:t>
      </w:r>
    </w:p>
    <w:p w:rsidR="00FF3CE0" w:rsidRPr="007761A9" w:rsidRDefault="00FF3CE0" w:rsidP="007761A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группировать народные музыкальные инструменты по принципу звукоизвлечения: духовые, ударные, струнные;</w:t>
      </w:r>
    </w:p>
    <w:p w:rsidR="00FF3CE0" w:rsidRPr="007761A9" w:rsidRDefault="00FF3CE0" w:rsidP="007761A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FF3CE0" w:rsidRPr="007761A9" w:rsidRDefault="00FF3CE0" w:rsidP="007761A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FF3CE0" w:rsidRPr="007761A9" w:rsidRDefault="00FF3CE0" w:rsidP="007761A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создавать ритмический аккомпанемент на ударных инструментах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при исполнении народной песни;</w:t>
      </w:r>
    </w:p>
    <w:p w:rsidR="00FF3CE0" w:rsidRPr="007761A9" w:rsidRDefault="00FF3CE0" w:rsidP="007761A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народные произведения различных жанров с сопровождением и без сопровождения;</w:t>
      </w:r>
    </w:p>
    <w:p w:rsidR="00FF3CE0" w:rsidRPr="007761A9" w:rsidRDefault="00FF3CE0" w:rsidP="007761A9">
      <w:pPr>
        <w:pStyle w:val="a9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 2 «Классическая музыка» </w:t>
      </w:r>
      <w:proofErr w:type="gramStart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FF3CE0" w:rsidRPr="007761A9" w:rsidRDefault="00FF3CE0" w:rsidP="007761A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FF3CE0" w:rsidRPr="007761A9" w:rsidRDefault="00FF3CE0" w:rsidP="007761A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FF3CE0" w:rsidRPr="007761A9" w:rsidRDefault="00FF3CE0" w:rsidP="007761A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концертные жанры по особенностям исполнения (камерные</w:t>
      </w: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>и симфонические, вокальные и инструментальные), знать их разновидности, приводить примеры;</w:t>
      </w:r>
    </w:p>
    <w:p w:rsidR="00FF3CE0" w:rsidRPr="007761A9" w:rsidRDefault="00FF3CE0" w:rsidP="007761A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(в том числе фрагментарно, отдельными темами) сочинения композиторов-классиков;</w:t>
      </w:r>
    </w:p>
    <w:p w:rsidR="00FF3CE0" w:rsidRPr="007761A9" w:rsidRDefault="00FF3CE0" w:rsidP="007761A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FF3CE0" w:rsidRPr="007761A9" w:rsidRDefault="00FF3CE0" w:rsidP="007761A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характеризовать выразительные средства, использованные композитором для создания музыкального образа;</w:t>
      </w:r>
    </w:p>
    <w:p w:rsidR="00FF3CE0" w:rsidRPr="007761A9" w:rsidRDefault="00FF3CE0" w:rsidP="007761A9">
      <w:pPr>
        <w:pStyle w:val="a9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3 «Музыка в жизни человека» </w:t>
      </w:r>
      <w:proofErr w:type="gramStart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FF3CE0" w:rsidRPr="007761A9" w:rsidRDefault="00FF3CE0" w:rsidP="007761A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 </w:t>
      </w:r>
    </w:p>
    <w:p w:rsidR="00FF3CE0" w:rsidRPr="007761A9" w:rsidRDefault="00FF3CE0" w:rsidP="007761A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FF3CE0" w:rsidRPr="007761A9" w:rsidRDefault="00FF3CE0" w:rsidP="007761A9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осознавать собственные чувства и мысли, эстетические переживания, замечать </w:t>
      </w:r>
      <w:proofErr w:type="gramStart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прекрасное</w:t>
      </w:r>
      <w:proofErr w:type="gramEnd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4 «Музыка народов мира» </w:t>
      </w:r>
      <w:proofErr w:type="gramStart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FF3CE0" w:rsidRPr="007761A9" w:rsidRDefault="00FF3CE0" w:rsidP="007761A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на слух и исполнять произведения народной и композиторской музыки других стран;</w:t>
      </w:r>
    </w:p>
    <w:p w:rsidR="00FF3CE0" w:rsidRPr="007761A9" w:rsidRDefault="00FF3CE0" w:rsidP="007761A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FF3CE0" w:rsidRPr="007761A9" w:rsidRDefault="00FF3CE0" w:rsidP="007761A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FF3CE0" w:rsidRPr="007761A9" w:rsidRDefault="00FF3CE0" w:rsidP="007761A9">
      <w:pPr>
        <w:pStyle w:val="a9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5 «Духовная музыка» </w:t>
      </w:r>
      <w:proofErr w:type="gramStart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FF3CE0" w:rsidRPr="007761A9" w:rsidRDefault="00FF3CE0" w:rsidP="007761A9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FF3CE0" w:rsidRPr="007761A9" w:rsidRDefault="00FF3CE0" w:rsidP="007761A9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доступные образцы духовной музыки;</w:t>
      </w:r>
    </w:p>
    <w:p w:rsidR="00FF3CE0" w:rsidRPr="007761A9" w:rsidRDefault="00FF3CE0" w:rsidP="007761A9">
      <w:pPr>
        <w:pStyle w:val="a9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6 «Музыка театра и кино» </w:t>
      </w:r>
      <w:proofErr w:type="gramStart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FF3CE0" w:rsidRPr="007761A9" w:rsidRDefault="00FF3CE0" w:rsidP="007761A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определять и называть особенности музыкально-сценических жанров (опера, балет, оперетта, мюзикл);</w:t>
      </w:r>
    </w:p>
    <w:p w:rsidR="00FF3CE0" w:rsidRPr="007761A9" w:rsidRDefault="00FF3CE0" w:rsidP="007761A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FF3CE0" w:rsidRPr="007761A9" w:rsidRDefault="00FF3CE0" w:rsidP="007761A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виды музыкальных коллективов (ансамблей, оркестров, хоров), тембры человеческих голосов и музыкальных инструментов, определять их на слух; </w:t>
      </w:r>
      <w:r w:rsidRPr="007761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7761A9" w:rsidRDefault="00FF3CE0" w:rsidP="007761A9">
      <w:pPr>
        <w:pStyle w:val="a9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 7 «Современная музыкальная культура» </w:t>
      </w:r>
      <w:proofErr w:type="gramStart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FF3CE0" w:rsidRPr="007761A9" w:rsidRDefault="00FF3CE0" w:rsidP="007761A9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разнообразные виды и жанры, современной музыкальной культуры, стремиться к расширению музыкального кругозора; </w:t>
      </w:r>
      <w:r w:rsidRPr="007761A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 </w:t>
      </w:r>
    </w:p>
    <w:p w:rsidR="00FF3CE0" w:rsidRPr="007761A9" w:rsidRDefault="00FF3CE0" w:rsidP="007761A9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FF3CE0" w:rsidRPr="007761A9" w:rsidRDefault="00FF3CE0" w:rsidP="007761A9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FF3CE0" w:rsidRPr="007761A9" w:rsidRDefault="00FF3CE0" w:rsidP="007761A9">
      <w:pPr>
        <w:pStyle w:val="a9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современные музыкальные произведения, соблюдая певческую культуру звука.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 концу изучения модуля № 8 «Музыкальная грамота» </w:t>
      </w:r>
      <w:proofErr w:type="gramStart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обучающийся</w:t>
      </w:r>
      <w:proofErr w:type="gramEnd"/>
      <w:r w:rsidRPr="007761A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научится:</w:t>
      </w:r>
    </w:p>
    <w:p w:rsidR="00FF3CE0" w:rsidRPr="007761A9" w:rsidRDefault="00FF3CE0" w:rsidP="007761A9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FF3CE0" w:rsidRPr="007761A9" w:rsidRDefault="00FF3CE0" w:rsidP="007761A9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FF3CE0" w:rsidRPr="007761A9" w:rsidRDefault="00FF3CE0" w:rsidP="007761A9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FF3CE0" w:rsidRPr="007761A9" w:rsidRDefault="00FF3CE0" w:rsidP="007761A9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различать на слух принципы развития: повтор, контраст, варьирование;</w:t>
      </w:r>
    </w:p>
    <w:p w:rsidR="00FF3CE0" w:rsidRPr="007761A9" w:rsidRDefault="00FF3CE0" w:rsidP="007761A9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FF3CE0" w:rsidRPr="007761A9" w:rsidRDefault="00FF3CE0" w:rsidP="007761A9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ориентироваться в нотной записи в пределах певческого диапазона;</w:t>
      </w:r>
    </w:p>
    <w:p w:rsidR="00FF3CE0" w:rsidRPr="007761A9" w:rsidRDefault="00FF3CE0" w:rsidP="007761A9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исполнять и создавать различные ритмические рисунки;</w:t>
      </w:r>
    </w:p>
    <w:p w:rsidR="00FF3CE0" w:rsidRPr="007761A9" w:rsidRDefault="00FF3CE0" w:rsidP="007761A9">
      <w:pPr>
        <w:pStyle w:val="a9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исполнять песни с простым мелодическим рисунком.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ТЕМАТИЧЕСКОЕ ПЛАНИРОВАНИЕ</w:t>
      </w:r>
    </w:p>
    <w:p w:rsidR="00FF3CE0" w:rsidRPr="007761A9" w:rsidRDefault="00FF3CE0" w:rsidP="007761A9">
      <w:pPr>
        <w:pStyle w:val="a9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7761A9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1 КЛАСС</w:t>
      </w:r>
    </w:p>
    <w:tbl>
      <w:tblPr>
        <w:tblStyle w:val="a8"/>
        <w:tblW w:w="11165" w:type="dxa"/>
        <w:tblInd w:w="-459" w:type="dxa"/>
        <w:tblLayout w:type="fixed"/>
        <w:tblLook w:val="04A0"/>
      </w:tblPr>
      <w:tblGrid>
        <w:gridCol w:w="540"/>
        <w:gridCol w:w="2805"/>
        <w:gridCol w:w="1529"/>
        <w:gridCol w:w="808"/>
        <w:gridCol w:w="947"/>
        <w:gridCol w:w="567"/>
        <w:gridCol w:w="1831"/>
        <w:gridCol w:w="579"/>
        <w:gridCol w:w="1559"/>
      </w:tblGrid>
      <w:tr w:rsidR="007761A9" w:rsidRPr="007761A9" w:rsidTr="00FF22F6">
        <w:tc>
          <w:tcPr>
            <w:tcW w:w="540" w:type="dxa"/>
            <w:vMerge w:val="restart"/>
            <w:hideMark/>
          </w:tcPr>
          <w:p w:rsidR="007761A9" w:rsidRPr="007761A9" w:rsidRDefault="007761A9" w:rsidP="007761A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761A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1A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34" w:type="dxa"/>
            <w:gridSpan w:val="2"/>
            <w:vMerge w:val="restart"/>
            <w:hideMark/>
          </w:tcPr>
          <w:p w:rsidR="007761A9" w:rsidRPr="007761A9" w:rsidRDefault="007761A9" w:rsidP="007761A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A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2322" w:type="dxa"/>
            <w:gridSpan w:val="3"/>
            <w:hideMark/>
          </w:tcPr>
          <w:p w:rsidR="007761A9" w:rsidRPr="007761A9" w:rsidRDefault="007761A9" w:rsidP="007761A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A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10" w:type="dxa"/>
            <w:gridSpan w:val="2"/>
            <w:vMerge w:val="restart"/>
          </w:tcPr>
          <w:p w:rsidR="007761A9" w:rsidRPr="007761A9" w:rsidRDefault="007761A9" w:rsidP="007761A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559" w:type="dxa"/>
            <w:vMerge w:val="restart"/>
            <w:hideMark/>
          </w:tcPr>
          <w:p w:rsidR="007761A9" w:rsidRPr="007761A9" w:rsidRDefault="007761A9" w:rsidP="007761A9">
            <w:pPr>
              <w:pStyle w:val="a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61A9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761A9" w:rsidRPr="00FF3CE0" w:rsidTr="00FF22F6">
        <w:tc>
          <w:tcPr>
            <w:tcW w:w="540" w:type="dxa"/>
            <w:vMerge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334" w:type="dxa"/>
            <w:gridSpan w:val="2"/>
            <w:vMerge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410" w:type="dxa"/>
            <w:gridSpan w:val="2"/>
            <w:vMerge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1.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Край, в котором ты живёшь: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«Наш край» (То березка, то рябина…, муз.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Д.Б. Кабалевского, сл. А.Пришельца); «Моя Россия» (муз.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Г. Струве, сл. Н.Соловьёвой)</w:t>
            </w:r>
            <w:proofErr w:type="gramEnd"/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Разучивание, исполнение образцов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традиционного фольклора своей местности,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песен,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посвящённых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своей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малой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родине,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песен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композиторов-земляков;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диалог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учителем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о музыкальных традициях своего родного края;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вариативно: просмотр видеофильма о культуре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родного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края;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посещение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краеведческого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музея;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посещение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этнографического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спектакля,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концерта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Русский фольклор: русские народные песни «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Во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Разучивание, исполнение русских народных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песен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разных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жанров;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участие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коллективной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традиционной музыкальной игре (по выбору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учителя); сочинение мелодий, вокальная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импровизация на основе текстов игрового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детского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фольклора;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lastRenderedPageBreak/>
              <w:t>вариативно: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ритмическая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импровизация,</w:t>
            </w:r>
            <w:r w:rsidRPr="000A0163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 xml:space="preserve">исполнение аккомпанемента на </w:t>
            </w:r>
            <w:proofErr w:type="gramStart"/>
            <w:r w:rsidRPr="000A0163">
              <w:rPr>
                <w:rFonts w:ascii="Times New Roman" w:hAnsi="Times New Roman" w:cs="Times New Roman"/>
              </w:rPr>
              <w:t>простых</w:t>
            </w:r>
            <w:proofErr w:type="gramEnd"/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ударных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(ложки)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 духовых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(свирель)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0A0163">
              <w:rPr>
                <w:rFonts w:ascii="Times New Roman" w:hAnsi="Times New Roman" w:cs="Times New Roman"/>
              </w:rPr>
              <w:t>инструментах</w:t>
            </w:r>
            <w:proofErr w:type="gramEnd"/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изученным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народным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песням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внешним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видом,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особенностями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исполнения и звучания русских народных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инструментов; определение на слух тембров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инструментов;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классификация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группы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proofErr w:type="gramStart"/>
            <w:r w:rsidRPr="000A0163">
              <w:rPr>
                <w:rFonts w:ascii="Times New Roman" w:hAnsi="Times New Roman" w:cs="Times New Roman"/>
              </w:rPr>
              <w:t>духовых</w:t>
            </w:r>
            <w:proofErr w:type="gramEnd"/>
            <w:r w:rsidRPr="000A0163">
              <w:rPr>
                <w:rFonts w:ascii="Times New Roman" w:hAnsi="Times New Roman" w:cs="Times New Roman"/>
              </w:rPr>
              <w:t>,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ударных,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струнных;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музыкальная викторина на знание тембров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народных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инструментов;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двигательная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игра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–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импровизация-подражание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игре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на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музыкальных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инструментах;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слушание фортепианных пьес композиторов,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исполнение песен, в которых присутствуют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звукоизобразительные элементы, подражание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голосам народных инструментов; вариативно: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просмотр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видеофильма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русских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музыкальных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инструментах;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посещение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музыкального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или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краеведческого</w:t>
            </w:r>
            <w:r w:rsidRPr="000A016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музея;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освоение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простейших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навыков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игры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свирели,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ложках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1.4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Сказки, мифы и легенды: С.Прокофьев. Симфоническая сказка «Петя и Волк»; Н. Римский-Корсаков «Садко»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 с манерой сказывания нараспев;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 xml:space="preserve">слушание сказок, былин, эпических </w:t>
            </w:r>
            <w:r w:rsidRPr="000A0163">
              <w:rPr>
                <w:rFonts w:ascii="Times New Roman" w:hAnsi="Times New Roman" w:cs="Times New Roman"/>
              </w:rPr>
              <w:lastRenderedPageBreak/>
              <w:t>сказаний,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рассказываемых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нараспев;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инструментальной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музыке определение на слух музыкальных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интонаций речитативного характера; создание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иллюстраций к прослушанным музыкальным и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литературным</w:t>
            </w:r>
            <w:r w:rsidRPr="000A016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произведениям;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вариативно: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эпосом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народов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России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(по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выбору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учителя: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отдельные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или примеры из эпоса народов России,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например, якутского Олонхо, карело-финской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Калевалы, калмыцкого Джангара, Нартского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эпоса); просмотр фильмов, мультфильмов,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созданных на основе былин, сказаний;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речитативная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импровизация –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чтение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нараспев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фрагмента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сказки,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былины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 с особенностями музыкального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фольклора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различных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народностей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Российской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Федерации;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определение характерных черт, характеристика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типичных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элементов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музыкального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языка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(ритм,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лад,</w:t>
            </w:r>
            <w:r w:rsidRPr="000A016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интонации);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разучивание песен, танцев, импровизация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ритмических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аккомпанементов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ударных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инструментах;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lastRenderedPageBreak/>
              <w:t>вариативно: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исполнение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на доступных клавишных или духовых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инструментах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(свирель)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мелодий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народных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песен, прослеживание мелодии по нотной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записи;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творческие, исследовательские проекты,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школьные фестивали, посвящённые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музыкальному</w:t>
            </w:r>
            <w:r w:rsidRPr="000A0163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творчеству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народов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праздничными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обычаями,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обрядами,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бытовавшими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ранее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и сохранившимися сегодня у различных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народностей Российской Федерации;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разучивание песен, реконструкция фрагмента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обряда,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участие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коллективной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традиционной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игре (по выбору учителя могут быть освоены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традиционные игры территориально близких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или, наоборот, далёких регионов Российской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Федерации);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вариативно: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просмотр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фильма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(мультфильма),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рассказывающего о символике фольклорного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праздника; посещение театра,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театрализованного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представления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4874" w:type="dxa"/>
            <w:gridSpan w:val="3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3345" w:type="dxa"/>
            <w:gridSpan w:val="3"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2.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Композиторы – детям: Д.Кабалевский 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0A0163">
              <w:rPr>
                <w:rFonts w:ascii="Times New Roman" w:hAnsi="Times New Roman" w:cs="Times New Roman"/>
              </w:rPr>
              <w:t xml:space="preserve">Слушание музыки, </w:t>
            </w:r>
            <w:r w:rsidRPr="000A0163">
              <w:rPr>
                <w:rFonts w:ascii="Times New Roman" w:hAnsi="Times New Roman" w:cs="Times New Roman"/>
              </w:rPr>
              <w:lastRenderedPageBreak/>
              <w:t>определение основного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характера,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музыкально-выразительных</w:t>
            </w:r>
            <w:r w:rsidRPr="000A016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средств,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использованных композитором; подбор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эпитетов, иллюстраций к музыке; определение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жанра; музыкальная викторина; вариативно: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вокализация,</w:t>
            </w:r>
            <w:r w:rsidRPr="000A016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исполнение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мелодий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инструментальных пьес со словами;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разучивание, исполнение песен; сочинение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ритмических аккомпанементов (с помощью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звучащих жестов или ударных и шумовых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инструментов) к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пьесам</w:t>
            </w:r>
            <w:r w:rsidRPr="000A016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маршевого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</w:t>
            </w:r>
            <w:proofErr w:type="gramEnd"/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танцевального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характера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lastRenderedPageBreak/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Слушание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музыки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исполнении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оркестра;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просмотр</w:t>
            </w:r>
            <w:r w:rsidRPr="000A016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видеозаписи;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диалог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 учителем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роли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дирижёра,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«Я – дирижёр» – игра-имитация дирижёрских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жестов во время звучания музыки;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разучивание и исполнение песен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соответствующей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тематики;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вариативно: знакомство с принципом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расположения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партий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партитуре;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работа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группам</w:t>
            </w:r>
            <w:r w:rsidRPr="000A016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–</w:t>
            </w:r>
            <w:r w:rsidRPr="000A016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сочинение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своего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варианта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ритмической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партитуры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2.3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Музыкальные инструменты. Флейта: И.С.Бах «Шутка», В.Моцарт Аллегретто из оперы волшебная 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 xml:space="preserve">флейта, тема Птички из сказки С.С. Прокофьева «Петя и Волк»; «Мелодия» из оперы «Орфей и Эвридика» К.В.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Глюка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, «Сиринкс» К. Дебюсси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внешним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видом,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устройством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тембрами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lastRenderedPageBreak/>
              <w:t>классических</w:t>
            </w:r>
            <w:r w:rsidRPr="000A016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музыкальных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инструментов; слушание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музыкальных</w:t>
            </w:r>
            <w:r w:rsidRPr="000A0163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фрагментов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 исполнении известных музыканто</w:t>
            </w:r>
            <w:proofErr w:type="gramStart"/>
            <w:r w:rsidRPr="000A0163">
              <w:rPr>
                <w:rFonts w:ascii="Times New Roman" w:hAnsi="Times New Roman" w:cs="Times New Roman"/>
              </w:rPr>
              <w:t>в-</w:t>
            </w:r>
            <w:proofErr w:type="gramEnd"/>
            <w:r w:rsidRPr="000A0163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инструменталистов;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чтение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учебных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текстов,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сказок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легенд,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рассказывающих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музыкальных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инструментах,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истории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их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появления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Определение на слух типов человеческих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голосов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(детские,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мужские,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женские),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тембров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голосов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профессиональных</w:t>
            </w:r>
            <w:r w:rsidRPr="000A016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вокалистов;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жанрами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вокальной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музыки;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слушание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вокальных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произведений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композиторов-классиков; освоение комплекса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дыхательных, артикуляционных упражнений;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вокальные упражнения на развитие гибкости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голоса,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расширения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его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диапазона;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проблемная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ситуация: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что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значит красивое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пение;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музыкальная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викторина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знание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вокальных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музыкальных произведений и их авторов;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разучивание, исполнение вокальных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произведений композиторов-классиков;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вариативно: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посещение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концерта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0A0163">
              <w:rPr>
                <w:rFonts w:ascii="Times New Roman" w:hAnsi="Times New Roman" w:cs="Times New Roman"/>
              </w:rPr>
              <w:t>вокальной</w:t>
            </w:r>
            <w:proofErr w:type="gramEnd"/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музыки;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школьный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lastRenderedPageBreak/>
              <w:t>конкурс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юных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вокалистов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жанрами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0A0163">
              <w:rPr>
                <w:rFonts w:ascii="Times New Roman" w:hAnsi="Times New Roman" w:cs="Times New Roman"/>
              </w:rPr>
              <w:t>камерной</w:t>
            </w:r>
            <w:proofErr w:type="gramEnd"/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инструментальной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музыки; слушание произведений композиторо</w:t>
            </w:r>
            <w:proofErr w:type="gramStart"/>
            <w:r w:rsidRPr="000A0163">
              <w:rPr>
                <w:rFonts w:ascii="Times New Roman" w:hAnsi="Times New Roman" w:cs="Times New Roman"/>
              </w:rPr>
              <w:t>в-</w:t>
            </w:r>
            <w:proofErr w:type="gramEnd"/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классиков;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определение комплекса выразительных средств;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описание своего впечатления от восприятия;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музыкальная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викторина;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вариативно: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посещение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концерта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инструментальной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музыки;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составление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словаря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музыкальных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жанров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2.6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творчеством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0A0163">
              <w:rPr>
                <w:rFonts w:ascii="Times New Roman" w:hAnsi="Times New Roman" w:cs="Times New Roman"/>
              </w:rPr>
              <w:t>выдающихся</w:t>
            </w:r>
            <w:proofErr w:type="gramEnd"/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композиторов,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отдельными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фактами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из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биографии;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слушание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музыки: фрагменты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вокальных,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инструментальных,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симфонических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сочинений;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круг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характерных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образов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(картины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природы,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народной жизни, истории); характеристика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музыкальных образов, музыкальн</w:t>
            </w:r>
            <w:proofErr w:type="gramStart"/>
            <w:r w:rsidRPr="000A0163">
              <w:rPr>
                <w:rFonts w:ascii="Times New Roman" w:hAnsi="Times New Roman" w:cs="Times New Roman"/>
              </w:rPr>
              <w:t>о-</w:t>
            </w:r>
            <w:proofErr w:type="gramEnd"/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выразительных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средств;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наблюдение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за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развитием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музыки;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определение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жанра,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формы;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чтение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учебных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текстов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художественной литературы биографического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характера; вокализация тем инструментальных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lastRenderedPageBreak/>
              <w:t>сочинений;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разучивание,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исполнение</w:t>
            </w:r>
            <w:r w:rsidRPr="000A016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доступных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вокальных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сочинений;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вариативно: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посещение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концерта;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просмотр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биографического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фильма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творчеством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0A0163">
              <w:rPr>
                <w:rFonts w:ascii="Times New Roman" w:hAnsi="Times New Roman" w:cs="Times New Roman"/>
              </w:rPr>
              <w:t>выдающихся</w:t>
            </w:r>
            <w:proofErr w:type="gramEnd"/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композиторов,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отдельными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фактами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из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биографии;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слушание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музыки: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фрагменты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вокальных,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инструментальных,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симфоническихсочинений;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круг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характерных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образов;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характеристика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музыкальных образов, музыкальн</w:t>
            </w:r>
            <w:proofErr w:type="gramStart"/>
            <w:r w:rsidRPr="000A0163">
              <w:rPr>
                <w:rFonts w:ascii="Times New Roman" w:hAnsi="Times New Roman" w:cs="Times New Roman"/>
              </w:rPr>
              <w:t>о-</w:t>
            </w:r>
            <w:proofErr w:type="gramEnd"/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выразительных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средств; наблюдение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за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развитием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музыки;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определение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жанра,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формы;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чтение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учебных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текстов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художественной литературы биографического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характера; вокализация тем инструментальных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сочинений;</w:t>
            </w:r>
          </w:p>
          <w:p w:rsidR="000A0163" w:rsidRPr="000A0163" w:rsidRDefault="000A0163" w:rsidP="000A0163">
            <w:pPr>
              <w:pStyle w:val="a9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разучивание,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исполнение</w:t>
            </w:r>
            <w:r w:rsidRPr="000A0163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доступных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вокальных сочинений; вариативно: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посещение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концерта; просмотр</w:t>
            </w:r>
          </w:p>
          <w:p w:rsidR="007761A9" w:rsidRPr="00FF3CE0" w:rsidRDefault="000A0163" w:rsidP="000A016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0A0163">
              <w:rPr>
                <w:rFonts w:ascii="Times New Roman" w:hAnsi="Times New Roman" w:cs="Times New Roman"/>
              </w:rPr>
              <w:t>биографического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фильма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4874" w:type="dxa"/>
            <w:gridSpan w:val="3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3345" w:type="dxa"/>
            <w:gridSpan w:val="3"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3.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Музыкальные пейзажи: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С.С. Прокофьев «Дождь и радуга», «Утро», «Вечер» из Детской музыки; утренний пейзаж П.И.Чайковского, Э.Грига, 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Д.Б.Кабалевского; музыка вечера - «Вечерняя сказка» А.И. Хачатуряна; «Колыбельная медведицы» сл. Яковлева, муз.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Е.П.Крылатова; «Вечерняя музыка» В. Гаврилина; «Летний вечер тих и ясен…» на сл. Фета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Слушание</w:t>
            </w:r>
            <w:r w:rsidRPr="004A21B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произведений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программной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музыки,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посвящённой образам</w:t>
            </w:r>
            <w:r w:rsidRPr="004A21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природы;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lastRenderedPageBreak/>
              <w:t>подбор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эпитетов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для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описания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настроения,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характера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музыки;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сопоставление музыки с произведениями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изобразительного</w:t>
            </w:r>
            <w:r w:rsidRPr="004A21BD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искусства;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двигательная</w:t>
            </w:r>
            <w:r w:rsidRPr="004A21B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импровизация,</w:t>
            </w:r>
            <w:r w:rsidRPr="004A21B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пластическое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интонирование;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разучивание,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одухотворенное</w:t>
            </w:r>
            <w:r w:rsidRPr="004A21B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исполнение</w:t>
            </w:r>
            <w:r w:rsidRPr="004A21B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песен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природе, её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красоте;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вариативно:</w:t>
            </w:r>
            <w:r w:rsidRPr="004A21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рисование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«услышанных»</w:t>
            </w:r>
            <w:r w:rsidRPr="004A21B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пейзажей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(или)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4A21BD">
              <w:rPr>
                <w:rFonts w:ascii="Times New Roman" w:hAnsi="Times New Roman" w:cs="Times New Roman"/>
              </w:rPr>
              <w:t>абстрактная</w:t>
            </w:r>
            <w:proofErr w:type="gramEnd"/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живопись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–</w:t>
            </w:r>
            <w:r w:rsidRPr="004A21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передача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настроения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цветом, точками,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линиями;</w:t>
            </w:r>
            <w:r w:rsidRPr="004A21B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игра-импровизация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«Угадай</w:t>
            </w:r>
          </w:p>
          <w:p w:rsidR="007761A9" w:rsidRPr="00FF3CE0" w:rsidRDefault="004A21BD" w:rsidP="004A21BD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A21BD">
              <w:rPr>
                <w:rFonts w:ascii="Times New Roman" w:hAnsi="Times New Roman" w:cs="Times New Roman"/>
              </w:rPr>
              <w:t>моё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настроение»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Музыкальные портреты: песня «Болтунья» сл. А. Барто, муз. С. Прокофьева; П.И. Чайковский «Баба Яга» из Детского альбома; Л. Моцарт «Менуэт»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Слушание произведений вокальной,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программной</w:t>
            </w:r>
            <w:r w:rsidRPr="004A21B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инструментальной</w:t>
            </w:r>
            <w:r w:rsidRPr="004A21B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музыки,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посвящённой образам людей, сказочных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персонажей;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подбор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эпитетов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для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описания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настроения,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характера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музыки;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сопоставление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музыки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произведениями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изобразительного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искусства;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двигательная импровизация в образе героя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музыкального произведения; разучивание,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харáктерное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исполнение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песни –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портретной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зарисовки;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вариативно: рисование, лепка героя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музыкального произведения; игр</w:t>
            </w:r>
            <w:proofErr w:type="gramStart"/>
            <w:r w:rsidRPr="004A21BD">
              <w:rPr>
                <w:rFonts w:ascii="Times New Roman" w:hAnsi="Times New Roman" w:cs="Times New Roman"/>
              </w:rPr>
              <w:t>а-</w:t>
            </w:r>
            <w:proofErr w:type="gramEnd"/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 xml:space="preserve">импровизация «Угадай </w:t>
            </w:r>
            <w:r w:rsidRPr="004A21BD">
              <w:rPr>
                <w:rFonts w:ascii="Times New Roman" w:hAnsi="Times New Roman" w:cs="Times New Roman"/>
              </w:rPr>
              <w:lastRenderedPageBreak/>
              <w:t>мой характер»;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инсценировка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–</w:t>
            </w:r>
            <w:r w:rsidRPr="004A21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импровизация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в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жанре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кукольного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(теневого)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театра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помощью</w:t>
            </w:r>
          </w:p>
          <w:p w:rsidR="007761A9" w:rsidRPr="00FF3CE0" w:rsidRDefault="004A21BD" w:rsidP="004A21BD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A21BD">
              <w:rPr>
                <w:rFonts w:ascii="Times New Roman" w:hAnsi="Times New Roman" w:cs="Times New Roman"/>
              </w:rPr>
              <w:t>кукол,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силуэтов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Танцы, игры и веселье: А. Спадавеккиа «Добрый жук», песня 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из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/ф «Золушка», И. Дунаевский Полька; И.С. Бах «Волынка»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Слушание,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исполнение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музыки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скерцозного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характера;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разучивание,</w:t>
            </w:r>
            <w:r w:rsidRPr="004A21B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исполнение</w:t>
            </w:r>
            <w:r w:rsidRPr="004A21BD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танцевальных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движений;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танец-игра; рефлексия собственного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эмоционального</w:t>
            </w:r>
            <w:r w:rsidRPr="004A21B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состояния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после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участия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в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танцевальных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композициях и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импровизациях; проблемная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ситуация: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зачем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люди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танцуют;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ритмическая импровизация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в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стиле</w:t>
            </w:r>
          </w:p>
          <w:p w:rsidR="007761A9" w:rsidRPr="00FF3CE0" w:rsidRDefault="004A21BD" w:rsidP="004A21BD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A21BD">
              <w:rPr>
                <w:rFonts w:ascii="Times New Roman" w:hAnsi="Times New Roman" w:cs="Times New Roman"/>
              </w:rPr>
              <w:t>определённого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танцевального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жанра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3.4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Какой же праздник без музыки? О. Бихлер марш «Триумф победителей»; В. Соловьев-Седой Марш нахимовцев; песни, посвящённые Дню Победы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Диалог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учителем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</w:t>
            </w:r>
            <w:r w:rsidRPr="004A21B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значении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музыки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празднике;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слушание произведений торжественного,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праздничного</w:t>
            </w:r>
            <w:r w:rsidRPr="004A21BD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характера;</w:t>
            </w:r>
            <w:r w:rsidRPr="004A21B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«дирижирование»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фрагментами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произведений;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конкурс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лучшего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«дирижёра»;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разучивание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исполнение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тематических</w:t>
            </w:r>
            <w:r w:rsidRPr="004A21B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песен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к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ближайшему</w:t>
            </w:r>
            <w:r w:rsidRPr="004A21B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празднику;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проблемная ситуация: почему на праздниках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обязательно</w:t>
            </w:r>
            <w:r w:rsidRPr="004A21B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звучит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музыка;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вариативно: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запись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видеооткрытки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</w:t>
            </w:r>
            <w:r w:rsidRPr="004A21B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музыкальным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поздравлением;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gramStart"/>
            <w:r w:rsidRPr="004A21BD">
              <w:rPr>
                <w:rFonts w:ascii="Times New Roman" w:hAnsi="Times New Roman" w:cs="Times New Roman"/>
              </w:rPr>
              <w:t>групповые</w:t>
            </w:r>
            <w:proofErr w:type="gramEnd"/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творческие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шутливые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lastRenderedPageBreak/>
              <w:t>двигательные</w:t>
            </w:r>
          </w:p>
          <w:p w:rsidR="007761A9" w:rsidRPr="00FF3CE0" w:rsidRDefault="004A21BD" w:rsidP="004A21BD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A21BD">
              <w:rPr>
                <w:rFonts w:ascii="Times New Roman" w:hAnsi="Times New Roman" w:cs="Times New Roman"/>
              </w:rPr>
              <w:t>импровизации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«Цирковая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труппа»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4874" w:type="dxa"/>
            <w:gridSpan w:val="3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gridSpan w:val="3"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1.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Музыка народов мира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Певец своего народа: А. Хачатурян Андантино, «Подражание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народному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Знакомство с творчеством композиторов;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сравнение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их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сочинений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народной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музыкой;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определение формы, принципа развития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фольклорного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музыкального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материала;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вокализация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наиболее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ярких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тем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инструментальных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сочинений; разучивание,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исполнение</w:t>
            </w:r>
            <w:r w:rsidRPr="004A21BD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доступных</w:t>
            </w:r>
            <w:r w:rsidRPr="004A21B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вокальных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сочинений;</w:t>
            </w:r>
            <w:r w:rsidRPr="004A21BD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вариативно: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исполнение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на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клавишных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или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духовых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инструментах</w:t>
            </w:r>
          </w:p>
          <w:p w:rsidR="007761A9" w:rsidRPr="00FF3CE0" w:rsidRDefault="004A21BD" w:rsidP="004A21BD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A21BD">
              <w:rPr>
                <w:rFonts w:ascii="Times New Roman" w:hAnsi="Times New Roman" w:cs="Times New Roman"/>
              </w:rPr>
              <w:t>композиторских</w:t>
            </w:r>
            <w:r w:rsidRPr="004A21B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мелодий,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прослеживание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их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по нотной записи; творческие,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исследовательские проекты, посвящённые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выдающимся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композиторам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Знакомство</w:t>
            </w:r>
            <w:r w:rsidRPr="004A21B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особенностями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музыкального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фольклора народов других стран;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определение характерных черт, типичных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элементов музыкального языка (ритм, лад,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интонации);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знакомство с внешним видом, особенностями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исполнения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звучания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народных</w:t>
            </w:r>
            <w:r w:rsidRPr="004A21BD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инструментов;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сравнение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интонаций,</w:t>
            </w:r>
            <w:r w:rsidRPr="004A21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lastRenderedPageBreak/>
              <w:t>жанров,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ладов,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инструментов других народов с фольклорными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элементами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народов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России;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вариативно:</w:t>
            </w:r>
            <w:r w:rsidRPr="004A21BD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исполнение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клавишных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или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духовых инструментах народных мелодий,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прослеживание их по нотной записи;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творческие, исследовательские проекты,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школьные</w:t>
            </w:r>
            <w:r w:rsidRPr="004A21B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фестивали,</w:t>
            </w:r>
            <w:r w:rsidRPr="004A21BD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посвящённые</w:t>
            </w:r>
          </w:p>
          <w:p w:rsidR="007761A9" w:rsidRPr="00FF3CE0" w:rsidRDefault="004A21BD" w:rsidP="004A21BD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A21BD">
              <w:rPr>
                <w:rFonts w:ascii="Times New Roman" w:hAnsi="Times New Roman" w:cs="Times New Roman"/>
              </w:rPr>
              <w:t>музыкальной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культуре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народов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дальнего 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Знакомство с особенностями музыкального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фольклора народов других стран;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определение характерных черт, типичных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элементов музыкального языка (ритм, лад,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интонации);</w:t>
            </w:r>
            <w:r w:rsidRPr="004A21BD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разучивание</w:t>
            </w:r>
            <w:r w:rsidRPr="004A21BD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</w:t>
            </w:r>
            <w:r w:rsidRPr="004A21BD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исполнение</w:t>
            </w:r>
            <w:r w:rsidRPr="004A21BD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песен,</w:t>
            </w:r>
          </w:p>
          <w:p w:rsidR="004A21BD" w:rsidRPr="004A21BD" w:rsidRDefault="004A21BD" w:rsidP="004A21BD">
            <w:pPr>
              <w:pStyle w:val="a9"/>
              <w:rPr>
                <w:rFonts w:ascii="Times New Roman" w:hAnsi="Times New Roman" w:cs="Times New Roman"/>
              </w:rPr>
            </w:pPr>
            <w:r w:rsidRPr="004A21BD">
              <w:rPr>
                <w:rFonts w:ascii="Times New Roman" w:hAnsi="Times New Roman" w:cs="Times New Roman"/>
              </w:rPr>
              <w:t>танцев, сочинение, импровизация ритмических</w:t>
            </w:r>
            <w:r w:rsidRPr="004A21BD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аккомпанементов к ним (с помощью звучащих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жестов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или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на</w:t>
            </w:r>
            <w:r w:rsidRPr="004A21BD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ударных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инструментах);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вариативно: исполнение на клавишных или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духовых инструментах народных мелодий,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прослеживание</w:t>
            </w:r>
            <w:r w:rsidRPr="004A21B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их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по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нотной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записи;</w:t>
            </w:r>
          </w:p>
          <w:p w:rsidR="007761A9" w:rsidRPr="00FF3CE0" w:rsidRDefault="004A21BD" w:rsidP="004A21BD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4A21BD">
              <w:rPr>
                <w:rFonts w:ascii="Times New Roman" w:hAnsi="Times New Roman" w:cs="Times New Roman"/>
              </w:rPr>
              <w:t>творческие,</w:t>
            </w:r>
            <w:r w:rsidRPr="004A21BD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исследовательские</w:t>
            </w:r>
            <w:r w:rsidRPr="004A21BD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проекты,</w:t>
            </w:r>
            <w:r w:rsidRPr="004A21BD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школьные фестивали, посвящённые</w:t>
            </w:r>
            <w:r w:rsidRPr="004A21B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музыкальной</w:t>
            </w:r>
            <w:r w:rsidRPr="004A21B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культуре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lastRenderedPageBreak/>
              <w:t>народов</w:t>
            </w:r>
            <w:r w:rsidRPr="004A21BD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21BD">
              <w:rPr>
                <w:rFonts w:ascii="Times New Roman" w:hAnsi="Times New Roman" w:cs="Times New Roman"/>
              </w:rPr>
              <w:t>мира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4874" w:type="dxa"/>
            <w:gridSpan w:val="3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gridSpan w:val="3"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2.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Обобщение жизненного опыта, связанного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со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звучанием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колоколов;</w:t>
            </w:r>
            <w:r w:rsidRPr="006F48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диалог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учителем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о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традициях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изготовления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колоколов,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значении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колокольного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звона; знакомство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видами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колокольных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звонов;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слушание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музыки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русских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композиторов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ярко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выраженным изобразительным элементом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колокольности;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выявление, обсуждение характера,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выразительных</w:t>
            </w:r>
            <w:r w:rsidRPr="006F481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средств,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использованных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композитором;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двигательная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импровизация</w:t>
            </w:r>
            <w:r w:rsidRPr="006F4817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gramStart"/>
            <w:r w:rsidRPr="006F4817">
              <w:rPr>
                <w:rFonts w:ascii="Times New Roman" w:hAnsi="Times New Roman" w:cs="Times New Roman"/>
              </w:rPr>
              <w:t>–и</w:t>
            </w:r>
            <w:proofErr w:type="gramEnd"/>
            <w:r w:rsidRPr="006F4817">
              <w:rPr>
                <w:rFonts w:ascii="Times New Roman" w:hAnsi="Times New Roman" w:cs="Times New Roman"/>
              </w:rPr>
              <w:t>митация движений звонаря на колокольне;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ритмические</w:t>
            </w:r>
            <w:r w:rsidRPr="006F481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артикуляционные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упражнения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на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основе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звонарских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приговорок;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вариативно: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просмотр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документального</w:t>
            </w:r>
            <w:r w:rsidRPr="006F481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фильма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 колоколах; сочинение, исполнение на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фортепиано, синтезаторе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или</w:t>
            </w:r>
            <w:r w:rsidRPr="006F48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металлофонах</w:t>
            </w:r>
          </w:p>
          <w:p w:rsidR="007761A9" w:rsidRPr="00FF3CE0" w:rsidRDefault="006F4817" w:rsidP="006F4817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F4817">
              <w:rPr>
                <w:rFonts w:ascii="Times New Roman" w:hAnsi="Times New Roman" w:cs="Times New Roman"/>
              </w:rPr>
              <w:t>композиции,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имитирующей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звучание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колоколов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Религиозные праздники:</w:t>
            </w:r>
            <w:r w:rsidR="006F4817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Рождественский псалом «Эта ночь святая», Рождественская песня «Тихая ночь»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Слушание музыкальных фрагментов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праздничных</w:t>
            </w:r>
            <w:r w:rsidRPr="006F4817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богослужений,</w:t>
            </w:r>
            <w:r w:rsidRPr="006F481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определение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 xml:space="preserve">характера музыки, её религиозного </w:t>
            </w:r>
            <w:r w:rsidRPr="006F4817">
              <w:rPr>
                <w:rFonts w:ascii="Times New Roman" w:hAnsi="Times New Roman" w:cs="Times New Roman"/>
              </w:rPr>
              <w:lastRenderedPageBreak/>
              <w:t>содержания;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разучивание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(с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опорой</w:t>
            </w:r>
            <w:r w:rsidRPr="006F481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на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нотный текст),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исполнение</w:t>
            </w:r>
            <w:r w:rsidRPr="006F481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доступных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вокальных</w:t>
            </w:r>
            <w:r w:rsidRPr="006F4817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произведений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духовной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музыки;</w:t>
            </w:r>
          </w:p>
          <w:p w:rsidR="007761A9" w:rsidRPr="00FF3CE0" w:rsidRDefault="006F4817" w:rsidP="006F4817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F4817">
              <w:rPr>
                <w:rFonts w:ascii="Times New Roman" w:hAnsi="Times New Roman" w:cs="Times New Roman"/>
              </w:rPr>
              <w:t>вариативно: просмотр фильма, посвящённого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религиозным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праздникам;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посещение</w:t>
            </w:r>
            <w:r w:rsidRPr="006F481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концерта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духовной музыки; исследовательские проекты,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посвящённые</w:t>
            </w:r>
            <w:r w:rsidRPr="006F481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музыке</w:t>
            </w:r>
            <w:r w:rsidRPr="006F48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религиозных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праздников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4874" w:type="dxa"/>
            <w:gridSpan w:val="3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3"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3.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Видеопросмотр музыкальной сказки;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обсуждение музыкально-выразительных</w:t>
            </w:r>
            <w:r w:rsidRPr="006F481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средств, передающих повороты сюжета,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характеры</w:t>
            </w:r>
            <w:r w:rsidRPr="006F48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героев;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игра-викторина «Угадай по голосу»;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разучивание, исполнение отдельных номеров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из детской оперы, музыкальной сказки;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вариативно: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постановка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детской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музыкальной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сказки,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спектакль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для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родителей;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творческий</w:t>
            </w:r>
          </w:p>
          <w:p w:rsidR="007761A9" w:rsidRPr="00FF3CE0" w:rsidRDefault="006F4817" w:rsidP="006F4817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F4817">
              <w:rPr>
                <w:rFonts w:ascii="Times New Roman" w:hAnsi="Times New Roman" w:cs="Times New Roman"/>
              </w:rPr>
              <w:t>проект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«Озвучиваем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мультфильм»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Шоколад (испанский танец), Кофе (арабский танец), Чай (китайский танец), Трепак (русский танец), Танец пастушков; И. Стравинский – «Поганый пляс Кощеева царства» и «Финал» из балета «Жар-Птица»</w:t>
            </w:r>
            <w:proofErr w:type="gramEnd"/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Знакомство со знаменитыми музыкальными</w:t>
            </w:r>
            <w:r w:rsidRPr="006F4817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театрами;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просмотр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фрагментов</w:t>
            </w:r>
            <w:r w:rsidRPr="006F481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музыкальных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спектаклей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комментариями</w:t>
            </w:r>
            <w:r w:rsidRPr="006F4817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учителя;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определение</w:t>
            </w:r>
            <w:r w:rsidRPr="006F481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особенностей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proofErr w:type="gramStart"/>
            <w:r w:rsidRPr="006F4817">
              <w:rPr>
                <w:rFonts w:ascii="Times New Roman" w:hAnsi="Times New Roman" w:cs="Times New Roman"/>
              </w:rPr>
              <w:t>балетного</w:t>
            </w:r>
            <w:proofErr w:type="gramEnd"/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и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оперного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 xml:space="preserve">спектакля; разучивание и </w:t>
            </w:r>
            <w:r w:rsidRPr="006F4817">
              <w:rPr>
                <w:rFonts w:ascii="Times New Roman" w:hAnsi="Times New Roman" w:cs="Times New Roman"/>
              </w:rPr>
              <w:lastRenderedPageBreak/>
              <w:t>исполнение доступного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фрагмента,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обработки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песни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(хора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из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оперы);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«игра</w:t>
            </w:r>
            <w:r w:rsidRPr="006F4817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</w:t>
            </w:r>
            <w:r w:rsidRPr="006F4817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дирижёра»</w:t>
            </w:r>
            <w:r w:rsidRPr="006F4817">
              <w:rPr>
                <w:rFonts w:ascii="Times New Roman" w:hAnsi="Times New Roman" w:cs="Times New Roman"/>
                <w:spacing w:val="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–</w:t>
            </w:r>
            <w:r w:rsidRPr="006F4817">
              <w:rPr>
                <w:rFonts w:ascii="Times New Roman" w:hAnsi="Times New Roman" w:cs="Times New Roman"/>
                <w:spacing w:val="1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двигательная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импровизация во время слушания оркестрового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фрагмента</w:t>
            </w:r>
            <w:r w:rsidRPr="006F4817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музыкального спектакля;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вариативно: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посещение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спектакля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или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экскурсия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местный</w:t>
            </w:r>
            <w:r w:rsidRPr="006F48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музыкальный театр; виртуальная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экскурсия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по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Большому</w:t>
            </w:r>
            <w:r w:rsidRPr="006F4817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театру;</w:t>
            </w:r>
            <w:r w:rsidRPr="006F4817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рисование</w:t>
            </w:r>
          </w:p>
          <w:p w:rsidR="007761A9" w:rsidRPr="00FF3CE0" w:rsidRDefault="006F4817" w:rsidP="006F4817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F4817">
              <w:rPr>
                <w:rFonts w:ascii="Times New Roman" w:hAnsi="Times New Roman" w:cs="Times New Roman"/>
              </w:rPr>
              <w:t>по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мотивам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музыкального</w:t>
            </w:r>
            <w:r w:rsidRPr="006F481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спектакля,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создание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афиши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Default="006F4817" w:rsidP="006F4817">
            <w:pPr>
              <w:pStyle w:val="a9"/>
            </w:pPr>
            <w:r>
              <w:t>Просмотр и обсуждение видеозаписей –</w:t>
            </w:r>
            <w:r>
              <w:rPr>
                <w:spacing w:val="1"/>
              </w:rPr>
              <w:t xml:space="preserve"> </w:t>
            </w:r>
            <w:r>
              <w:t>знакомство с несколькими яркими сольными</w:t>
            </w:r>
            <w:r>
              <w:rPr>
                <w:spacing w:val="-68"/>
              </w:rPr>
              <w:t xml:space="preserve"> </w:t>
            </w:r>
            <w:r>
              <w:t>номерами и сценами из</w:t>
            </w:r>
            <w:r>
              <w:rPr>
                <w:spacing w:val="-4"/>
              </w:rPr>
              <w:t xml:space="preserve"> </w:t>
            </w:r>
            <w:r>
              <w:t>балетов</w:t>
            </w:r>
            <w:r>
              <w:rPr>
                <w:spacing w:val="-3"/>
              </w:rPr>
              <w:t xml:space="preserve"> </w:t>
            </w:r>
            <w:r>
              <w:t>русских</w:t>
            </w:r>
          </w:p>
          <w:p w:rsidR="006F4817" w:rsidRDefault="006F4817" w:rsidP="006F4817">
            <w:pPr>
              <w:pStyle w:val="a9"/>
            </w:pPr>
            <w:r>
              <w:t>композиторов;</w:t>
            </w:r>
          </w:p>
          <w:p w:rsidR="006F4817" w:rsidRDefault="006F4817" w:rsidP="006F4817">
            <w:pPr>
              <w:pStyle w:val="a9"/>
            </w:pPr>
            <w:r>
              <w:t>музыкальная</w:t>
            </w:r>
            <w:r>
              <w:rPr>
                <w:spacing w:val="-4"/>
              </w:rPr>
              <w:t xml:space="preserve"> </w:t>
            </w:r>
            <w:r>
              <w:t>викторина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знание</w:t>
            </w:r>
            <w:r>
              <w:rPr>
                <w:spacing w:val="-7"/>
              </w:rPr>
              <w:t xml:space="preserve"> </w:t>
            </w:r>
            <w:r>
              <w:t>балетной</w:t>
            </w:r>
            <w:r>
              <w:rPr>
                <w:spacing w:val="-67"/>
              </w:rPr>
              <w:t xml:space="preserve"> </w:t>
            </w:r>
            <w:r>
              <w:t>музыки;</w:t>
            </w:r>
          </w:p>
          <w:p w:rsidR="007761A9" w:rsidRPr="00FF3CE0" w:rsidRDefault="006F4817" w:rsidP="006F4817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t>вариативно: пропевание и исполнение</w:t>
            </w:r>
            <w:r>
              <w:rPr>
                <w:spacing w:val="1"/>
              </w:rPr>
              <w:t xml:space="preserve"> </w:t>
            </w:r>
            <w:r>
              <w:t>ритмической партитуры – аккомпанемента</w:t>
            </w:r>
            <w:r>
              <w:rPr>
                <w:spacing w:val="1"/>
              </w:rPr>
              <w:t xml:space="preserve"> </w:t>
            </w:r>
            <w:r>
              <w:t>к фрагменту балетной музыки; посещение</w:t>
            </w:r>
            <w:r>
              <w:rPr>
                <w:spacing w:val="1"/>
              </w:rPr>
              <w:t xml:space="preserve"> </w:t>
            </w:r>
            <w:r>
              <w:t>балетного спектакля или просмотр фильм</w:t>
            </w:r>
            <w:proofErr w:type="gramStart"/>
            <w:r>
              <w:t>а-</w:t>
            </w:r>
            <w:proofErr w:type="gramEnd"/>
            <w:r>
              <w:rPr>
                <w:spacing w:val="-67"/>
              </w:rPr>
              <w:t xml:space="preserve"> </w:t>
            </w:r>
            <w:r>
              <w:t>балета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3.4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Слушание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фрагментов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опер;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определение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характера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музыки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сольной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партии,</w:t>
            </w:r>
          </w:p>
          <w:p w:rsidR="007761A9" w:rsidRPr="00FF3CE0" w:rsidRDefault="006F4817" w:rsidP="006F4817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F4817">
              <w:rPr>
                <w:rFonts w:ascii="Times New Roman" w:hAnsi="Times New Roman" w:cs="Times New Roman"/>
              </w:rPr>
              <w:t>роли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выразительных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средств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оркестрового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lastRenderedPageBreak/>
              <w:t>сопровождения; знакомство с тембрами голосов оперных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певцов; освоение терминологии; звучащие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тесты и кроссворды на проверку знаний;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разучивание,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исполнение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песни,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хора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из</w:t>
            </w:r>
            <w:r w:rsidRPr="006F481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оперы;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рисование героев, сцен из опер; вариативно: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просмотр фильма-оперы; постановка детской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оперы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4874" w:type="dxa"/>
            <w:gridSpan w:val="3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3345" w:type="dxa"/>
            <w:gridSpan w:val="3"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4.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Современная музыкальная культура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4.1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Современные обработки классики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:В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Различение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музыки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классической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её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современной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обработки;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слушание</w:t>
            </w:r>
            <w:r w:rsidRPr="006F481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обработок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классической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музыки,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сравнение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их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</w:t>
            </w:r>
            <w:r w:rsidRPr="006F48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оригиналом;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обсуждение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комплекса</w:t>
            </w:r>
            <w:r w:rsidRPr="006F481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выразительных</w:t>
            </w:r>
            <w:r w:rsidRPr="006F481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средств,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наблюдение за изменением характера музыки;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вокальное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исполнение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классических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тем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в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сопровождении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6F4817">
              <w:rPr>
                <w:rFonts w:ascii="Times New Roman" w:hAnsi="Times New Roman" w:cs="Times New Roman"/>
              </w:rPr>
              <w:t>современного</w:t>
            </w:r>
            <w:proofErr w:type="gramEnd"/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ритмизованного</w:t>
            </w:r>
          </w:p>
          <w:p w:rsidR="007761A9" w:rsidRPr="00FF3CE0" w:rsidRDefault="006F4817" w:rsidP="006F4817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F4817">
              <w:rPr>
                <w:rFonts w:ascii="Times New Roman" w:hAnsi="Times New Roman" w:cs="Times New Roman"/>
              </w:rPr>
              <w:t>аккомпанемента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4.2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Электронные музыкальные инструменты: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Слушание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музыкальных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композиций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в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исполнении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на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электронных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музыкальных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инструментах; сравнение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их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звучания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с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акустическими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инструментами,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обсуждение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результатов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сравнения;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подбор электронных тембров для создания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музыки к фантастическому фильму;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вариативно: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lastRenderedPageBreak/>
              <w:t>посещение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музыкального</w:t>
            </w:r>
            <w:r w:rsidRPr="006F481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магазина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(отдел электронных музыкальных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инструментов);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просмотр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фильма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об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электронных</w:t>
            </w:r>
            <w:r w:rsidRPr="006F4817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музыкальных</w:t>
            </w:r>
            <w:r w:rsidRPr="006F4817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инструментах;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создание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электронной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композиции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в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компьютерных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программах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6F4817">
              <w:rPr>
                <w:rFonts w:ascii="Times New Roman" w:hAnsi="Times New Roman" w:cs="Times New Roman"/>
              </w:rPr>
              <w:t>готовыми</w:t>
            </w:r>
            <w:proofErr w:type="gramEnd"/>
          </w:p>
          <w:p w:rsidR="007761A9" w:rsidRPr="00FF3CE0" w:rsidRDefault="006F4817" w:rsidP="006F4817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6F4817">
              <w:rPr>
                <w:rFonts w:ascii="Times New Roman" w:hAnsi="Times New Roman" w:cs="Times New Roman"/>
              </w:rPr>
              <w:t>семплами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(например,</w:t>
            </w:r>
            <w:r w:rsidRPr="006F4817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Garage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Band)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4874" w:type="dxa"/>
            <w:gridSpan w:val="3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3345" w:type="dxa"/>
            <w:gridSpan w:val="3"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761A9" w:rsidRPr="00FF3CE0" w:rsidTr="00FF22F6">
        <w:tc>
          <w:tcPr>
            <w:tcW w:w="3345" w:type="dxa"/>
            <w:gridSpan w:val="2"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20" w:type="dxa"/>
            <w:gridSpan w:val="7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5.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Музыкальная грамота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5.1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Знакомство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со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звуками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музыкальными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шумовыми;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различение,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определение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на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слух</w:t>
            </w:r>
            <w:r w:rsidRPr="006F481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звуков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различного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качества;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игра – подражание звукам и голосам природы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 использованием шумовых музыкальных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инструментов, вокальной импровизации;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артикуляционные упражнения, разучивание и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исполнение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попевок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песен</w:t>
            </w:r>
            <w:r w:rsidRPr="006F4817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использованием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звукоподражательных</w:t>
            </w:r>
            <w:r w:rsidRPr="006F4817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элементов, шумовых</w:t>
            </w:r>
          </w:p>
          <w:p w:rsidR="007761A9" w:rsidRPr="006F4817" w:rsidRDefault="006F4817" w:rsidP="006F48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817">
              <w:rPr>
                <w:rFonts w:ascii="Times New Roman" w:hAnsi="Times New Roman" w:cs="Times New Roman"/>
              </w:rPr>
              <w:t>звуков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540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5.2</w:t>
            </w:r>
          </w:p>
        </w:tc>
        <w:tc>
          <w:tcPr>
            <w:tcW w:w="4334" w:type="dxa"/>
            <w:gridSpan w:val="2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знакомство</w:t>
            </w:r>
            <w:r w:rsidRPr="006F4817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со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строением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куплетной</w:t>
            </w:r>
            <w:r w:rsidRPr="006F4817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формы;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составление наглядной буквенной или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графической схемы куплетной формы;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исполнение песен, написанных в куплетной</w:t>
            </w:r>
            <w:r w:rsidRPr="006F4817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форме; различение</w:t>
            </w:r>
            <w:r w:rsidRPr="006F4817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 xml:space="preserve">куплетной </w:t>
            </w:r>
            <w:r w:rsidRPr="006F4817">
              <w:rPr>
                <w:rFonts w:ascii="Times New Roman" w:hAnsi="Times New Roman" w:cs="Times New Roman"/>
              </w:rPr>
              <w:lastRenderedPageBreak/>
              <w:t>формы</w:t>
            </w:r>
          </w:p>
          <w:p w:rsidR="006F4817" w:rsidRPr="006F4817" w:rsidRDefault="006F4817" w:rsidP="006F4817">
            <w:pPr>
              <w:pStyle w:val="a9"/>
              <w:rPr>
                <w:rFonts w:ascii="Times New Roman" w:hAnsi="Times New Roman" w:cs="Times New Roman"/>
              </w:rPr>
            </w:pPr>
            <w:r w:rsidRPr="006F4817">
              <w:rPr>
                <w:rFonts w:ascii="Times New Roman" w:hAnsi="Times New Roman" w:cs="Times New Roman"/>
              </w:rPr>
              <w:t>при слушании незнакомых музыкальных</w:t>
            </w:r>
            <w:r w:rsidRPr="006F4817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произведений;</w:t>
            </w:r>
            <w:r w:rsidRPr="006F481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вариативно:</w:t>
            </w:r>
            <w:r w:rsidRPr="006F4817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импровизация,</w:t>
            </w:r>
          </w:p>
          <w:p w:rsidR="007761A9" w:rsidRPr="006F4817" w:rsidRDefault="006F4817" w:rsidP="006F4817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817">
              <w:rPr>
                <w:rFonts w:ascii="Times New Roman" w:hAnsi="Times New Roman" w:cs="Times New Roman"/>
              </w:rPr>
              <w:t>сочинение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новых</w:t>
            </w:r>
            <w:r w:rsidRPr="006F4817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куплетов</w:t>
            </w:r>
            <w:r w:rsidRPr="006F4817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к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знакомой</w:t>
            </w:r>
            <w:r w:rsidRPr="006F4817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F4817">
              <w:rPr>
                <w:rFonts w:ascii="Times New Roman" w:hAnsi="Times New Roman" w:cs="Times New Roman"/>
              </w:rPr>
              <w:t>песне</w:t>
            </w:r>
          </w:p>
        </w:tc>
        <w:tc>
          <w:tcPr>
            <w:tcW w:w="1559" w:type="dxa"/>
            <w:hideMark/>
          </w:tcPr>
          <w:p w:rsidR="009B25CD" w:rsidRDefault="009B25CD" w:rsidP="009B25CD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7761A9" w:rsidRPr="00FF3CE0" w:rsidRDefault="009B25CD" w:rsidP="009B25CD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</w:t>
            </w:r>
          </w:p>
        </w:tc>
      </w:tr>
      <w:tr w:rsidR="007761A9" w:rsidRPr="00FF3CE0" w:rsidTr="00FF22F6">
        <w:tc>
          <w:tcPr>
            <w:tcW w:w="4874" w:type="dxa"/>
            <w:gridSpan w:val="3"/>
            <w:hideMark/>
          </w:tcPr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3345" w:type="dxa"/>
            <w:gridSpan w:val="3"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138" w:type="dxa"/>
            <w:gridSpan w:val="2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7761A9" w:rsidRPr="00FF3CE0" w:rsidTr="00FF22F6">
        <w:tc>
          <w:tcPr>
            <w:tcW w:w="4874" w:type="dxa"/>
            <w:gridSpan w:val="3"/>
            <w:hideMark/>
          </w:tcPr>
          <w:p w:rsidR="007761A9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  <w:p w:rsidR="007761A9" w:rsidRPr="00FF3CE0" w:rsidRDefault="007761A9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947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7761A9" w:rsidRPr="00FF3CE0" w:rsidRDefault="007761A9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2"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7761A9" w:rsidRPr="00FF3CE0" w:rsidRDefault="007761A9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FF3CE0" w:rsidRPr="00FF3CE0" w:rsidRDefault="00FF3CE0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2 КЛАСС</w:t>
      </w:r>
    </w:p>
    <w:tbl>
      <w:tblPr>
        <w:tblStyle w:val="a8"/>
        <w:tblW w:w="11023" w:type="dxa"/>
        <w:tblInd w:w="-459" w:type="dxa"/>
        <w:tblLayout w:type="fixed"/>
        <w:tblLook w:val="04A0"/>
      </w:tblPr>
      <w:tblGrid>
        <w:gridCol w:w="540"/>
        <w:gridCol w:w="1728"/>
        <w:gridCol w:w="2040"/>
        <w:gridCol w:w="808"/>
        <w:gridCol w:w="1598"/>
        <w:gridCol w:w="624"/>
        <w:gridCol w:w="46"/>
        <w:gridCol w:w="2222"/>
        <w:gridCol w:w="1417"/>
      </w:tblGrid>
      <w:tr w:rsidR="006F4817" w:rsidRPr="00FF3CE0" w:rsidTr="00FF22F6">
        <w:tc>
          <w:tcPr>
            <w:tcW w:w="540" w:type="dxa"/>
            <w:vMerge w:val="restart"/>
            <w:hideMark/>
          </w:tcPr>
          <w:p w:rsidR="006F4817" w:rsidRPr="00FF3CE0" w:rsidRDefault="006F4817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/п</w:t>
            </w:r>
          </w:p>
        </w:tc>
        <w:tc>
          <w:tcPr>
            <w:tcW w:w="3768" w:type="dxa"/>
            <w:gridSpan w:val="2"/>
            <w:vMerge w:val="restart"/>
            <w:hideMark/>
          </w:tcPr>
          <w:p w:rsidR="006F4817" w:rsidRPr="00FF3CE0" w:rsidRDefault="006F4817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030" w:type="dxa"/>
            <w:gridSpan w:val="3"/>
            <w:hideMark/>
          </w:tcPr>
          <w:p w:rsidR="006F4817" w:rsidRPr="00FF3CE0" w:rsidRDefault="006F4817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gridSpan w:val="2"/>
            <w:vMerge w:val="restart"/>
          </w:tcPr>
          <w:p w:rsidR="006F4817" w:rsidRPr="00FF3CE0" w:rsidRDefault="006F4817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1417" w:type="dxa"/>
            <w:vMerge w:val="restart"/>
            <w:hideMark/>
          </w:tcPr>
          <w:p w:rsidR="006F4817" w:rsidRPr="00FF3CE0" w:rsidRDefault="006F4817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F4817" w:rsidRPr="00FF3CE0" w:rsidTr="00FF22F6">
        <w:tc>
          <w:tcPr>
            <w:tcW w:w="540" w:type="dxa"/>
            <w:vMerge/>
            <w:hideMark/>
          </w:tcPr>
          <w:p w:rsidR="006F4817" w:rsidRPr="00FF3CE0" w:rsidRDefault="006F4817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768" w:type="dxa"/>
            <w:gridSpan w:val="2"/>
            <w:vMerge/>
            <w:hideMark/>
          </w:tcPr>
          <w:p w:rsidR="006F4817" w:rsidRPr="00FF3CE0" w:rsidRDefault="006F4817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08" w:type="dxa"/>
            <w:hideMark/>
          </w:tcPr>
          <w:p w:rsidR="006F4817" w:rsidRPr="00FF3CE0" w:rsidRDefault="006F4817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598" w:type="dxa"/>
            <w:hideMark/>
          </w:tcPr>
          <w:p w:rsidR="006F4817" w:rsidRPr="00FF3CE0" w:rsidRDefault="006F4817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624" w:type="dxa"/>
            <w:hideMark/>
          </w:tcPr>
          <w:p w:rsidR="006F4817" w:rsidRPr="00FF3CE0" w:rsidRDefault="006F4817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2268" w:type="dxa"/>
            <w:gridSpan w:val="2"/>
            <w:vMerge/>
          </w:tcPr>
          <w:p w:rsidR="006F4817" w:rsidRPr="00FF3CE0" w:rsidRDefault="006F4817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6F4817" w:rsidRPr="00FF3CE0" w:rsidRDefault="006F4817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6F4817" w:rsidRPr="00FF3CE0" w:rsidTr="00FF22F6">
        <w:tc>
          <w:tcPr>
            <w:tcW w:w="2268" w:type="dxa"/>
            <w:gridSpan w:val="2"/>
          </w:tcPr>
          <w:p w:rsidR="006F4817" w:rsidRPr="00FF3CE0" w:rsidRDefault="006F4817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hideMark/>
          </w:tcPr>
          <w:p w:rsidR="006F4817" w:rsidRPr="00FF3CE0" w:rsidRDefault="006F4817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ИНВАРИАНТНАЯ ЧАСТЬ</w:t>
            </w:r>
          </w:p>
        </w:tc>
      </w:tr>
      <w:tr w:rsidR="006F4817" w:rsidRPr="00FF3CE0" w:rsidTr="00FF22F6">
        <w:tc>
          <w:tcPr>
            <w:tcW w:w="2268" w:type="dxa"/>
            <w:gridSpan w:val="2"/>
          </w:tcPr>
          <w:p w:rsidR="006F4817" w:rsidRPr="00FF3CE0" w:rsidRDefault="006F4817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hideMark/>
          </w:tcPr>
          <w:p w:rsidR="006F4817" w:rsidRPr="00FF3CE0" w:rsidRDefault="006F4817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1.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Народная музыка России</w:t>
            </w:r>
          </w:p>
        </w:tc>
      </w:tr>
      <w:tr w:rsidR="004A656C" w:rsidRPr="00FF3CE0" w:rsidTr="00FF22F6">
        <w:tc>
          <w:tcPr>
            <w:tcW w:w="540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3768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Разучивание, исполнение образцов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традиционного фольклора своей местности,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песен,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посвящённых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своей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малой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родине,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песен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композиторов-земляков;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диалог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</w:t>
            </w:r>
            <w:r w:rsidRPr="004A656C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учителем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о музыкальных традициях своего родного края;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вариативно: просмотр видеофильма о культуре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родного</w:t>
            </w:r>
            <w:r w:rsidRPr="004A656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края;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посещение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краеведческого</w:t>
            </w:r>
            <w:r w:rsidRPr="004A656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музея;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посещение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этнографического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спектакля,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концерта</w:t>
            </w:r>
          </w:p>
        </w:tc>
        <w:tc>
          <w:tcPr>
            <w:tcW w:w="1417" w:type="dxa"/>
            <w:hideMark/>
          </w:tcPr>
          <w:p w:rsidR="004A656C" w:rsidRDefault="004A656C" w:rsidP="004A656C">
            <w:pPr>
              <w:pStyle w:val="TableParagraph"/>
              <w:spacing w:before="68" w:line="266" w:lineRule="auto"/>
              <w:ind w:left="91" w:right="327"/>
              <w:rPr>
                <w:sz w:val="15"/>
              </w:rPr>
            </w:pPr>
            <w:r>
              <w:rPr>
                <w:w w:val="105"/>
                <w:sz w:val="15"/>
              </w:rPr>
              <w:t>Электронное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приложение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учебнику</w:t>
            </w:r>
          </w:p>
          <w:p w:rsidR="004A656C" w:rsidRPr="00FF3CE0" w:rsidRDefault="004A656C" w:rsidP="004A656C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spacing w:val="-1"/>
                <w:w w:val="105"/>
                <w:sz w:val="15"/>
              </w:rPr>
              <w:t>"Музыка"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 класс</w:t>
            </w:r>
          </w:p>
        </w:tc>
      </w:tr>
      <w:tr w:rsidR="004A656C" w:rsidRPr="00FF3CE0" w:rsidTr="00FF22F6">
        <w:tc>
          <w:tcPr>
            <w:tcW w:w="540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3768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Разучивание,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исполнение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русских</w:t>
            </w:r>
            <w:r w:rsidRPr="004A656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народных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песен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разных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жанров;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A656C">
              <w:rPr>
                <w:rFonts w:ascii="Times New Roman" w:hAnsi="Times New Roman" w:cs="Times New Roman"/>
              </w:rPr>
              <w:lastRenderedPageBreak/>
              <w:t>участие в коллективной традиционной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музыкальной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игре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(по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выбору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учителя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могут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быть</w:t>
            </w:r>
            <w:r w:rsidRPr="004A656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освоены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игры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«Бояре», «Плетень»,</w:t>
            </w:r>
            <w:proofErr w:type="gramEnd"/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A656C">
              <w:rPr>
                <w:rFonts w:ascii="Times New Roman" w:hAnsi="Times New Roman" w:cs="Times New Roman"/>
              </w:rPr>
              <w:t>«</w:t>
            </w:r>
            <w:proofErr w:type="spellStart"/>
            <w:r w:rsidRPr="004A656C">
              <w:rPr>
                <w:rFonts w:ascii="Times New Roman" w:hAnsi="Times New Roman" w:cs="Times New Roman"/>
              </w:rPr>
              <w:t>Бабка-ёжка</w:t>
            </w:r>
            <w:proofErr w:type="spellEnd"/>
            <w:r w:rsidRPr="004A656C">
              <w:rPr>
                <w:rFonts w:ascii="Times New Roman" w:hAnsi="Times New Roman" w:cs="Times New Roman"/>
              </w:rPr>
              <w:t>», «Заинька» и другие);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сочинение</w:t>
            </w:r>
            <w:r w:rsidRPr="004A656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мелодий,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вокальная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импровизация</w:t>
            </w:r>
            <w:proofErr w:type="gramEnd"/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основе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текстов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игрового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детского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фольклора;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вариативно: ритмическая импровизация,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исполнение аккомпанемента на простых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ударных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(ложки) и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духовых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(свирель)</w:t>
            </w:r>
            <w:proofErr w:type="gramEnd"/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A656C">
              <w:rPr>
                <w:rFonts w:ascii="Times New Roman" w:hAnsi="Times New Roman" w:cs="Times New Roman"/>
              </w:rPr>
              <w:t>инструментах</w:t>
            </w:r>
            <w:proofErr w:type="gramEnd"/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изученным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народным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песням</w:t>
            </w:r>
          </w:p>
        </w:tc>
        <w:tc>
          <w:tcPr>
            <w:tcW w:w="1417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4A656C" w:rsidRPr="00FF3CE0" w:rsidTr="00FF22F6">
        <w:tc>
          <w:tcPr>
            <w:tcW w:w="540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68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Знакомство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внешним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видом,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особенностями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исполнения и звучания русских народных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инструментов;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определение на слух тембров инструментов;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классификация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группы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духовых, ударных,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струнных;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музыкальная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викторина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знание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тембров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народных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инструментов;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двигательная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игра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–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импровизация-подражание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игре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музыкальных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инструментах;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слушание фортепианных пьес композиторов,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 xml:space="preserve">исполнение песен, в которых </w:t>
            </w:r>
            <w:r w:rsidRPr="004A656C">
              <w:rPr>
                <w:rFonts w:ascii="Times New Roman" w:hAnsi="Times New Roman" w:cs="Times New Roman"/>
              </w:rPr>
              <w:lastRenderedPageBreak/>
              <w:t>присутствуют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spellStart"/>
            <w:r w:rsidRPr="004A656C">
              <w:rPr>
                <w:rFonts w:ascii="Times New Roman" w:hAnsi="Times New Roman" w:cs="Times New Roman"/>
              </w:rPr>
              <w:t>звукоизобразительные</w:t>
            </w:r>
            <w:proofErr w:type="spellEnd"/>
            <w:r w:rsidRPr="004A656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элементы,</w:t>
            </w:r>
            <w:r w:rsidRPr="004A656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подражание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голосам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народных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инструментов;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вариативно: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просмотр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видеофильма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русских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музыкальных инструментах; посещение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музыкального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или краеведческого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музея;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освоение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простейших</w:t>
            </w:r>
            <w:r w:rsidRPr="004A656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навыков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игры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свирели,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A656C">
              <w:rPr>
                <w:rFonts w:ascii="Times New Roman" w:hAnsi="Times New Roman" w:cs="Times New Roman"/>
              </w:rPr>
              <w:t>ложках</w:t>
            </w:r>
            <w:proofErr w:type="gramEnd"/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4A656C" w:rsidRPr="00FF3CE0" w:rsidRDefault="00FF22F6" w:rsidP="00FF22F6">
            <w:pPr>
              <w:pStyle w:val="a9"/>
              <w:rPr>
                <w:rFonts w:ascii="inherit" w:eastAsia="Times New Roman" w:hAnsi="inherit" w:cs="Times New Roman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4A656C" w:rsidRPr="00FF3CE0" w:rsidTr="00FF22F6">
        <w:tc>
          <w:tcPr>
            <w:tcW w:w="540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68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Сказки, мифы и легенды: «Былина о Вольге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 xml:space="preserve">Знакомство с манерой </w:t>
            </w:r>
            <w:proofErr w:type="spellStart"/>
            <w:r w:rsidRPr="004A656C">
              <w:rPr>
                <w:rFonts w:ascii="Times New Roman" w:hAnsi="Times New Roman" w:cs="Times New Roman"/>
              </w:rPr>
              <w:t>сказывания</w:t>
            </w:r>
            <w:proofErr w:type="spellEnd"/>
            <w:r w:rsidRPr="004A656C">
              <w:rPr>
                <w:rFonts w:ascii="Times New Roman" w:hAnsi="Times New Roman" w:cs="Times New Roman"/>
              </w:rPr>
              <w:t xml:space="preserve"> нараспев;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слушание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сказок,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былин,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эпических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сказаний,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рассказываемых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нараспев;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инструментальной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музыке</w:t>
            </w:r>
            <w:r w:rsidRPr="004A656C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определение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слух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музыкальных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интонаций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речитативного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характера; вариативно: знакомство с эпосом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народов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России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(по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выбору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учителя: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отдельные</w:t>
            </w:r>
            <w:proofErr w:type="gramEnd"/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сказания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или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примеры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из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эпоса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народов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 xml:space="preserve">России, например, якутского </w:t>
            </w:r>
            <w:proofErr w:type="spellStart"/>
            <w:r w:rsidRPr="004A656C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4A656C">
              <w:rPr>
                <w:rFonts w:ascii="Times New Roman" w:hAnsi="Times New Roman" w:cs="Times New Roman"/>
              </w:rPr>
              <w:t>, карело-финской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 xml:space="preserve">Калевалы, калмыцкого </w:t>
            </w:r>
            <w:proofErr w:type="spellStart"/>
            <w:r w:rsidRPr="004A656C">
              <w:rPr>
                <w:rFonts w:ascii="Times New Roman" w:hAnsi="Times New Roman" w:cs="Times New Roman"/>
              </w:rPr>
              <w:t>Джангара</w:t>
            </w:r>
            <w:proofErr w:type="spellEnd"/>
            <w:r w:rsidRPr="004A65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A656C">
              <w:rPr>
                <w:rFonts w:ascii="Times New Roman" w:hAnsi="Times New Roman" w:cs="Times New Roman"/>
              </w:rPr>
              <w:t>Нартского</w:t>
            </w:r>
            <w:proofErr w:type="spellEnd"/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эпоса); просмотр фильмов, мультфильмов,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созданных на основе былин, сказаний;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речитативная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импровизация –</w:t>
            </w:r>
            <w:r w:rsidRPr="004A656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чтение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нараспев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фрагмента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сказки,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lastRenderedPageBreak/>
              <w:t>былины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4A656C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4A656C" w:rsidRPr="00FF3CE0" w:rsidTr="00FF22F6">
        <w:tc>
          <w:tcPr>
            <w:tcW w:w="540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3768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Знакомство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праздничными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обычаями,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обрядами,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бытовавшими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ранее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и сохранившимися сегодня у различных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народностей Российской Федерации;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разучивание песен, реконструкция фрагмента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обряда,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участие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коллективной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традиционной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игре (по выбору учителя могут быть освоены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традиционные игры территориально близких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или, наоборот, далёких регионов Российской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Федерации);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вариативно: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просмотр</w:t>
            </w:r>
            <w:r w:rsidRPr="004A656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фильма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(мультфильма),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рассказывающего о символике фольклорного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праздника; посещение театра,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театрализованного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представления;</w:t>
            </w:r>
            <w:r w:rsidRPr="004A656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участие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народных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гуляньях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улицах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родного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города,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посёлка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4A656C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4A656C" w:rsidRPr="00FF3CE0" w:rsidTr="00FF22F6">
        <w:tc>
          <w:tcPr>
            <w:tcW w:w="540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1.6</w:t>
            </w:r>
          </w:p>
        </w:tc>
        <w:tc>
          <w:tcPr>
            <w:tcW w:w="3768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Знакомство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особенностями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4A656C">
              <w:rPr>
                <w:rFonts w:ascii="Times New Roman" w:hAnsi="Times New Roman" w:cs="Times New Roman"/>
              </w:rPr>
              <w:t>музыкального</w:t>
            </w:r>
            <w:proofErr w:type="gramEnd"/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фольклора</w:t>
            </w:r>
            <w:r w:rsidRPr="004A656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различных</w:t>
            </w:r>
            <w:r w:rsidRPr="004A656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народностей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Российской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Федерации; определение характерных черт, характеристика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типичных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элементов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музыкального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языка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(ритм,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лад,</w:t>
            </w:r>
            <w:r w:rsidRPr="004A656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интонации);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 xml:space="preserve">разучивание песен, танцев, </w:t>
            </w:r>
            <w:r w:rsidRPr="004A656C">
              <w:rPr>
                <w:rFonts w:ascii="Times New Roman" w:hAnsi="Times New Roman" w:cs="Times New Roman"/>
              </w:rPr>
              <w:lastRenderedPageBreak/>
              <w:t>импровизация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ритмических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аккомпанементов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ударных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инструментах;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вариативно: исполнение на доступных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клавишных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или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духовых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инструментах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(свирель)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мелодий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народных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песен,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прослеживание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мелодии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нотной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записи;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творческие, исследовательские проекты,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школьные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фестивали,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посвящённые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музыкальному</w:t>
            </w:r>
            <w:r w:rsidRPr="004A656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творчеству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народов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России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4A656C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4A656C" w:rsidRPr="00FF3CE0" w:rsidTr="00FF22F6">
        <w:tc>
          <w:tcPr>
            <w:tcW w:w="540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3768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Диалог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учителем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значении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фольклористики;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чтение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учебных,</w:t>
            </w:r>
            <w:r w:rsidRPr="004A656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популярных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текстов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о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собирателях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фольклора;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слушание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музыки, созданной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композиторами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основе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народных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жанров и интонаций; определение приёмов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обработки, развития народных мелодий;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разучивание, исполнение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народных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песен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 композиторской обработке; сравнение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звучания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одних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тех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же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мелодий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народном</w:t>
            </w:r>
            <w:r w:rsidRPr="004A656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композиторском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варианте; обсуждение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аргументированных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оценочных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суждений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на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основе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сравнения;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вариативно: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аналогии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gramStart"/>
            <w:r w:rsidRPr="004A656C">
              <w:rPr>
                <w:rFonts w:ascii="Times New Roman" w:hAnsi="Times New Roman" w:cs="Times New Roman"/>
              </w:rPr>
              <w:t>изобразительным</w:t>
            </w:r>
            <w:proofErr w:type="gramEnd"/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искусством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–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lastRenderedPageBreak/>
              <w:t>сравнение</w:t>
            </w:r>
            <w:r w:rsidRPr="004A656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фотографий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подлинных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образцов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народных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промыслов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(гжель,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хохлома,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городецкая роспись) с творчеством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современных художников, модельеров,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дизайнеров, работающих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gramStart"/>
            <w:r w:rsidRPr="004A656C">
              <w:rPr>
                <w:rFonts w:ascii="Times New Roman" w:hAnsi="Times New Roman" w:cs="Times New Roman"/>
              </w:rPr>
              <w:t>в</w:t>
            </w:r>
            <w:proofErr w:type="gramEnd"/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соответствующих</w:t>
            </w:r>
          </w:p>
          <w:p w:rsidR="004A656C" w:rsidRPr="00FF3CE0" w:rsidRDefault="004A656C" w:rsidP="004A656C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4A656C">
              <w:rPr>
                <w:rFonts w:ascii="Times New Roman" w:hAnsi="Times New Roman" w:cs="Times New Roman"/>
              </w:rPr>
              <w:t>техниках</w:t>
            </w:r>
            <w:proofErr w:type="gramEnd"/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росписи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4A656C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4A656C" w:rsidRPr="00FF3CE0" w:rsidTr="00FF22F6">
        <w:tc>
          <w:tcPr>
            <w:tcW w:w="4308" w:type="dxa"/>
            <w:gridSpan w:val="3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4A656C" w:rsidRPr="00FF3CE0" w:rsidTr="00FF22F6">
        <w:tc>
          <w:tcPr>
            <w:tcW w:w="2268" w:type="dxa"/>
            <w:gridSpan w:val="2"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2.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Классическая музыка</w:t>
            </w:r>
          </w:p>
        </w:tc>
      </w:tr>
      <w:tr w:rsidR="004A656C" w:rsidRPr="00FF3CE0" w:rsidTr="00FF22F6">
        <w:tc>
          <w:tcPr>
            <w:tcW w:w="540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3768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Знакомство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творчеством</w:t>
            </w:r>
            <w:r w:rsidRPr="004A656C">
              <w:rPr>
                <w:rFonts w:ascii="Times New Roman" w:hAnsi="Times New Roman" w:cs="Times New Roman"/>
                <w:spacing w:val="3"/>
              </w:rPr>
              <w:t xml:space="preserve"> </w:t>
            </w:r>
            <w:proofErr w:type="gramStart"/>
            <w:r w:rsidRPr="004A656C">
              <w:rPr>
                <w:rFonts w:ascii="Times New Roman" w:hAnsi="Times New Roman" w:cs="Times New Roman"/>
              </w:rPr>
              <w:t>выдающихся</w:t>
            </w:r>
            <w:proofErr w:type="gramEnd"/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композиторов,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отдельными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фактами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из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биографии;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слушание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музыки: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фрагменты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вокальных,</w:t>
            </w:r>
            <w:r w:rsidRPr="004A656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инструментальных,</w:t>
            </w:r>
            <w:r w:rsidRPr="004A656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симфонических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сочинений;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круг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характерных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образов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(картины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природы,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народной жизни, истории); характеристика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музыкальных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образов,</w:t>
            </w:r>
            <w:r w:rsidRPr="004A656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музыкально-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выразительных</w:t>
            </w:r>
            <w:r w:rsidRPr="004A656C">
              <w:rPr>
                <w:rFonts w:ascii="Times New Roman" w:hAnsi="Times New Roman" w:cs="Times New Roman"/>
                <w:spacing w:val="-11"/>
              </w:rPr>
              <w:t xml:space="preserve"> </w:t>
            </w:r>
            <w:proofErr w:type="spellStart"/>
            <w:r w:rsidRPr="004A656C">
              <w:rPr>
                <w:rFonts w:ascii="Times New Roman" w:hAnsi="Times New Roman" w:cs="Times New Roman"/>
              </w:rPr>
              <w:t>средств</w:t>
            </w:r>
            <w:proofErr w:type="gramStart"/>
            <w:r w:rsidRPr="004A656C">
              <w:rPr>
                <w:rFonts w:ascii="Times New Roman" w:hAnsi="Times New Roman" w:cs="Times New Roman"/>
              </w:rPr>
              <w:t>;н</w:t>
            </w:r>
            <w:proofErr w:type="gramEnd"/>
            <w:r w:rsidRPr="004A656C">
              <w:rPr>
                <w:rFonts w:ascii="Times New Roman" w:hAnsi="Times New Roman" w:cs="Times New Roman"/>
              </w:rPr>
              <w:t>аблюдение</w:t>
            </w:r>
            <w:proofErr w:type="spellEnd"/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за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развитием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музыки;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определение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жанра,</w:t>
            </w:r>
            <w:r w:rsidRPr="004A656C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формы;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чтение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учебных</w:t>
            </w:r>
            <w:r w:rsidRPr="004A656C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текстов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художественной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литературы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биографического</w:t>
            </w:r>
            <w:r w:rsidRPr="004A656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характера;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вокализация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тем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инструментальных</w:t>
            </w:r>
            <w:r w:rsidRPr="004A656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сочинений;</w:t>
            </w:r>
            <w:r w:rsidRPr="004A656C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разучивание,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исполнение</w:t>
            </w:r>
            <w:r w:rsidRPr="004A656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доступных</w:t>
            </w:r>
            <w:r w:rsidRPr="004A656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вокальных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сочинений;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lastRenderedPageBreak/>
              <w:t>вариативно: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посещение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концерта; просмотр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биографического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фильма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4A656C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4A656C" w:rsidRPr="00FF3CE0" w:rsidTr="00FF22F6">
        <w:tc>
          <w:tcPr>
            <w:tcW w:w="540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68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Европейские 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808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A656C" w:rsidRPr="00FF3CE0" w:rsidRDefault="004A656C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Знакомство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творчеством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4A656C">
              <w:rPr>
                <w:rFonts w:ascii="Times New Roman" w:hAnsi="Times New Roman" w:cs="Times New Roman"/>
              </w:rPr>
              <w:t>выдающихся</w:t>
            </w:r>
            <w:proofErr w:type="gramEnd"/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композиторов,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отдельными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фактами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из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биографии;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слушание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музыки: фрагменты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вокальных,</w:t>
            </w:r>
            <w:r w:rsidRPr="004A656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инструментальных,</w:t>
            </w:r>
            <w:r w:rsidRPr="004A656C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симфонических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сочинений;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круг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характерных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образов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(картины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природы,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народной жизни, истории); характеристика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музыкальных образов, музыкальн</w:t>
            </w:r>
            <w:proofErr w:type="gramStart"/>
            <w:r w:rsidRPr="004A656C">
              <w:rPr>
                <w:rFonts w:ascii="Times New Roman" w:hAnsi="Times New Roman" w:cs="Times New Roman"/>
              </w:rPr>
              <w:t>о-</w:t>
            </w:r>
            <w:proofErr w:type="gramEnd"/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выразительных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средств;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наблюдение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за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развитием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музыки;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определение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жанра,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формы;</w:t>
            </w:r>
            <w:r w:rsidRPr="004A656C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чтение</w:t>
            </w:r>
            <w:r w:rsidRPr="004A656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учебных</w:t>
            </w:r>
            <w:r w:rsidRPr="004A656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текстов</w:t>
            </w:r>
            <w:r w:rsidRPr="004A656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художественной</w:t>
            </w:r>
            <w:r w:rsidRPr="004A656C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литературы</w:t>
            </w:r>
            <w:r w:rsidRPr="004A656C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биографического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характера;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вокализация</w:t>
            </w:r>
            <w:r w:rsidRPr="004A656C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тем</w:t>
            </w:r>
            <w:r w:rsidRPr="004A656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инструментальных</w:t>
            </w:r>
            <w:r w:rsidRPr="004A656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сочинений;</w:t>
            </w:r>
            <w:r w:rsidRPr="004A656C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разучивание,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исполнение</w:t>
            </w:r>
            <w:r w:rsidRPr="004A656C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доступных</w:t>
            </w:r>
            <w:r w:rsidRPr="004A656C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вокальных</w:t>
            </w:r>
            <w:r w:rsidRPr="004A656C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сочинений;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вариативно:</w:t>
            </w:r>
            <w:r w:rsidRPr="004A656C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посещение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концерта; просмотр</w:t>
            </w:r>
          </w:p>
          <w:p w:rsidR="004A656C" w:rsidRPr="004A656C" w:rsidRDefault="004A656C" w:rsidP="004A656C">
            <w:pPr>
              <w:pStyle w:val="a9"/>
              <w:rPr>
                <w:rFonts w:ascii="Times New Roman" w:hAnsi="Times New Roman" w:cs="Times New Roman"/>
              </w:rPr>
            </w:pPr>
            <w:r w:rsidRPr="004A656C">
              <w:rPr>
                <w:rFonts w:ascii="Times New Roman" w:hAnsi="Times New Roman" w:cs="Times New Roman"/>
              </w:rPr>
              <w:t>биографического</w:t>
            </w:r>
            <w:r w:rsidRPr="004A656C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A656C">
              <w:rPr>
                <w:rFonts w:ascii="Times New Roman" w:hAnsi="Times New Roman" w:cs="Times New Roman"/>
              </w:rPr>
              <w:t>фильма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4A656C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2.3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минор, 2 часть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Игра-имитация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исполнительских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движений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время звучания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 музыкальная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викторина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знание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конкретных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lastRenderedPageBreak/>
              <w:t>произведений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 их авторов, определения тембров звучащих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инструментов; разучивание, исполнение песен,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посвящённых музыкальным инструментам;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вариативно: посещение концерта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инструментальной музыки;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«Паспорт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инструмента» – исследовательская работа,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предполагающая описание внешнего вида 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особенностей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звучания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способов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игры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нём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Определение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слух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типов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человеческих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голосов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(детские,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мужские,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женские),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тембров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голосов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профессиональных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вокалистов;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знакомство с жанрами вокальной музыки;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слушание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вокальных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произведений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композиторов-классиков;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освоение</w:t>
            </w:r>
            <w:r w:rsidRPr="009E430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комплекса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дыхательных, артикуляционных упражнений;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вокальные упражнения на развитие гибкости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голоса, расширения его диапазона;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проблемная ситуация: что значит красивое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пение; музыкальная викторина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знание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вокальных музыкальных произведений и их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lastRenderedPageBreak/>
              <w:t>авторов;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разучивание,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вокальных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произведений композиторов-классиков;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посещение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концерта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вокальной</w:t>
            </w:r>
            <w:proofErr w:type="gramEnd"/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музыки;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школьный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конкурс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юных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вокалистов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Программная музыка: А.К. Лядов «Кикимора», «Волшебное озеро»; М.П. Мусоргский. «Рассвет на Москве-реке» – вступление к опере «Хованщина»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Слушание произведений программной музыки;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обсуждение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музыкального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образа,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средств, использованных композитором;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вариативно: рисование образов программной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</w:t>
            </w:r>
            <w:r w:rsidRPr="009E43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сочинение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небольших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миниатюр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9E4303">
              <w:rPr>
                <w:rFonts w:ascii="Times New Roman" w:hAnsi="Times New Roman" w:cs="Times New Roman"/>
              </w:rPr>
              <w:t>(вокальные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или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инструментальные</w:t>
            </w:r>
            <w:proofErr w:type="gramEnd"/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импровизации)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заданной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2.6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Симфоническая музыка: П.И. Чайковский Симфония № 4, Финал; С.С. Прокофьев. Классическая симфония (№ 1) Первая часть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Знакомство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жанрами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камерной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инструментальной музыки;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слушание произведений композиторо</w:t>
            </w:r>
            <w:proofErr w:type="gramStart"/>
            <w:r w:rsidRPr="009E4303">
              <w:rPr>
                <w:rFonts w:ascii="Times New Roman" w:hAnsi="Times New Roman" w:cs="Times New Roman"/>
              </w:rPr>
              <w:t>в-</w:t>
            </w:r>
            <w:proofErr w:type="gramEnd"/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классиков;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определение комплекса выразительных средств;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описание своего впечатления от восприятия;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музыкальная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викторина;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посещение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концерта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инструментальной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составление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словаря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жанров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2.7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Мастерство исполнителя: Русская 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 xml:space="preserve">Знакомство с </w:t>
            </w:r>
            <w:r w:rsidRPr="009E4303">
              <w:rPr>
                <w:rFonts w:ascii="Times New Roman" w:hAnsi="Times New Roman" w:cs="Times New Roman"/>
              </w:rPr>
              <w:lastRenderedPageBreak/>
              <w:t>творчеством выдающихся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исполнителей классической музыки;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изучение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программ,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афиш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консерватории,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филармонии;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сравнение нескольких интерпретаций одного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того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же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произведения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исполнении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музыкантов;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посещение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концерта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классической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создание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коллекции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записей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любимого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исполнителя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</w:t>
            </w: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Знакомство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жанрами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камерной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инструментальной музыки;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слушание произведений композиторо</w:t>
            </w:r>
            <w:proofErr w:type="gramStart"/>
            <w:r w:rsidRPr="009E4303">
              <w:rPr>
                <w:rFonts w:ascii="Times New Roman" w:hAnsi="Times New Roman" w:cs="Times New Roman"/>
              </w:rPr>
              <w:t>в-</w:t>
            </w:r>
            <w:proofErr w:type="gramEnd"/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классиков;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определение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комплекса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выразительных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средств;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описание своего впечатления от восприятия;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музыкальная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викторина;</w:t>
            </w:r>
            <w:r w:rsidRPr="009E4303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посещение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концерта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инструментальной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составление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словаря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музыкальных</w:t>
            </w:r>
            <w:proofErr w:type="gramEnd"/>
          </w:p>
          <w:p w:rsidR="009E4303" w:rsidRPr="00FF3CE0" w:rsidRDefault="009E4303" w:rsidP="009E430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</w:rPr>
              <w:t>жанров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4308" w:type="dxa"/>
            <w:gridSpan w:val="3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9E4303" w:rsidRPr="00FF3CE0" w:rsidTr="00FF22F6">
        <w:tc>
          <w:tcPr>
            <w:tcW w:w="2268" w:type="dxa"/>
            <w:gridSpan w:val="2"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3.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Музыка в жизни человека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Главный музыкальный символ: Гимн России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Разучивание,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Гимна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Российской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Федерации;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знакомство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историей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создания,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правилами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lastRenderedPageBreak/>
              <w:t>исполнения;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просмотр видеозаписей парада, церемонии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награждения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спортсменов;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чувство</w:t>
            </w:r>
            <w:r w:rsidRPr="009E430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гордости,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понятия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достоинства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чести;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обсуждение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этических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вопросов,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связанных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 государственными символами страны;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разучивание,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Гимна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своей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республики,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города,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школы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Диалог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учителем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значении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красоты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вдохновения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жизни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человека;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слушание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музыки,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концентрация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её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восприятии,</w:t>
            </w:r>
            <w:r>
              <w:t xml:space="preserve"> </w:t>
            </w:r>
            <w:r w:rsidRPr="009E4303">
              <w:rPr>
                <w:rFonts w:ascii="Times New Roman" w:hAnsi="Times New Roman" w:cs="Times New Roman"/>
              </w:rPr>
              <w:t>своём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внутреннем</w:t>
            </w:r>
            <w:r w:rsidRPr="009E43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состоянии;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двигательная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импровизация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под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музыку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лирического характера «Цветы распускаются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под музыку»; выстраивание хорового унисона –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вокального и</w:t>
            </w:r>
            <w:r w:rsidRPr="009E4303">
              <w:rPr>
                <w:rFonts w:ascii="Times New Roman" w:hAnsi="Times New Roman" w:cs="Times New Roman"/>
                <w:spacing w:val="7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психологического;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одновременное взятие и снятие звука, навыки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певческого дыхания по руке дирижёра;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разучивание, исполнение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красивой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песни;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разучивание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хоровода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4308" w:type="dxa"/>
            <w:gridSpan w:val="3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9E4303" w:rsidRPr="00FF3CE0" w:rsidTr="00FF22F6">
        <w:tc>
          <w:tcPr>
            <w:tcW w:w="2268" w:type="dxa"/>
            <w:gridSpan w:val="2"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ВАРИАТИВНАЯ ЧАСТЬ</w:t>
            </w:r>
          </w:p>
        </w:tc>
      </w:tr>
      <w:tr w:rsidR="009E4303" w:rsidRPr="00FF3CE0" w:rsidTr="00FF22F6">
        <w:tc>
          <w:tcPr>
            <w:tcW w:w="2268" w:type="dxa"/>
            <w:gridSpan w:val="2"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1.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Музыка народов мира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Диалог культур: М.И. Глинка 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Персидский хор из 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 xml:space="preserve">Знакомство с творчеством </w:t>
            </w:r>
            <w:r w:rsidRPr="009E4303">
              <w:rPr>
                <w:rFonts w:ascii="Times New Roman" w:hAnsi="Times New Roman" w:cs="Times New Roman"/>
              </w:rPr>
              <w:lastRenderedPageBreak/>
              <w:t>композиторов;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сравнение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их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сочинений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народной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музыкой;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определение формы, принципа развития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фольклорного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музыкального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материала;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вокализация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наиболее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ярких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тем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инструментальных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сочинений;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разучивание,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доступных</w:t>
            </w:r>
            <w:r w:rsidRPr="009E430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вокальных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сочинений;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вариативно: исполнение на клавишных или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духовых инструментах композиторских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мелодий,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прослеживание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их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нотной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записи;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творческие, исследовательские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проекты,</w:t>
            </w:r>
          </w:p>
          <w:p w:rsidR="009E4303" w:rsidRPr="00FF3CE0" w:rsidRDefault="009E4303" w:rsidP="009E430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9E4303">
              <w:rPr>
                <w:rFonts w:ascii="Times New Roman" w:hAnsi="Times New Roman" w:cs="Times New Roman"/>
              </w:rPr>
              <w:t>посвящённые</w:t>
            </w:r>
            <w:proofErr w:type="gramEnd"/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выдающимся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композиторам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lastRenderedPageBreak/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4308" w:type="dxa"/>
            <w:gridSpan w:val="3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9E4303" w:rsidRPr="00FF3CE0" w:rsidTr="00FF22F6">
        <w:tc>
          <w:tcPr>
            <w:tcW w:w="2268" w:type="dxa"/>
            <w:gridSpan w:val="2"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2.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Духовная музыка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Чтение учебных и художественных текстов,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посвящённых</w:t>
            </w:r>
            <w:r w:rsidRPr="009E430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истории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создания, устройству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органа, его роли в католическом 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протестантском</w:t>
            </w:r>
            <w:r w:rsidRPr="009E43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богослужении;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ответы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вопросы</w:t>
            </w:r>
            <w:r w:rsidRPr="009E43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учителя;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слушание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органной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И.С. Баха;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описание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впечатления от восприятия, характеристика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 xml:space="preserve">музыкально-выразительных </w:t>
            </w:r>
            <w:r w:rsidRPr="009E4303">
              <w:rPr>
                <w:rFonts w:ascii="Times New Roman" w:hAnsi="Times New Roman" w:cs="Times New Roman"/>
              </w:rPr>
              <w:lastRenderedPageBreak/>
              <w:t>средств; игровая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имитация особенностей игры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органе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(во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время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слушания);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звуковое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исследование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–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(учителем)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 синтезаторе знакомых музыкальных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произведений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тембром</w:t>
            </w:r>
            <w:r w:rsidRPr="009E43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органа;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наблюдение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за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трансформацией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музыкального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образа;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вариативно: посещение концерта органной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 рассматривание иллюстраций,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изображений органа; проблемная ситуация –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выдвижение гипотез о принципах работы этого</w:t>
            </w:r>
            <w:r w:rsidRPr="009E4303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музыкального инструмента; просмотр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познавательного фильма об органе;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литературное, художественное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творчество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основе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впечатлений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восприятия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органной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Искусство Русской православной церкви: молитва «Богородице Дево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Р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разучивание,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вокальных</w:t>
            </w:r>
            <w:proofErr w:type="gramEnd"/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произведений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религиозной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тематики,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E4303">
              <w:rPr>
                <w:rFonts w:ascii="Times New Roman" w:hAnsi="Times New Roman" w:cs="Times New Roman"/>
              </w:rPr>
              <w:t>сравнениецерковных</w:t>
            </w:r>
            <w:proofErr w:type="spellEnd"/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мелодий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народных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песен,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мелодий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светской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прослеживание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исполняемых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мелодий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нотной</w:t>
            </w:r>
            <w:r w:rsidRPr="009E43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записи;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lastRenderedPageBreak/>
              <w:t>анализ типа мелодического движения,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особенностей ритма, темпа, динамики;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сопоставление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произведений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живописи,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посвящённых</w:t>
            </w:r>
            <w:proofErr w:type="gramEnd"/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святым,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Христу,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Богородице;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вариативно: посещение храма; поиск в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Интернете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информации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Крещении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Руси,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святых,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иконах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слушание музыкальных фрагментов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праздничных</w:t>
            </w:r>
            <w:r w:rsidRPr="009E4303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богослужений,</w:t>
            </w:r>
            <w:r w:rsidRPr="009E430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определение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характера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музыки,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её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религиозного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содержания;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разучивание (с опорой на нотный текст),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доступных</w:t>
            </w:r>
            <w:r w:rsidRPr="009E4303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вокальных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произведений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духовной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</w:t>
            </w:r>
          </w:p>
          <w:p w:rsidR="009E4303" w:rsidRPr="00FF3CE0" w:rsidRDefault="009E4303" w:rsidP="009E430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</w:rPr>
              <w:t>вариативно: просмотр фильма, посвящённого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религиозным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праздникам;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посещение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концерта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духовной музыки; исследовательские проекты,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посвящённые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музыке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религиозных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праздников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4308" w:type="dxa"/>
            <w:gridSpan w:val="3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3"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9E4303" w:rsidRPr="00FF3CE0" w:rsidTr="00FF22F6">
        <w:tc>
          <w:tcPr>
            <w:tcW w:w="2268" w:type="dxa"/>
            <w:gridSpan w:val="2"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3.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Музыка театра и кино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a</w:t>
            </w:r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ильм-сказка «Золотой ключик, 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или Приключения Буратино», А.Толстой, муз. А.Рыбникова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proofErr w:type="spellStart"/>
            <w:r w:rsidRPr="009E4303">
              <w:rPr>
                <w:rFonts w:ascii="Times New Roman" w:hAnsi="Times New Roman" w:cs="Times New Roman"/>
              </w:rPr>
              <w:t>Видеопросмотр</w:t>
            </w:r>
            <w:proofErr w:type="spellEnd"/>
            <w:r w:rsidRPr="009E4303">
              <w:rPr>
                <w:rFonts w:ascii="Times New Roman" w:hAnsi="Times New Roman" w:cs="Times New Roman"/>
              </w:rPr>
              <w:t xml:space="preserve"> музыкальной сказки;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обсуждение музыкально-выразительных</w:t>
            </w:r>
            <w:r w:rsidRPr="009E4303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 xml:space="preserve">средств, передающих </w:t>
            </w:r>
            <w:r w:rsidRPr="009E4303">
              <w:rPr>
                <w:rFonts w:ascii="Times New Roman" w:hAnsi="Times New Roman" w:cs="Times New Roman"/>
              </w:rPr>
              <w:lastRenderedPageBreak/>
              <w:t>повороты сюжета,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характеры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героев;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игра-викторина «Угадай по голосу»;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разучивание, исполнение отдельных номеров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из детской оперы, музыкальной сказки;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постановка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детской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музыкальной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сказки,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спектакль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для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родителей;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творческий</w:t>
            </w:r>
          </w:p>
          <w:p w:rsidR="009E4303" w:rsidRPr="009E4303" w:rsidRDefault="009E4303" w:rsidP="009E430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</w:rPr>
              <w:t>проект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«Озвучиваем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мультфильм»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Знакомство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знаменитыми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музыкальными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театрами;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просмотр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фрагментов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спектаклей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комментариями</w:t>
            </w:r>
            <w:r w:rsidRPr="009E43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учителя;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определение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особенностей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балетного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оперного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спектакля;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тесты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или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кроссворды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освоение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специальных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терминов;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танцевальная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импровизация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под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музыку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фрагмента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балета;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разучивание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доступного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фрагмента,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обработки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песни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(хора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из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оперы);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«игра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дирижёра»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–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двигательная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импровизация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время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слушания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оркестрового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фрагмента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3.3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Балет. Хореография – искусство танца: вальс, сцена примерки туфельки и финал из балета С.С. 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Прокофьева «Золушка»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Просмотр и обсуждение видеозаписей –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lastRenderedPageBreak/>
              <w:t>знакомство с несколькими яркими сольными</w:t>
            </w:r>
            <w:r w:rsidRPr="009E4303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номерами и сценами из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балетов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русских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композиторов;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музыкальная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викторина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знание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балетной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 xml:space="preserve">вариативно: </w:t>
            </w:r>
            <w:proofErr w:type="spellStart"/>
            <w:r w:rsidRPr="009E4303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9E4303">
              <w:rPr>
                <w:rFonts w:ascii="Times New Roman" w:hAnsi="Times New Roman" w:cs="Times New Roman"/>
              </w:rPr>
              <w:t xml:space="preserve"> и исполнение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ритмической партитуры – аккомпанемента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 фрагменту балетной музыки; посещение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балетного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спектакля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или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просмотр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фильма-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балета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Слушание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фрагментов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опер;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определение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характера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сольной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партии,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роли и выразительных средств оркестрового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сопровождения;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знакомство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тембрами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голосов</w:t>
            </w:r>
            <w:r w:rsidRPr="009E430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оперных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певцов;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освоение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терминологии;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звучащие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тесты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кроссворды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проверку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знаний;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разучивание,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песни,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хора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из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оперы;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рисование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героев,</w:t>
            </w:r>
            <w:r w:rsidRPr="009E43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сцен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из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опер;</w:t>
            </w:r>
          </w:p>
          <w:p w:rsidR="009E4303" w:rsidRPr="00FF3CE0" w:rsidRDefault="009E4303" w:rsidP="009E430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просмотр</w:t>
            </w:r>
            <w:r w:rsidRPr="009E430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фильма-оперы;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постановка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детской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 xml:space="preserve">оперы </w:t>
            </w:r>
          </w:p>
          <w:p w:rsidR="009E4303" w:rsidRPr="00FF3CE0" w:rsidRDefault="009E4303" w:rsidP="009E430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3.5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Знакомство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либретто,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структурой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музыкального</w:t>
            </w:r>
            <w:r w:rsidRPr="009E430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спектакля;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рисунок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обложки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для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либретто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опер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балетов;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анализ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lastRenderedPageBreak/>
              <w:t>выразительных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средств,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9E4303">
              <w:rPr>
                <w:rFonts w:ascii="Times New Roman" w:hAnsi="Times New Roman" w:cs="Times New Roman"/>
              </w:rPr>
              <w:t>создающихобразы</w:t>
            </w:r>
            <w:proofErr w:type="spellEnd"/>
            <w:r w:rsidRPr="009E4303">
              <w:rPr>
                <w:rFonts w:ascii="Times New Roman" w:hAnsi="Times New Roman" w:cs="Times New Roman"/>
              </w:rPr>
              <w:t xml:space="preserve"> главных героев, противоборствующих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сторон;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наблюдение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за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музыкальным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развитием,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характеристика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приёмов, использованных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композитором;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 xml:space="preserve">вокализация, </w:t>
            </w:r>
            <w:proofErr w:type="spellStart"/>
            <w:r w:rsidRPr="009E4303">
              <w:rPr>
                <w:rFonts w:ascii="Times New Roman" w:hAnsi="Times New Roman" w:cs="Times New Roman"/>
              </w:rPr>
              <w:t>пропевание</w:t>
            </w:r>
            <w:proofErr w:type="spellEnd"/>
            <w:r w:rsidRPr="009E4303">
              <w:rPr>
                <w:rFonts w:ascii="Times New Roman" w:hAnsi="Times New Roman" w:cs="Times New Roman"/>
              </w:rPr>
              <w:t xml:space="preserve"> музыкальных тем,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пластическое интонирование оркестровых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фрагментов;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музыкальная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викторина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знание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звучащие и терминологические тесты;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вариативно: создание любительского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видеофильма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основе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выбранного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либретто;</w:t>
            </w:r>
          </w:p>
          <w:p w:rsidR="009E4303" w:rsidRPr="00FF3CE0" w:rsidRDefault="009E4303" w:rsidP="009E430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</w:rPr>
              <w:t>просмотр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фильма-оперы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или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фильма-балета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Знакомство с жанрами оперетты, мюзикла;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слушание фрагментов из оперетт, анализ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характерных</w:t>
            </w:r>
            <w:r w:rsidRPr="009E430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особенностей жанра;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разучивание,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отдельных</w:t>
            </w:r>
            <w:r w:rsidRPr="009E4303">
              <w:rPr>
                <w:rFonts w:ascii="Times New Roman" w:hAnsi="Times New Roman" w:cs="Times New Roman"/>
                <w:spacing w:val="-1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номеров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из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популярных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спектаклей;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сравнение разных постановок одного и того же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мюзикла;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посещение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музыкального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театра: спектакль</w:t>
            </w:r>
            <w:r w:rsidRPr="009E430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жанре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lastRenderedPageBreak/>
              <w:t>оперетты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или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мюзикла;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постановка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фрагментов,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сцен</w:t>
            </w:r>
          </w:p>
          <w:p w:rsidR="009E4303" w:rsidRPr="00FF3CE0" w:rsidRDefault="009E4303" w:rsidP="009E430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</w:rPr>
              <w:t>из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мюзикла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–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спектакль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для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родителей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4308" w:type="dxa"/>
            <w:gridSpan w:val="3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3"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9E4303" w:rsidRPr="00FF3CE0" w:rsidTr="00FF22F6">
        <w:tc>
          <w:tcPr>
            <w:tcW w:w="2268" w:type="dxa"/>
            <w:gridSpan w:val="2"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755" w:type="dxa"/>
            <w:gridSpan w:val="7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4.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FF3CE0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Современная музыкальная культура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4.1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Различение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классической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её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современной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обработки;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слушание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обработок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классической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музыки, сравнение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их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оригиналом;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обсуждение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комплекса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выразительных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средств,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наблюдение за изменением характера музыки;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вокальное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классических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тем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сопровождении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современного</w:t>
            </w:r>
            <w:proofErr w:type="gramEnd"/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ритмизованного</w:t>
            </w:r>
          </w:p>
          <w:p w:rsidR="009E4303" w:rsidRPr="009E4303" w:rsidRDefault="009E4303" w:rsidP="009E4303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</w:rPr>
              <w:t>аккомпанемента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4.2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Джаз: С. Джоплин регтайм «Артист эстрады». Б. Тиэл «Как прекрасен мир!», Д. Херман «Hello Dolly» в исполнении Л. Армстронга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Знакомство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творчеством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джазовых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музыкантов;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узнавание,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различение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слух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джазовых</w:t>
            </w:r>
            <w:proofErr w:type="gramEnd"/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композиций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отличие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от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других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стилей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направлений;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определение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слух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тембров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инструментов, исполняющих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джазовую</w:t>
            </w:r>
            <w:proofErr w:type="gramEnd"/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композицию;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разучивание,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исполнение</w:t>
            </w:r>
            <w:r w:rsidRPr="009E430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песен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джазовых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ритмах;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сочинение,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импровизация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 xml:space="preserve">ритмического </w:t>
            </w:r>
            <w:r w:rsidRPr="009E4303">
              <w:rPr>
                <w:rFonts w:ascii="Times New Roman" w:hAnsi="Times New Roman" w:cs="Times New Roman"/>
              </w:rPr>
              <w:lastRenderedPageBreak/>
              <w:t>аккомпанемента с джазовым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ритмом,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синкопами;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составление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spellStart"/>
            <w:r w:rsidRPr="009E4303">
              <w:rPr>
                <w:rFonts w:ascii="Times New Roman" w:hAnsi="Times New Roman" w:cs="Times New Roman"/>
              </w:rPr>
              <w:t>плейлиста</w:t>
            </w:r>
            <w:proofErr w:type="spellEnd"/>
            <w:r w:rsidRPr="009E4303">
              <w:rPr>
                <w:rFonts w:ascii="Times New Roman" w:hAnsi="Times New Roman" w:cs="Times New Roman"/>
              </w:rPr>
              <w:t>,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коллекции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записей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джазовых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музыкантов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просмотр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видеоклипов</w:t>
            </w:r>
            <w:r w:rsidRPr="009E4303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современных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исполнителей;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proofErr w:type="gramStart"/>
            <w:r w:rsidRPr="009E4303">
              <w:rPr>
                <w:rFonts w:ascii="Times New Roman" w:hAnsi="Times New Roman" w:cs="Times New Roman"/>
              </w:rPr>
              <w:t>сравнение их композиций с другими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направлениями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стилями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(классикой,</w:t>
            </w:r>
            <w:proofErr w:type="gramEnd"/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духовной,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народной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музыкой)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540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4.4</w:t>
            </w:r>
          </w:p>
        </w:tc>
        <w:tc>
          <w:tcPr>
            <w:tcW w:w="3768" w:type="dxa"/>
            <w:gridSpan w:val="2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Слушание</w:t>
            </w:r>
            <w:r w:rsidRPr="009E430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композиций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в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исполнении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на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электронных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инструментах; сравнение</w:t>
            </w:r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их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звучания с</w:t>
            </w:r>
            <w:r w:rsidRPr="009E430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акустическими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инструментами,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обсуждение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результатов</w:t>
            </w:r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сравнения;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подбор электронных тембров для создания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музыки к фантастическому фильму;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вариативно: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просмотр</w:t>
            </w:r>
            <w:r w:rsidRPr="009E430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фильма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об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электронных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музыкальных</w:t>
            </w:r>
            <w:r w:rsidRPr="009E430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инструментах;</w:t>
            </w:r>
            <w:r w:rsidRPr="009E430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создание</w:t>
            </w:r>
          </w:p>
          <w:p w:rsidR="009E4303" w:rsidRPr="009E4303" w:rsidRDefault="009E4303" w:rsidP="009E4303">
            <w:pPr>
              <w:pStyle w:val="a9"/>
              <w:rPr>
                <w:rFonts w:ascii="Times New Roman" w:hAnsi="Times New Roman" w:cs="Times New Roman"/>
              </w:rPr>
            </w:pPr>
            <w:r w:rsidRPr="009E4303">
              <w:rPr>
                <w:rFonts w:ascii="Times New Roman" w:hAnsi="Times New Roman" w:cs="Times New Roman"/>
              </w:rPr>
              <w:t>электронной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композиции</w:t>
            </w:r>
            <w:r w:rsidRPr="009E430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в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компьютерных</w:t>
            </w:r>
            <w:proofErr w:type="gramEnd"/>
          </w:p>
          <w:p w:rsidR="009E4303" w:rsidRPr="00FF3CE0" w:rsidRDefault="009E4303" w:rsidP="009E4303">
            <w:pPr>
              <w:pStyle w:val="a9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9E4303">
              <w:rPr>
                <w:rFonts w:ascii="Times New Roman" w:hAnsi="Times New Roman" w:cs="Times New Roman"/>
              </w:rPr>
              <w:t>программах</w:t>
            </w:r>
            <w:r w:rsidRPr="009E430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с</w:t>
            </w:r>
            <w:r w:rsidRPr="009E4303">
              <w:rPr>
                <w:rFonts w:ascii="Times New Roman" w:hAnsi="Times New Roman" w:cs="Times New Roman"/>
                <w:spacing w:val="-7"/>
              </w:rPr>
              <w:t xml:space="preserve"> </w:t>
            </w:r>
            <w:proofErr w:type="gramStart"/>
            <w:r w:rsidRPr="009E4303">
              <w:rPr>
                <w:rFonts w:ascii="Times New Roman" w:hAnsi="Times New Roman" w:cs="Times New Roman"/>
              </w:rPr>
              <w:t>готовыми</w:t>
            </w:r>
            <w:proofErr w:type="gramEnd"/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9E4303">
              <w:rPr>
                <w:rFonts w:ascii="Times New Roman" w:hAnsi="Times New Roman" w:cs="Times New Roman"/>
              </w:rPr>
              <w:t>семплами</w:t>
            </w:r>
            <w:proofErr w:type="spellEnd"/>
            <w:r w:rsidRPr="009E430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9E4303">
              <w:rPr>
                <w:rFonts w:ascii="Times New Roman" w:hAnsi="Times New Roman" w:cs="Times New Roman"/>
              </w:rPr>
              <w:t>(например,</w:t>
            </w:r>
            <w:r w:rsidRPr="009E4303">
              <w:rPr>
                <w:rFonts w:ascii="Times New Roman" w:hAnsi="Times New Roman" w:cs="Times New Roman"/>
                <w:spacing w:val="-67"/>
              </w:rPr>
              <w:t xml:space="preserve"> </w:t>
            </w:r>
            <w:proofErr w:type="spellStart"/>
            <w:r w:rsidRPr="009E4303">
              <w:rPr>
                <w:rFonts w:ascii="Times New Roman" w:hAnsi="Times New Roman" w:cs="Times New Roman"/>
              </w:rPr>
              <w:t>Garage</w:t>
            </w:r>
            <w:proofErr w:type="spellEnd"/>
            <w:r w:rsidRPr="009E4303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9E4303">
              <w:rPr>
                <w:rFonts w:ascii="Times New Roman" w:hAnsi="Times New Roman" w:cs="Times New Roman"/>
              </w:rPr>
              <w:t>Band</w:t>
            </w:r>
            <w:proofErr w:type="spellEnd"/>
            <w:r w:rsidRPr="009E430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  <w:hideMark/>
          </w:tcPr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9E4303" w:rsidRPr="00FF3CE0" w:rsidRDefault="00FF22F6" w:rsidP="00FF22F6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2</w:t>
            </w:r>
            <w:r w:rsidRPr="00FF22F6">
              <w:rPr>
                <w:rFonts w:ascii="Times New Roman" w:hAnsi="Times New Roman" w:cs="Times New Roman"/>
                <w:spacing w:val="-1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9E4303" w:rsidRPr="00FF3CE0" w:rsidTr="00FF22F6">
        <w:tc>
          <w:tcPr>
            <w:tcW w:w="4308" w:type="dxa"/>
            <w:gridSpan w:val="3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3"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639" w:type="dxa"/>
            <w:gridSpan w:val="2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9E4303" w:rsidRPr="00FF3CE0" w:rsidTr="00FF22F6">
        <w:tc>
          <w:tcPr>
            <w:tcW w:w="4308" w:type="dxa"/>
            <w:gridSpan w:val="3"/>
            <w:hideMark/>
          </w:tcPr>
          <w:p w:rsidR="009E4303" w:rsidRPr="00FF3CE0" w:rsidRDefault="009E4303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0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1598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624" w:type="dxa"/>
            <w:hideMark/>
          </w:tcPr>
          <w:p w:rsidR="009E4303" w:rsidRPr="00FF3CE0" w:rsidRDefault="009E4303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9E4303" w:rsidRPr="00FF3CE0" w:rsidRDefault="009E4303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367DE6" w:rsidRDefault="00367DE6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367DE6" w:rsidRDefault="00367DE6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lastRenderedPageBreak/>
        <w:t>3 класс</w:t>
      </w:r>
    </w:p>
    <w:p w:rsidR="00367DE6" w:rsidRDefault="00367DE6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tbl>
      <w:tblPr>
        <w:tblW w:w="1077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552"/>
        <w:gridCol w:w="2263"/>
        <w:gridCol w:w="800"/>
        <w:gridCol w:w="1063"/>
        <w:gridCol w:w="785"/>
        <w:gridCol w:w="250"/>
        <w:gridCol w:w="2652"/>
        <w:gridCol w:w="2408"/>
      </w:tblGrid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и тем программы 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8" w:type="dxa"/>
            <w:gridSpan w:val="4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652" w:type="dxa"/>
            <w:vMerge w:val="restart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</w:t>
            </w:r>
            <w:r w:rsidRPr="00367DE6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виды</w:t>
            </w:r>
            <w:r w:rsidRPr="00367DE6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  <w:r w:rsidRPr="00367DE6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  <w:vMerge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1" w:type="dxa"/>
            <w:gridSpan w:val="7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ЧАСТЬ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1" w:type="dxa"/>
            <w:gridSpan w:val="7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Народная музыка России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Край, в котором ты живёшь: русская народная песня «Степь, да степь кругом»; «Рондо на русские темы»;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Е.П.Крылатов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«Крылатые качели»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образцов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традиционного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местности,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песен, посвящённых своей малой родине,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песен композиторов-земляков; диалог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своего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родного края; вариативно: просмотр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видеофильма о культуре родного края;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краеведческого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музея,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этнографического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спектакля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фольклор: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«Среди долины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ровныя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», «Пойду ль я, выйду ль я»; кант «Радуйся,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Роско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Разучивание,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жанров;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коллективной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традиционной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игре;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мелодий,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вокальная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игрового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фольклора;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вариативно: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импровизация,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 аккомпанемента на простых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ударных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(ложки) и духовых (свирель)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народным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песням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7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 и народные песни: «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Пошла</w:t>
            </w:r>
            <w:proofErr w:type="gram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млада за водой», «Ах, улица, улица широкая». Инструментальные наигрыши. Плясовые мелодии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внешним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видом,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особенностями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исполнения и звучания русских народных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инструментов; определение на слух тембров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инструментов;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классификация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proofErr w:type="gram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ударных,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струнных;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тембров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инструментов;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импровизация-подражание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инструментах;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 фортепианных пьес композиторов,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 песен, в которых присутствуют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звукоизобразительные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элементы, подражание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голосам народных инструментов; вариативно: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видеофильма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русских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инструментах;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музыкального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краеведческого</w:t>
            </w:r>
            <w:r w:rsidRPr="00367D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простейших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свирели,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ложках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8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жанров,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относящихся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 фольклору разных народов Российской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импровизации,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сочинение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ним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ритмических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аккомпанементов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(звучащими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жестами,</w:t>
            </w:r>
            <w:proofErr w:type="gramEnd"/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 ударных инструментах); вариативно: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 на клавишных или духовых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(свирель)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мелодий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песен,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прослеживание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мелодии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нотной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9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России: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Апипа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», татарская народная песня; «Сказочка», марийская народная песня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фольклора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народностей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Федерации;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r w:rsidRPr="00367D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черт,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типичных элементов музыкального языка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(ритм,</w:t>
            </w:r>
            <w:r w:rsidRPr="00367D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лад,</w:t>
            </w:r>
            <w:r w:rsidRPr="00367D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интонации);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разучивание песен, танцев, импровизация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ритмических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аккомпанементов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инструментах;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вариативно: исполнение на доступных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клавишных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духовых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(свирель)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мелодий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песен,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прослеживание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мелодии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нотной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записи;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творческие, исследовательские проекты,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школьные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фестивали,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посвящённые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музыкальному</w:t>
            </w:r>
            <w:r w:rsidRPr="00367D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творчеству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народов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0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творчестве профессиональных музыкантов: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А.Эшпай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«Песни горных и луговых мари»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значении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фольклористики;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учебных,</w:t>
            </w:r>
            <w:r w:rsidRPr="00367D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популярных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собирателях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фольклора;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музыки,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созданной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композиторами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народных жанров и интонаций;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приёмов обработки, развития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мелодий;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разучивание,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Pr="00367D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композиторской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обработке;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звучания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одних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тех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мелодий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народном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 композиторском варианте; обсуждение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аргументированных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оценочных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суждений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сравнения; вариативно: аналогии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 изобразительным искусством – сравнение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фотографий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подлинных</w:t>
            </w:r>
            <w:r w:rsidRPr="00367D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образцов</w:t>
            </w:r>
            <w:r w:rsidRPr="00367D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народных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промыслов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(гжель,</w:t>
            </w:r>
            <w:r w:rsidRPr="00367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хохлома, городецкая</w:t>
            </w:r>
            <w:proofErr w:type="gramEnd"/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роспись)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творчеством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современныххудожников</w:t>
            </w:r>
            <w:proofErr w:type="gram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одельеров,дизайнеров</w:t>
            </w:r>
            <w:proofErr w:type="spellEnd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работающих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соответствующих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техниках росписи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1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</w:p>
        </w:tc>
        <w:tc>
          <w:tcPr>
            <w:tcW w:w="1063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1" w:type="dxa"/>
            <w:gridSpan w:val="7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Классическая музыка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 – исполнитель – слушатель: концерт № 1 для фортепиано с оркестром П.И.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Корсакова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Просмотр видеозаписи концерта;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 музыки, рассматривание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иллюстраций; диалог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учителем</w:t>
            </w:r>
            <w:r w:rsidRPr="00367D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занятия; «Я – исполнитель» (игра – имитация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исполнительских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движений);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«Я – композитор» (сочинение небольших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мелодических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фраз);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поведения на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концерте;</w:t>
            </w:r>
            <w:r w:rsidRPr="00367DE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вариативно: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«Как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концерте»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одноклассника, обучающегося в музыкальной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школе, с исполнением краткого музыкального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произведения;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классической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2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lastRenderedPageBreak/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– детям: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Ю.М.Чичков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«Детство — это я и ты»; А.П. Бородин, А.К.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основного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характера,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музыкально-выразительных</w:t>
            </w:r>
            <w:r w:rsidRPr="00367D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средств,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использованных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композитором;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эпитетов,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иллюстраций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музыке;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жанра;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викторина;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вариативно: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вокализация,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мелодий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инструментальных пьес со словами;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разучивание,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песен;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ритмических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аккомпанементов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(с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помощью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звучащих жестов или ударных и шумовых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инструментов)</w:t>
            </w:r>
            <w:r w:rsidRPr="00367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 пьесам</w:t>
            </w:r>
            <w:r w:rsidRPr="00367D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маршевого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танцевального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3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инструменты. Фортепиано: «Гном», «Старый замок» из фортепианного цикла «Картинки с выставки» М.П. Мусоргского; «Школьные годы» муз. Д.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сл.Е.Долматовского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Знакомство с многообразием красок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фортепиано;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фортепианных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пьес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пианистов;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«Я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D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пианист» –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игра-имитация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исполнительских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звучания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детских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пьес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учителя;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(исполнение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 той же пьесы тихо и громко, в разных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регистрах,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разными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штрихами);</w:t>
            </w:r>
            <w:r w:rsidRPr="00367D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вариативно: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посещение концерта фортепианной музыки;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разбираем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Pr="00367DE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D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наглядная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демонстрация внутреннего</w:t>
            </w:r>
            <w:r w:rsidRPr="00367DE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устройства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акустического пианино; «Паспорт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инструмента» – исследовательская работа,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предполагающая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подсчёт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(высота,</w:t>
            </w:r>
            <w:proofErr w:type="gramEnd"/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ширина,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клавиш,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педалей)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4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музыка: «Детская» — вокальный цикл М.П. Мусоргского; С.С. Прокофьев «Вставайте, люди русские!» из кантаты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«Александр Невский»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композиторов-классиков;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освоение</w:t>
            </w:r>
            <w:r w:rsidRPr="00367D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дыхательных, артикуляционных упражнений;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вокальные упражнения на развитие гибкости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голоса, расширения его диапазона;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что значит красивое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пение; музыкальная викторина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знание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вокальных музыкальных произведений и их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авторов;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разучивание,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вокальных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произведений композиторов-классиков;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вариативно: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вокальной</w:t>
            </w:r>
            <w:proofErr w:type="gramEnd"/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юных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вокалистов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5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музыка: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Тюильрийский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сад», фортепианный цикл «Картинки с выставки» М.П. Мусоргского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Знакомство с жанрами камерной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инструментальной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произведений композиторов-классиков;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выразительных</w:t>
            </w:r>
            <w:r w:rsidRPr="00367D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средств;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описание своего впечатления от восприятия;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викторина;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вариативно: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инструментальной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словаря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жанров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6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Русские композиторы-классики: М.И. Глинка увертюра к опере «Руслан и Людмила»: П.И. Чайковский «Спящая красавица»; А.П. Бородин. Опера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«Князь Игорь» (фрагменты)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творчеством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выдающихся</w:t>
            </w:r>
            <w:proofErr w:type="gramEnd"/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композиторов,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отдельными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фактами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биографии;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фрагменты</w:t>
            </w:r>
            <w:r w:rsidRPr="00367DE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вокальных,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инструментальных,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симфонических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сочинений;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характерных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(картины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природы,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народной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жизни,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истории);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</w:t>
            </w:r>
            <w:r w:rsidRPr="00367D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образов,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музыкально-выразительных средств;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развитием музыки;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жанра,</w:t>
            </w:r>
            <w:r w:rsidRPr="00367D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учебных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художественной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литературы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биографического</w:t>
            </w:r>
            <w:r w:rsidRPr="00367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вокализация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</w:t>
            </w:r>
            <w:r w:rsidRPr="00367D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сочинений;</w:t>
            </w:r>
            <w:r w:rsidRPr="00367DE6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разучивание,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доступных</w:t>
            </w:r>
            <w:r w:rsidRPr="00367DE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вокальных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вариативно: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концерта; просмотр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биографического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7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композиторы-классики: В. Моцарт. Симфония № 40 (2 и 3 части); К.В. </w:t>
            </w:r>
            <w:proofErr w:type="spellStart"/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Глюк</w:t>
            </w:r>
            <w:proofErr w:type="spellEnd"/>
            <w:proofErr w:type="gram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опера «Орфей и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»; Эдвард Григ музыка к драме Генрика Ибсена «Пер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». Л.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«Лунная соната», «К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Элизе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», «Сурок»; канон В.А. Моцарта «Слава солнцу, слава миру»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сочинений;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вариативно: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концерта;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биографического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фильма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18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исполнителя: песня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выдающихся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исполнителей классической музыки;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программ,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афиш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консерватории,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филармонии;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нескольких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интерпретаций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того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произведения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исполнении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музыкантов;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беседа на тему «Композитор – исполнитель –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слушатель»;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вариативно: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концерта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классической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музыки;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коллекции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любимого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19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</w:t>
              </w:r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</w:t>
            </w:r>
          </w:p>
        </w:tc>
        <w:tc>
          <w:tcPr>
            <w:tcW w:w="1848" w:type="dxa"/>
            <w:gridSpan w:val="2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10" w:type="dxa"/>
            <w:gridSpan w:val="3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1" w:type="dxa"/>
            <w:gridSpan w:val="7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Музыка в жизни человека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«В пещере горного короля» из сюиты «Пер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передача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цветом,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точками,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линиями;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моё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настроение»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0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Танцы, игры и веселье: Муз.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Ю.Чичкова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сл.Ю.Энтина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«Песенка про жирафа»; М.И.Глинка «Вальс-фантазия, «Камаринская» для симфонического оркестра. Мелодии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масленичного гулянья из оперы Н.А. Римского-Корсакова «Снегурочка». Контрданс сельский танец - пьеса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Л.ван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Слушание,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скерцозного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характера;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разучивание,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proofErr w:type="gramEnd"/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движений;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танец-игра;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эмоционального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 w:rsidRPr="00367DE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участия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танцевальных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композициях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импровизациях;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проблемная ситуация: зачем люди танцуют;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ритмическая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стиле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определённого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танцевального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жанра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21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 на войне, музыка о войне: песни Великой Отечественной войны – песни Великой Победы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Чтение учебных и художественных текстов,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посвящённых</w:t>
            </w:r>
            <w:r w:rsidRPr="00367D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песням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войны;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слушание, исполнение песен Великой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войны,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  <w:r w:rsidRPr="00367D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исполнения;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обсуждение в классе, ответы на вопросы: какие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чувства вызывают песни Великой Победы,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Pr="00367DE6">
              <w:rPr>
                <w:rFonts w:ascii="Times New Roman" w:hAnsi="Times New Roman" w:cs="Times New Roman"/>
                <w:spacing w:val="6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Как музыка,</w:t>
            </w:r>
            <w:r w:rsidRPr="00367D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песни помогали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российскому</w:t>
            </w:r>
            <w:r w:rsidRPr="00367D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народу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одержать победу</w:t>
            </w:r>
            <w:r w:rsidRPr="00367DE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Великой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войне?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2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1063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6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8" w:type="dxa"/>
            <w:gridSpan w:val="6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Музыка народов мира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Ч.Биксио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; C.В. Рахманинов «Не пой, красавица при мне» и Ж.Бизе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Фарандола из 2-й сюиты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Арлезианка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творчеством композиторов;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музыкой;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формы, принципа развития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фольклорного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материала;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вокализация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наиболее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ярких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тем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инструментальных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разучивание,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доступных</w:t>
            </w:r>
            <w:r w:rsidRPr="00367DE6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вокальных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сочинений;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вариативно: исполнение на клавишных или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духовых инструментах композиторских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мелодий,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прослеживание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нотной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записи;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творческие, исследовательские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выдающимся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композиторам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23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Образы других культур в музыке русских композиторов: М. Мусоргский Танец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персидок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из оперы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Хованщина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». А.Хачатурян «Танец с саблями» из балета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4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Русские музыкальные цитаты в творчестве зарубежных композиторов: П. Сарасате «Москвичка». И.Штраус «Русский марш»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5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</w:tc>
        <w:tc>
          <w:tcPr>
            <w:tcW w:w="1063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8" w:type="dxa"/>
            <w:gridSpan w:val="6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Духовная музыка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праздники: вербное воскресенье: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 русского поэта А. Блока. Выучи и спой песни А. Гречанинова и Р. Глиэра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музыкальных фрагментов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праздничных</w:t>
            </w:r>
            <w:r w:rsidRPr="00367DE6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богослужений,</w:t>
            </w:r>
            <w:r w:rsidRPr="00367D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 музыки, её религиозного содержания;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разучивание (с опорой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 нотный текст),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доступных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вокальных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вариативно: просмотр фильма, посвящённого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религиозным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праздникам;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</w:t>
            </w:r>
            <w:r w:rsidRPr="00367D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концерта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духовной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музыки;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исследовательские</w:t>
            </w:r>
            <w:r w:rsidRPr="00367D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проекты,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посвящённые</w:t>
            </w:r>
            <w:proofErr w:type="gramEnd"/>
            <w:r w:rsidRPr="00367D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музыке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религиозных</w:t>
            </w:r>
            <w:r w:rsidRPr="00367D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праздников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26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7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FF22F6" w:rsidRPr="00FF22F6" w:rsidRDefault="00FF22F6" w:rsidP="00FF22F6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FF22F6" w:rsidRPr="00367DE6" w:rsidRDefault="00FF22F6" w:rsidP="00FF2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</w:p>
        </w:tc>
        <w:tc>
          <w:tcPr>
            <w:tcW w:w="1063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1" w:type="dxa"/>
            <w:gridSpan w:val="7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Музыка театра и кино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и народная тема в театре и кино: Симфония № 3 «Героическая» Людвига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Бетховена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учебных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популярных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текстов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об истории создания патриотических опер,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фильмов,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творческих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поисках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композиторов,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создававших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ним</w:t>
            </w:r>
            <w:r w:rsidRPr="00367DE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музыку;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 учителем;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фрагментовкрупных</w:t>
            </w:r>
            <w:proofErr w:type="spellEnd"/>
            <w:r w:rsidRPr="00367D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сценических</w:t>
            </w:r>
            <w:r w:rsidRPr="00367D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произведений,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фильмов;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характера героев и событий;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проблемная ситуация: зачем нужна серьёзная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музыка;</w:t>
            </w:r>
            <w:r w:rsidRPr="00367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разучивание,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Родине,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нашей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стране,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исторических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событиях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подвигах героев; вариативно: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 (кинотеатра) – просмотр спектакля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(фильма) патриотического содержания; участие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концерте,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фестивале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тематики</w:t>
            </w:r>
            <w:proofErr w:type="gramEnd"/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28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883BD8" w:rsidRPr="00FF22F6" w:rsidRDefault="00883BD8" w:rsidP="00883BD8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883BD8" w:rsidRPr="00367DE6" w:rsidRDefault="00883BD8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Сюжет музыкального спектакля: мюзиклы «Семеро козлят на новый лад» А. Рыбникова, «Звуки музыки» Р.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Роджерса</w:t>
            </w:r>
            <w:proofErr w:type="spellEnd"/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Диалог с учителем по поводу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синкретичного характера музыкального спектакля;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знакомство с миром театральных профессий, творчеством театральных режиссёров, художников; просмотр фрагментов одного и того же спектакля в разных постановках; обсуждение различий в оформлении,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режиссуре; создание эскизов костюмов и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декораций к одному из изученных музыкальных спектаклей; вариативно: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виртуальный</w:t>
            </w:r>
            <w:proofErr w:type="gram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 музыкальному театру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29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883BD8" w:rsidRPr="00FF22F6" w:rsidRDefault="00883BD8" w:rsidP="00883BD8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883BD8" w:rsidRPr="00367DE6" w:rsidRDefault="00883BD8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поводу</w:t>
            </w:r>
            <w:r w:rsidRPr="00367DE6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синкретичного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характера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миром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театральных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профессий,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творчеством театральных режиссёров,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художников; просмотр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фрагментов одного и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того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же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спектакля в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постановках;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Pr="00367D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различий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оформлении,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режиссуре;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эскизов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костюмов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декораций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67DE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одному</w:t>
            </w:r>
            <w:r w:rsidRPr="00367DE6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изученных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спектаклей;</w:t>
            </w:r>
            <w:r w:rsidRPr="00367D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вариативно: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виртуальный</w:t>
            </w:r>
            <w:proofErr w:type="gramEnd"/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музыкальному</w:t>
            </w:r>
            <w:r w:rsidRPr="00367D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театру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30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883BD8" w:rsidRPr="00FF22F6" w:rsidRDefault="00883BD8" w:rsidP="00883BD8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883BD8" w:rsidRPr="00367DE6" w:rsidRDefault="00883BD8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 </w:t>
            </w:r>
          </w:p>
        </w:tc>
        <w:tc>
          <w:tcPr>
            <w:tcW w:w="1063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58" w:type="dxa"/>
            <w:gridSpan w:val="6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Современная музыкальная культура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современной музыки: SHAMAN исполняет песню «Конь», музыка И. Матвиенко, стихи А.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Шаганова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; пьесы В.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Малярова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из сюиты «В монастыре» «У иконы Богородицы»,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Величит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душа моя Господа» в рамках фестиваля современной музыки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r w:rsidRPr="00367D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видеоклипов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исполнителей;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сравнение их композиций с другими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направлениями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стилями</w:t>
            </w:r>
            <w:r w:rsidRPr="00367DE6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(классикой,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духовной,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народной музыкой);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вариативно: составление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плейлиста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, коллекции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записей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современной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друзей-других</w:t>
            </w:r>
            <w:proofErr w:type="gramEnd"/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обучающихся (для проведения совместного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досуга);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съёмка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r w:rsidRPr="00367D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видеоклипа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музыку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одной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популярных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композиций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1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883BD8" w:rsidRPr="00FF22F6" w:rsidRDefault="00883BD8" w:rsidP="00883BD8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883BD8" w:rsidRPr="00367DE6" w:rsidRDefault="00883BD8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джаза: «Колыбельная» из оперы </w:t>
            </w:r>
            <w:proofErr w:type="gram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. Гершвина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Порги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Бесс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Знакомство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творчеством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джазовых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музыкантов;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узнавание,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различение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слух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джазовых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отличие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стилей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направлений; определение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слух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тембров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инструментов, исполняющих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джазовуюкомпозицию</w:t>
            </w:r>
            <w:proofErr w:type="spellEnd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; вариативно: разучивание,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песен в джазовых ритмах;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сочинение, импровизация ритмического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аккомпанемента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джазовым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ритмом</w:t>
            </w:r>
            <w:proofErr w:type="gram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инкопами</w:t>
            </w:r>
            <w:proofErr w:type="spellEnd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плейлиста</w:t>
            </w:r>
            <w:proofErr w:type="spellEnd"/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записей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джазовых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музыкантов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32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883BD8" w:rsidRPr="00FF22F6" w:rsidRDefault="00883BD8" w:rsidP="00883BD8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883BD8" w:rsidRPr="00367DE6" w:rsidRDefault="00883BD8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Электронные музыкальные инструменты: Э.Артемьев «Поход» из к/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Сибириада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», «Слушая Баха» из к/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Солярис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композиций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исполнении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инструментах; сравнение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звучания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акустическими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инструментами,</w:t>
            </w:r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сравнения; подбор электронных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тембров</w:t>
            </w:r>
            <w:r w:rsidRPr="00367DE6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создания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музыки</w:t>
            </w:r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 фантастическому фильму; вариативно:</w:t>
            </w:r>
            <w:r w:rsidRPr="00367DE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фильма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электронных</w:t>
            </w:r>
            <w:r w:rsidRPr="00367DE6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инструментах; создание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367DE6" w:rsidRPr="00367DE6" w:rsidRDefault="00367DE6" w:rsidP="00367D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</w:t>
            </w:r>
            <w:r w:rsidRPr="00367DE6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компьютерных</w:t>
            </w:r>
            <w:r w:rsidRPr="00367DE6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программах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готовыми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семплами</w:t>
            </w:r>
            <w:proofErr w:type="spellEnd"/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(например,</w:t>
            </w:r>
            <w:r w:rsidRPr="00367DE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Garage</w:t>
            </w:r>
            <w:proofErr w:type="spellEnd"/>
            <w:r w:rsidRPr="00367DE6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Band</w:t>
            </w:r>
            <w:proofErr w:type="spellEnd"/>
            <w:r w:rsidRPr="00367DE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3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883BD8" w:rsidRPr="00FF22F6" w:rsidRDefault="00883BD8" w:rsidP="00883BD8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883BD8" w:rsidRPr="00367DE6" w:rsidRDefault="00883BD8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</w:t>
            </w:r>
          </w:p>
        </w:tc>
        <w:tc>
          <w:tcPr>
            <w:tcW w:w="1063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1" w:type="dxa"/>
            <w:gridSpan w:val="7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Музыкальная грамота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Интонация: К. Сен-Санс пьесы из сюиты «Карнавал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животных»: «Королевский марш льва», «Аквариум», «Лебедь» и др.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(просьба, призыв и другие) характера;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разучивание,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вокальных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упражнений,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песен,</w:t>
            </w:r>
            <w:r w:rsidRPr="00367DE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вокальные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инструментальные импровизации на основе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данных интонаций; слушание фрагментов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произведений, включающих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изобразительных</w:t>
            </w:r>
            <w:r w:rsidRPr="00367DE6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интонаций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34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883BD8" w:rsidRPr="00FF22F6" w:rsidRDefault="00883BD8" w:rsidP="00883BD8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lastRenderedPageBreak/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883BD8" w:rsidRPr="00367DE6" w:rsidRDefault="00883BD8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2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Ритм: И. Штраус-отец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Радецки-марш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, И. Штраус-сын Полька-пиццикато, вальс «На прекрасном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голубом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Дунае» (фрагменты)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слух,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прослеживание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нотной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  <w:r w:rsidRPr="00367DE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ритмических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рисунков,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из различных длительностей и пауз;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исполнение, импровизация с помощью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звучащих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жестов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(хлопки,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шлепки,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притопы)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(или)</w:t>
            </w:r>
            <w:r w:rsidRPr="00367DE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ударных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простых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ритмов;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игра «Ритмическое эхо»,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прохлопывание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ритма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ритмическим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карточкам,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проговаривание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использованием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ритмослогов</w:t>
            </w:r>
            <w:proofErr w:type="spellEnd"/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7DE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разучивание,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исполнение на ударных инструментах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ритмической партитуры;</w:t>
            </w:r>
            <w:r w:rsidRPr="00367DE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слушание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музыкальных</w:t>
            </w:r>
            <w:r w:rsidRPr="00367DE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произведений</w:t>
            </w:r>
            <w:r w:rsidRPr="00367DE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ярко</w:t>
            </w:r>
            <w:r w:rsidRPr="00367DE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выраженным</w:t>
            </w:r>
            <w:r w:rsidRPr="00367DE6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ритмическим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рисунком,</w:t>
            </w:r>
            <w:r w:rsidRPr="00367DE6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воспроизведение</w:t>
            </w:r>
            <w:r w:rsidRPr="00367DE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ритма</w:t>
            </w:r>
          </w:p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367DE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памяти (хлопками)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Default="00367DE6" w:rsidP="00367DE6">
            <w:pPr>
              <w:pStyle w:val="a9"/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5">
              <w:r w:rsidRPr="00367DE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https://m.edsoo.ru/7f411bf8</w:t>
              </w:r>
            </w:hyperlink>
          </w:p>
          <w:p w:rsidR="00883BD8" w:rsidRPr="00FF22F6" w:rsidRDefault="00883BD8" w:rsidP="00883BD8">
            <w:pPr>
              <w:pStyle w:val="a9"/>
              <w:rPr>
                <w:rFonts w:ascii="Times New Roman" w:hAnsi="Times New Roman" w:cs="Times New Roman"/>
              </w:rPr>
            </w:pPr>
            <w:r w:rsidRPr="00FF22F6">
              <w:rPr>
                <w:rFonts w:ascii="Times New Roman" w:hAnsi="Times New Roman" w:cs="Times New Roman"/>
                <w:w w:val="105"/>
              </w:rPr>
              <w:t>Электронное</w:t>
            </w:r>
            <w:r w:rsidRPr="00FF22F6">
              <w:rPr>
                <w:rFonts w:ascii="Times New Roman" w:hAnsi="Times New Roman" w:cs="Times New Roman"/>
                <w:spacing w:val="1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 xml:space="preserve">приложение </w:t>
            </w:r>
            <w:r w:rsidRPr="00FF22F6">
              <w:rPr>
                <w:rFonts w:ascii="Times New Roman" w:hAnsi="Times New Roman" w:cs="Times New Roman"/>
                <w:w w:val="105"/>
              </w:rPr>
              <w:t>к</w:t>
            </w:r>
            <w:r w:rsidRPr="00FF22F6">
              <w:rPr>
                <w:rFonts w:ascii="Times New Roman" w:hAnsi="Times New Roman" w:cs="Times New Roman"/>
                <w:spacing w:val="-37"/>
                <w:w w:val="105"/>
              </w:rPr>
              <w:t xml:space="preserve"> </w:t>
            </w:r>
            <w:r w:rsidRPr="00FF22F6">
              <w:rPr>
                <w:rFonts w:ascii="Times New Roman" w:hAnsi="Times New Roman" w:cs="Times New Roman"/>
                <w:w w:val="105"/>
              </w:rPr>
              <w:t>учебнику</w:t>
            </w:r>
          </w:p>
          <w:p w:rsidR="00883BD8" w:rsidRPr="00367DE6" w:rsidRDefault="00883BD8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FF22F6">
              <w:rPr>
                <w:rFonts w:ascii="Times New Roman" w:hAnsi="Times New Roman" w:cs="Times New Roman"/>
                <w:spacing w:val="-1"/>
                <w:w w:val="105"/>
              </w:rPr>
              <w:t>"Музыка"</w:t>
            </w:r>
            <w:r w:rsidRPr="00FF22F6">
              <w:rPr>
                <w:rFonts w:ascii="Times New Roman" w:hAnsi="Times New Roman" w:cs="Times New Roman"/>
                <w:spacing w:val="-9"/>
                <w:w w:val="105"/>
              </w:rPr>
              <w:t xml:space="preserve"> </w:t>
            </w:r>
            <w:r>
              <w:rPr>
                <w:rFonts w:ascii="Times New Roman" w:hAnsi="Times New Roman" w:cs="Times New Roman"/>
                <w:w w:val="105"/>
              </w:rPr>
              <w:t xml:space="preserve">3 </w:t>
            </w:r>
            <w:r w:rsidRPr="00FF22F6">
              <w:rPr>
                <w:rFonts w:ascii="Times New Roman" w:hAnsi="Times New Roman" w:cs="Times New Roman"/>
                <w:w w:val="105"/>
              </w:rPr>
              <w:t>класс</w:t>
            </w: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098" w:type="dxa"/>
            <w:gridSpan w:val="3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DE6" w:rsidRPr="00367DE6" w:rsidTr="00FF22F6">
        <w:trPr>
          <w:trHeight w:val="144"/>
          <w:tblCellSpacing w:w="20" w:type="nil"/>
        </w:trPr>
        <w:tc>
          <w:tcPr>
            <w:tcW w:w="281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800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</w:tc>
        <w:tc>
          <w:tcPr>
            <w:tcW w:w="1063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1035" w:type="dxa"/>
            <w:gridSpan w:val="2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67DE6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52" w:type="dxa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367DE6" w:rsidRPr="00367DE6" w:rsidRDefault="00367DE6" w:rsidP="00367D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7DE6" w:rsidRDefault="00367DE6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FF22F6" w:rsidRDefault="00FF22F6" w:rsidP="00FF22F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4 КЛАСС </w:t>
      </w:r>
    </w:p>
    <w:tbl>
      <w:tblPr>
        <w:tblW w:w="10773" w:type="dxa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709"/>
        <w:gridCol w:w="2126"/>
        <w:gridCol w:w="709"/>
        <w:gridCol w:w="1134"/>
        <w:gridCol w:w="992"/>
        <w:gridCol w:w="2694"/>
        <w:gridCol w:w="2409"/>
      </w:tblGrid>
      <w:tr w:rsidR="00FF22F6" w:rsidTr="00883BD8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и тем программы </w:t>
            </w:r>
          </w:p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4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7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работы </w:t>
            </w:r>
          </w:p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694" w:type="dxa"/>
            <w:vMerge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Раздел 1. Народная музыка России</w:t>
            </w: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живёшь: русские народные песни «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девицы», «Вдоль да по речке», «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, бравы ребятушки»;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Е.П.Крылатов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Ю.С.Энтин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«Лесной олень»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о музыкальных традициях своего родного края; вариативно: просмотр видеофильма о культуре родного края; посещение краеведческого музея; посещение этнографического спектакля, концерта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6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Первые артисты, народный театр: И.Ф. Стравинский балет «Петрушка»; русская народная песня «</w:t>
            </w:r>
            <w:proofErr w:type="spellStart"/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Скоморошья-плясовая</w:t>
            </w:r>
            <w:proofErr w:type="spellEnd"/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», фрагменты из оперы «Князь Игорь» А.П. Бородина; фрагменты из оперы «Садко»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 Римского-Корсакова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обучающихся: чтение учебных, справочных текстов по теме; диалог с учителем; разучивание, исполнение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скоморошин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; вариативно: просмотр фильма (мультфильма), фрагмента музыкального спектакля; творческий проект – театрализованная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37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внешним видом, особенностями исполнения и звучания русских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инструментах; слушание фортепианных пьес композиторов, исполнение песен, в которых присутствуют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звукоизобразительные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элементы, подражание голосам народных инструментов;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38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Жанры музыкального фольклора: русская народная песня «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девицы»; «Вариации на Камаринскую»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музыкального фольклора различных народностей Российской Федерации; определение характерных черт, характеристика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типичных элементов музыкального языка (ритм, лад, интонации); разучивание песен, танцев, импровизация ритмических аккомпанементов на ударных инструментах; 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школьные фестивали, посвящённые музыкальному творчеству народов России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39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(ритм, лад, интонации); разучивание песен, танцев, импровизация ритмических аккомпанементов на ударных инструментах; вариативно: исполнение на доступных клавишных или духовых инструментах (свирель) мелодий народных песен, прослеживание мелодии по нотной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записи; творческие, исследовательские проекты, школьные фестивали, посвящённые музыкальному творчеству народов России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40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мосточку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Диалог с учителем о значении фольклористики; чтение учебных, популярных текстов о собирателях фольклора; слушание музыки, созданной композиторами на основе народных жанров и интонаций; определение приёмов обработки, развития народных мелодий; разучивание, исполнение народных песен в композиторской обработке; сравнение звучания одних и тех же мелодий в народном и композиторском варианте; обсуждение аргументированных оценочных суждений на основе сравнения;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1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7229" w:type="dxa"/>
            <w:gridSpan w:val="4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Раздел 2. Классическая музыка</w:t>
            </w: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Композиторы – детям: П.И. Чайковский «Сладкая греза», из Детского альбома, Д.Д. Шостакович Вальс-шутка; песни из фильма-мюзикла «Мэри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Поппинс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, до свидания»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викторина; 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2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Оркестр: И. Гайдн Анданте из симфонии № 94; Л.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Бетховен Маршевая тема из финала Пятой симфонии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Слушание музыки в исполнении оркестра; просмотр видеозаписи; диалог с учителем о роли дирижёра, «Я – дирижёр» – игра-имитация дирижёрских жестов во время звучания музыки; разучивание и исполнение песен соответствующей тематики; вариативно: знакомство с принципом расположения партий в партитуре; работа по группам – сочинение своего варианта ритмической партитуры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3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Вокальная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музыка: С.С. Прокофьев, стихи А.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«Болтунья»; М.И. Глинка, стихи Н. Кукольника «Попутная песня»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голоса, расширения его диапазона; проблемная ситуация: что значит красивое пение; музыкальная викторина на знание вокальных музыкальных произведений и их авторов;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разучивание, исполнение вокальных произведений композиторов-классиков; вариативно: посещение концерта вокальной музыки; школьный конкурс юных вокалистов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44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жанрами камерной инструментальной музыки; слушание произведений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композиторовклассиков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; определение комплекса выразительных средств; описание своего впечатления от восприятия; музыкальная викторина; вариативно: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концерта инструментальной музыки; составление словаря музыкальных жанров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45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Программная музыка: Н.А. Римский-Корсаков Симфоническая сюита «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» (фрагменты)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Слушание произведений программной музыки; обсуждение музыкального образа, музыкальных средств, использованных композитором; вариативно: рисование образов программной музыки; сочинение небольших миниатюр (вокальные или инструментальные импровизации) по заданной программе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6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Знакомство с составом симфонического оркестра, группами инструментов; определение на слух тембров инструментов симфонического оркестра; слушание фрагментов симфонической музыки; «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дирижирование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» оркестром; музыкальная викторина; вариативно: посещение концерта симфонической музыки; просмотр фильма об устройстве оркестра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47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Русские композиторы-классики: П.И. Чайковский «Танец феи Драже», «Вальс цветов» из балета «Щелкунчик»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выдающихся композиторов, отдельными фактами из их биографии; слушание музыки: фрагменты вокальных,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 вариативно: посещение концерта; просмотр биографического фильма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48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Европейские композиторы-классики: 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Ж. Бизе «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Арлезианка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» (1 сюита: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Прелюдия, Менуэт, Перезвон, 2 сюита: 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Фарандола – фрагменты)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музыкальновыразительных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средств; наблюдение за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вариативно: посещение концерта; просмотр биографического фильма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49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Знакомство с творчеством выдающихся исполнителей классической музыки; изучение программ, афиш консерватории, филармонии; сравнение нескольких интерпретаций одного и того же произведения в исполнении разных музыкантов; беседа на тему «Композитор – исполнитель – слушатель»; вариативно: посещение концерта классической музыки; создание коллекции записей любимого исполнителя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0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</w:p>
        </w:tc>
        <w:tc>
          <w:tcPr>
            <w:tcW w:w="7229" w:type="dxa"/>
            <w:gridSpan w:val="4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Раздел 3. Музыка в жизни человека</w:t>
            </w: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времени: Н. Паганини «Вечное движение», И. Штраус «Вечное движение», М. Глинка «Попутная песня», Э.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Артемьев «Полет» 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«Родня»;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Е.П.Крылатов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Ю.С.Энтин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«Прекрасное далеко»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Слушание, исполнение музыкальных произведений, передающих образ непрерывного движения; наблюдение за своими телесными реакциями (дыхание, пульс, мышечный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тонус) при восприятии музыки; проблемная ситуация: как музыка воздействует на человека; вариативно: программная ритмическая или инструментальная импровизация «Поезд», «Космический корабль»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51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229" w:type="dxa"/>
            <w:gridSpan w:val="4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Раздел 1. Музыка народов мира</w:t>
            </w: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Музыка стран ближнего зарубежья: песни и плясовые наигрыши народных музыкантов-сказителей (акыны, ашуги,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бакши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и др.); К.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Караев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Колыбельная и танец из балета «Тропою грома». И.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Лученок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, М. Ясень «Майский вальс».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А.Пахмутова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, Н.Добронравов «Беловежская пуща» в исполнении ВИА «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Песняры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инструментах;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интонаций, жанров, ладов, инструментов других народов с фольклорными элементами народов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России; 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мелодий, прослеживание их по нотной записи; творческие, исследовательские проекты, школьные фестивали, посвящённые музыкальной культуре народов мира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52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Музыка стран дальнего зарубежья: норвежская народная песня «Волшебный смычок»; А.Дворжак Славянский танец № 2 ми-минор, Юмореска. Б.Сметана Симфоническая поэма «Влтава»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подражание игре на музыкальных инструментах;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сравнение интонаций, жанров, ладов, инструментов других народов с фольклорными элементами народов России; 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мелодий, прослеживание их по нотной записи; творческие, исследовательские проекты, школьные фестивали, посвящённые музыкальной культуре народов мира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53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7229" w:type="dxa"/>
            <w:gridSpan w:val="4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Раздел 2. Духовная музыка</w:t>
            </w: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вариативно: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54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7229" w:type="dxa"/>
            <w:gridSpan w:val="4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Раздел 3. Музыка театра и кино</w:t>
            </w: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Музыкальная сказка на сцене, на экране: «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» – музыкальный фильм-сказка музыка Н.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Будашкина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музыкальной сказки; обсуждение музыкально-выразительных средств, передающих повороты сюжета, характеры героев; игра-викторина «Угадай по голосу»; разучивание, исполнение отдельных номеров из детской оперы, музыкальной сказки; вариативно: постановка детской музыкальной сказки, спектакль для родителей; творческий проект «Озвучиваем мультфильм»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5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Театр оперы и балета: Сцена народных гуляний из второго действия оперы Н.А. Римского-Корсакова «Сказание о невидимом граде Китеже и деве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знаменитыми музыкальными театрами; просмотр фрагментов музыкальных спектаклей с комментариями учителя; определение особенностей балетного и оперного спектакля; тесты или кроссворды на освоение специальных терминов; танцевальная импровизация под музыку фрагмента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балета; разучивание и исполнение доступного фрагмента, обработки песни (хора из оперы); «игра в дирижёра» – двигательная импровизация во время слушания оркестрового фрагмента музыкального спектакля;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56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Балет: А. Хачатурян. Балет «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Гаянэ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обсуждение видеозаписей – знакомство с несколькими яркими сольными номерами и сценами из балетов русских композиторов; музыкальная викторина на знание балетной музыки; вариативно: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ритмической партитуры – аккомпанемента к фрагменту балетной музыки; посещение балетного спектакля или просмотр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фильмабалет</w:t>
            </w:r>
            <w:proofErr w:type="spell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7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Опера. Главные герои и номера оперного спектакля: оперы «Садко», «Борис Годунов», «Сказка о царе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» Н.А.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Римского-Корсакова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фрагментов опер; определение характера музыки сольной партии, роли и выразительных средств оркестрового сопровождения; знакомство с тембрами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голосов оперных певцов; освоение терминологии; звучащие тесты и кроссворды на проверку знаний; разучивание, исполнение песни, хора из оперы; рисование героев, сцен из опер; вариативно: просмотр фильма-оперы; постановка детской оперы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58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 диалог с учителем; просмотр фрагментов крупных сценических произведений, фильмов; обсуждение характера героев и событий; проблемная ситуация: зачем нужна серьёзная музыка; разучивание, исполнение песен о Родине, нашей стране, исторических событиях и подвигах героев;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</w:t>
            </w:r>
            <w:proofErr w:type="gramEnd"/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59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7 </w:t>
            </w:r>
          </w:p>
        </w:tc>
        <w:tc>
          <w:tcPr>
            <w:tcW w:w="7229" w:type="dxa"/>
            <w:gridSpan w:val="4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Раздел 4. Современная музыкальная культура</w:t>
            </w: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обработки классической музыки: В.А. Моцарт «Колыбельная»; А.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Вивальди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«Летняя гроза» в современной обработке; Ф. Шуберт «Аве Мария» в современной обработке; Поль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Мориа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«Фигаро»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музыки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классической и её современной обработки; слушание обработок классической музыки, сравнение их с оригиналом; обсуждение комплекса выразительных средств, наблюдение за изменением характера музыки; вокальное исполнение классических тем в сопровождении современного ритмизованного аккомпанемента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60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Джаз: Дж. Гершвин «Летнее время»,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Д.Эллингтон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«Караван». Г.Миллер «Серенада лунного света», «</w:t>
            </w:r>
            <w:proofErr w:type="spellStart"/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Чаттануга</w:t>
            </w:r>
            <w:proofErr w:type="spellEnd"/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Чу-Чу»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творчеством джазовых музыкантов; узнавание, различение на слух джазовых композиций в отличие от других музыкальных стилей и направлений; определение на слух тембров музыкальных инструментов, исполняющих джазовую композицию; 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плейлиста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, коллекции записей джазовых музыкантов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ЦОК </w:t>
            </w:r>
            <w:hyperlink r:id="rId61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7229" w:type="dxa"/>
            <w:gridSpan w:val="4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10773" w:type="dxa"/>
            <w:gridSpan w:val="7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Раздел 5. Музыкальная грамота</w:t>
            </w:r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Интонация: С.В.Рахманинов. «Сирень»;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Р.Щедрин. Концерт для оркестра «Озорные частушки»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 слух, прослеживание по нотной записи кратких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интонаций изобразительного (ку-ку, тик-так и другие) и выразительного (просьба, призыв и другие) характера; разучивание, исполнение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, вокальных упражнений, песен, вокальные и инструментальные импровизации на основе данных интонаций; слушание фрагментов музыкальных произведений, включающих примеры изобразительных интонаций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62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RPr="002C7889" w:rsidTr="00883BD8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126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язык: Я. Сибелиус «Грустный вальс»; К.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Орф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«О, Фортуна!» (№ 1) из кантаты «Кармина Бурана»; Л.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Андерсон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«Пьеса для пишущей машинки с оркестром»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элементами музыкального языка, специальными терминами, их обозначением в нотной записи; определение изученных элементов на слух при восприятии музыкальных произведений; наблюдение за изменением музыкального образа при изменении элементов музыкального языка; исполнение вокальных и ритмических упражнений, песен с ярко выраженными динамическими, темповыми, штриховыми красками; использование элементов музыкального языка для создания определённого образа, </w:t>
            </w: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настроения в вокальных и инструментальных импровизациях;</w:t>
            </w:r>
            <w:proofErr w:type="gram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вариативно: исполнение на клавишных или духовых инструментах </w:t>
            </w:r>
            <w:proofErr w:type="spellStart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, мелодий с ярко выраженными динамическими, темповыми, штриховыми красками; исполнительская интерпретация на основе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Библиотека ЦОК </w:t>
            </w:r>
            <w:hyperlink r:id="rId63">
              <w:r w:rsidRPr="00883BD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https://m.edsoo.ru/7f412ea4</w:t>
              </w:r>
            </w:hyperlink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7229" w:type="dxa"/>
            <w:gridSpan w:val="4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2F6" w:rsidTr="00883BD8">
        <w:trPr>
          <w:trHeight w:val="144"/>
          <w:tblCellSpacing w:w="20" w:type="nil"/>
        </w:trPr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34 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992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883BD8">
              <w:rPr>
                <w:rFonts w:ascii="Times New Roman" w:hAnsi="Times New Roman" w:cs="Times New Roman"/>
                <w:sz w:val="24"/>
                <w:szCs w:val="24"/>
              </w:rPr>
              <w:t xml:space="preserve"> 0 </w:t>
            </w:r>
          </w:p>
        </w:tc>
        <w:tc>
          <w:tcPr>
            <w:tcW w:w="2694" w:type="dxa"/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FF22F6" w:rsidRPr="00883BD8" w:rsidRDefault="00FF22F6" w:rsidP="00883BD8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22F6" w:rsidRDefault="00FF22F6" w:rsidP="00FF22F6">
      <w:pPr>
        <w:sectPr w:rsidR="00FF22F6" w:rsidSect="00FF22F6">
          <w:pgSz w:w="11906" w:h="16383"/>
          <w:pgMar w:top="1701" w:right="1134" w:bottom="850" w:left="1134" w:header="720" w:footer="720" w:gutter="0"/>
          <w:cols w:space="720"/>
          <w:docGrid w:linePitch="299"/>
        </w:sectPr>
      </w:pPr>
    </w:p>
    <w:p w:rsidR="00FF22F6" w:rsidRDefault="00FF22F6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2A1DC7" w:rsidRDefault="002A1DC7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2A1DC7" w:rsidRDefault="002A1DC7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FF3CE0" w:rsidRPr="002A1DC7" w:rsidRDefault="00FF3CE0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2A1DC7">
        <w:rPr>
          <w:rFonts w:ascii="Times New Roman" w:eastAsia="Times New Roman" w:hAnsi="Times New Roman" w:cs="Times New Roman"/>
          <w:b/>
          <w:bCs/>
          <w:caps/>
          <w:color w:val="000000"/>
        </w:rPr>
        <w:t>ПОУРОЧНОЕ ПЛАНИРОВАНИЕ</w:t>
      </w:r>
    </w:p>
    <w:p w:rsidR="00FF3CE0" w:rsidRPr="002A1DC7" w:rsidRDefault="00FF3CE0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</w:rPr>
      </w:pPr>
      <w:r w:rsidRPr="002A1DC7">
        <w:rPr>
          <w:rFonts w:ascii="Times New Roman" w:eastAsia="Times New Roman" w:hAnsi="Times New Roman" w:cs="Times New Roman"/>
          <w:b/>
          <w:bCs/>
          <w:caps/>
          <w:color w:val="000000"/>
        </w:rPr>
        <w:t>1 КЛАСС</w:t>
      </w:r>
    </w:p>
    <w:tbl>
      <w:tblPr>
        <w:tblStyle w:val="a8"/>
        <w:tblW w:w="10379" w:type="dxa"/>
        <w:tblLook w:val="04A0"/>
      </w:tblPr>
      <w:tblGrid>
        <w:gridCol w:w="513"/>
        <w:gridCol w:w="4020"/>
        <w:gridCol w:w="1699"/>
        <w:gridCol w:w="1539"/>
        <w:gridCol w:w="1532"/>
        <w:gridCol w:w="1011"/>
        <w:gridCol w:w="65"/>
      </w:tblGrid>
      <w:tr w:rsidR="004A656C" w:rsidRPr="002A1DC7" w:rsidTr="00883BD8">
        <w:trPr>
          <w:gridAfter w:val="1"/>
          <w:wAfter w:w="65" w:type="dxa"/>
        </w:trPr>
        <w:tc>
          <w:tcPr>
            <w:tcW w:w="0" w:type="auto"/>
            <w:vMerge w:val="restart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 xml:space="preserve">№ </w:t>
            </w:r>
            <w:proofErr w:type="spellStart"/>
            <w:proofErr w:type="gramStart"/>
            <w:r w:rsidRPr="002A1DC7">
              <w:rPr>
                <w:rFonts w:ascii="inherit" w:eastAsia="Times New Roman" w:hAnsi="inherit" w:cs="Times New Roman"/>
              </w:rPr>
              <w:t>п</w:t>
            </w:r>
            <w:proofErr w:type="spellEnd"/>
            <w:proofErr w:type="gramEnd"/>
            <w:r w:rsidRPr="002A1DC7">
              <w:rPr>
                <w:rFonts w:ascii="inherit" w:eastAsia="Times New Roman" w:hAnsi="inherit" w:cs="Times New Roman"/>
              </w:rPr>
              <w:t>/</w:t>
            </w:r>
            <w:proofErr w:type="spellStart"/>
            <w:r w:rsidRPr="002A1DC7">
              <w:rPr>
                <w:rFonts w:ascii="inherit" w:eastAsia="Times New Roman" w:hAnsi="inherit" w:cs="Times New Roman"/>
              </w:rPr>
              <w:t>п</w:t>
            </w:r>
            <w:proofErr w:type="spellEnd"/>
          </w:p>
        </w:tc>
        <w:tc>
          <w:tcPr>
            <w:tcW w:w="4020" w:type="dxa"/>
            <w:vMerge w:val="restart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Тема урока</w:t>
            </w:r>
          </w:p>
        </w:tc>
        <w:tc>
          <w:tcPr>
            <w:tcW w:w="1699" w:type="dxa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Количество часов</w:t>
            </w:r>
          </w:p>
        </w:tc>
        <w:tc>
          <w:tcPr>
            <w:tcW w:w="4082" w:type="dxa"/>
            <w:gridSpan w:val="3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vMerge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4020" w:type="dxa"/>
            <w:vMerge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Всего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Контрольные работы</w:t>
            </w: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Практические работы</w:t>
            </w: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>
              <w:rPr>
                <w:rFonts w:ascii="inherit" w:eastAsia="Times New Roman" w:hAnsi="inherit" w:cs="Times New Roman" w:hint="eastAsia"/>
              </w:rPr>
              <w:t>Д</w:t>
            </w:r>
            <w:r>
              <w:rPr>
                <w:rFonts w:ascii="inherit" w:eastAsia="Times New Roman" w:hAnsi="inherit" w:cs="Times New Roman"/>
              </w:rPr>
              <w:t>ата изучения</w:t>
            </w: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Край, в котором ты живёшь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Русский фольклор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3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Русские народные музыкальные инструменты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4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Сказки, мифы и легенды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5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Фольклор народов России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6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Народные праздники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7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Композиторы – детям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8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Оркестр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9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Музыкальные инструменты. Флейта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10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Вокальная музыка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11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Инструментальная музыка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12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Русские композиторы-классики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13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Европейские композиторы-классики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14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Музыкальные пейзажи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15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Музыкальные портреты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16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Танцы, игры и веселье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17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Какой же праздник без музыки?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18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Певец своего народа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19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20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Музыка стран ближнего зарубежья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21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22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Музыка стран дальнего зарубежья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23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Звучание храма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24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Религиозные праздники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25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proofErr w:type="gramStart"/>
            <w:r w:rsidRPr="002A1DC7">
              <w:rPr>
                <w:rFonts w:ascii="inherit" w:eastAsia="Times New Roman" w:hAnsi="inherit" w:cs="Times New Roman"/>
              </w:rPr>
              <w:t>[[Музыкальная сказка на сцене, на экране]</w:t>
            </w:r>
            <w:proofErr w:type="gramEnd"/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26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Театр оперы и балета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27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Балет. Хореография – искусство танца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28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Опера. Главные герои и номера оперного спектакля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29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Современные обработки классики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30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Современные обработки классики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31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Электронные музыкальные инструменты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32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Весь мир звучит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2A1DC7" w:rsidTr="00883BD8">
        <w:tc>
          <w:tcPr>
            <w:tcW w:w="0" w:type="auto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33</w:t>
            </w:r>
          </w:p>
        </w:tc>
        <w:tc>
          <w:tcPr>
            <w:tcW w:w="4020" w:type="dxa"/>
            <w:hideMark/>
          </w:tcPr>
          <w:p w:rsidR="004A656C" w:rsidRPr="002A1DC7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Песня</w:t>
            </w:r>
          </w:p>
        </w:tc>
        <w:tc>
          <w:tcPr>
            <w:tcW w:w="0" w:type="auto"/>
            <w:hideMark/>
          </w:tcPr>
          <w:p w:rsidR="004A656C" w:rsidRPr="002A1DC7" w:rsidRDefault="004A656C" w:rsidP="00FF3CE0">
            <w:pPr>
              <w:jc w:val="center"/>
              <w:rPr>
                <w:rFonts w:ascii="inherit" w:eastAsia="Times New Roman" w:hAnsi="inherit" w:cs="Times New Roman"/>
              </w:rPr>
            </w:pPr>
            <w:r w:rsidRPr="002A1DC7">
              <w:rPr>
                <w:rFonts w:ascii="inherit" w:eastAsia="Times New Roman" w:hAnsi="inherit" w:cs="Times New Roman"/>
              </w:rPr>
              <w:t>1</w:t>
            </w:r>
          </w:p>
        </w:tc>
        <w:tc>
          <w:tcPr>
            <w:tcW w:w="1539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532" w:type="dxa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  <w:tc>
          <w:tcPr>
            <w:tcW w:w="1076" w:type="dxa"/>
            <w:gridSpan w:val="2"/>
            <w:hideMark/>
          </w:tcPr>
          <w:p w:rsidR="004A656C" w:rsidRPr="002A1DC7" w:rsidRDefault="004A656C" w:rsidP="00FF3CE0">
            <w:pPr>
              <w:rPr>
                <w:rFonts w:ascii="inherit" w:eastAsia="Times New Roman" w:hAnsi="inherit" w:cs="Times New Roman"/>
              </w:rPr>
            </w:pPr>
          </w:p>
        </w:tc>
      </w:tr>
      <w:tr w:rsidR="004A656C" w:rsidRPr="00FF3CE0" w:rsidTr="00883BD8">
        <w:trPr>
          <w:gridAfter w:val="2"/>
          <w:wAfter w:w="1076" w:type="dxa"/>
        </w:trPr>
        <w:tc>
          <w:tcPr>
            <w:tcW w:w="4533" w:type="dxa"/>
            <w:gridSpan w:val="2"/>
            <w:hideMark/>
          </w:tcPr>
          <w:p w:rsidR="004A656C" w:rsidRPr="00FF3CE0" w:rsidRDefault="004A656C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1539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532" w:type="dxa"/>
            <w:hideMark/>
          </w:tcPr>
          <w:p w:rsidR="004A656C" w:rsidRPr="00FF3CE0" w:rsidRDefault="004A656C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2A1DC7" w:rsidRDefault="002A1DC7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2A1DC7" w:rsidRDefault="002A1DC7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</w:p>
    <w:p w:rsidR="00FF3CE0" w:rsidRPr="00FF3CE0" w:rsidRDefault="00FF3CE0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2 КЛАСС</w:t>
      </w:r>
    </w:p>
    <w:tbl>
      <w:tblPr>
        <w:tblStyle w:val="a8"/>
        <w:tblW w:w="10773" w:type="dxa"/>
        <w:tblLook w:val="04A0"/>
      </w:tblPr>
      <w:tblGrid>
        <w:gridCol w:w="601"/>
        <w:gridCol w:w="3902"/>
        <w:gridCol w:w="1701"/>
        <w:gridCol w:w="1763"/>
        <w:gridCol w:w="1652"/>
        <w:gridCol w:w="1154"/>
      </w:tblGrid>
      <w:tr w:rsidR="00883BD8" w:rsidRPr="00FF3CE0" w:rsidTr="00883BD8">
        <w:tc>
          <w:tcPr>
            <w:tcW w:w="0" w:type="auto"/>
            <w:vMerge w:val="restart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02" w:type="dxa"/>
            <w:vMerge w:val="restart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5116" w:type="dxa"/>
            <w:gridSpan w:val="3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</w:tr>
      <w:tr w:rsidR="00883BD8" w:rsidRPr="00FF3CE0" w:rsidTr="00883BD8">
        <w:tc>
          <w:tcPr>
            <w:tcW w:w="0" w:type="auto"/>
            <w:vMerge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902" w:type="dxa"/>
            <w:vMerge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154" w:type="dxa"/>
            <w:vMerge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96470D">
            <w:pPr>
              <w:ind w:left="-1464" w:firstLine="1464"/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народные музыкальные инструменты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Сказки, мифы и легенды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Народные праздники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Музыкальные инструменты. Скрипка, виолончель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Главный музыкальный символ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Красота и вдохновение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Диалог культур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 в церкви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Искусство Русской православной церкви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Балет. Хореография – искусство танца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Оперетта, мюзикл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Джаз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3902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rPr>
          <w:gridAfter w:val="1"/>
          <w:wAfter w:w="1154" w:type="dxa"/>
        </w:trPr>
        <w:tc>
          <w:tcPr>
            <w:tcW w:w="4503" w:type="dxa"/>
            <w:gridSpan w:val="2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FF3CE0" w:rsidRPr="00FF3CE0" w:rsidRDefault="00FF3CE0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3 КЛАСС</w:t>
      </w:r>
    </w:p>
    <w:tbl>
      <w:tblPr>
        <w:tblStyle w:val="a8"/>
        <w:tblW w:w="11066" w:type="dxa"/>
        <w:tblLook w:val="04A0"/>
      </w:tblPr>
      <w:tblGrid>
        <w:gridCol w:w="628"/>
        <w:gridCol w:w="3875"/>
        <w:gridCol w:w="1701"/>
        <w:gridCol w:w="1837"/>
        <w:gridCol w:w="1706"/>
        <w:gridCol w:w="1319"/>
      </w:tblGrid>
      <w:tr w:rsidR="00883BD8" w:rsidRPr="00FF3CE0" w:rsidTr="00883BD8">
        <w:tc>
          <w:tcPr>
            <w:tcW w:w="0" w:type="auto"/>
            <w:vMerge w:val="restart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75" w:type="dxa"/>
            <w:vMerge w:val="restart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5244" w:type="dxa"/>
            <w:gridSpan w:val="3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</w:tr>
      <w:tr w:rsidR="00883BD8" w:rsidRPr="00FF3CE0" w:rsidTr="00883BD8">
        <w:tc>
          <w:tcPr>
            <w:tcW w:w="0" w:type="auto"/>
            <w:vMerge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Русский фольклор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народные музыкальные инструменты и народные песни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Композитор – исполнитель – слушатель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Композиторы – детям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Музыкальные инструменты. Фортепиано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Музыкальные пейзажи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Танцы, игры и веселье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[Музыка на войне, музыка о войне</w:t>
            </w:r>
            <w:proofErr w:type="gramEnd"/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Образы других культур в музыке русских композиторов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[Религиозные праздники</w:t>
            </w:r>
            <w:proofErr w:type="gramEnd"/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Троица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Сюжет музыкального спектакля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Кто создаёт музыкальный спектакль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Исполнители современной музыки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Особенности джаза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Электронные музыкальные инструменты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Интонация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3875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Ритм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rPr>
          <w:gridAfter w:val="1"/>
        </w:trPr>
        <w:tc>
          <w:tcPr>
            <w:tcW w:w="4503" w:type="dxa"/>
            <w:gridSpan w:val="2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706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FF3CE0" w:rsidRPr="00FF3CE0" w:rsidRDefault="00FF3CE0" w:rsidP="00FF3CE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</w:rPr>
        <w:t>4 КЛАСС</w:t>
      </w:r>
    </w:p>
    <w:tbl>
      <w:tblPr>
        <w:tblStyle w:val="a8"/>
        <w:tblW w:w="11143" w:type="dxa"/>
        <w:tblLook w:val="04A0"/>
      </w:tblPr>
      <w:tblGrid>
        <w:gridCol w:w="656"/>
        <w:gridCol w:w="3847"/>
        <w:gridCol w:w="1701"/>
        <w:gridCol w:w="1915"/>
        <w:gridCol w:w="1652"/>
        <w:gridCol w:w="1372"/>
      </w:tblGrid>
      <w:tr w:rsidR="00883BD8" w:rsidRPr="00FF3CE0" w:rsidTr="00883BD8">
        <w:tc>
          <w:tcPr>
            <w:tcW w:w="0" w:type="auto"/>
            <w:vMerge w:val="restart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/</w:t>
            </w:r>
            <w:proofErr w:type="spellStart"/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47" w:type="dxa"/>
            <w:vMerge w:val="restart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5268" w:type="dxa"/>
            <w:gridSpan w:val="3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</w:tr>
      <w:tr w:rsidR="00883BD8" w:rsidRPr="00FF3CE0" w:rsidTr="00883BD8">
        <w:tc>
          <w:tcPr>
            <w:tcW w:w="0" w:type="auto"/>
            <w:vMerge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3847" w:type="dxa"/>
            <w:vMerge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Первые артисты, народный театр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 xml:space="preserve">Русские народные музыкальные </w:t>
            </w: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инструменты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Жанры музыкального фольклора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народов России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Фольклор в творчестве профессиональных музыкантов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Композиторы – детям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Оркестр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Вокальная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Инструментальная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Программная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Симфоническая музыка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Русские композиторы-классики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Европейские композиторы-классики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Мастерство исполнителя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Искусство времени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ближнего зарубежья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 стран дальнего зарубежья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Религиозные праздники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Музыкальная сказка на сцене, на экране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Театр оперы и балета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Балет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Балет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Опера. Главные герои и номера оперного спектакля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Патриотическая и народная тема в театре и кино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Современные обработки классической музыки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Джаз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Интонация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3847" w:type="dxa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Музыкальный язык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883BD8" w:rsidRPr="00FF3CE0" w:rsidTr="00883BD8">
        <w:trPr>
          <w:gridAfter w:val="1"/>
        </w:trPr>
        <w:tc>
          <w:tcPr>
            <w:tcW w:w="4503" w:type="dxa"/>
            <w:gridSpan w:val="2"/>
            <w:hideMark/>
          </w:tcPr>
          <w:p w:rsidR="00883BD8" w:rsidRPr="00FF3CE0" w:rsidRDefault="00883BD8" w:rsidP="00FF3CE0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701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hideMark/>
          </w:tcPr>
          <w:p w:rsidR="00883BD8" w:rsidRPr="00FF3CE0" w:rsidRDefault="00883BD8" w:rsidP="00FF3CE0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FF3CE0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</w:tr>
    </w:tbl>
    <w:p w:rsidR="00883BD8" w:rsidRDefault="00883BD8" w:rsidP="00FF3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</w:rPr>
      </w:pPr>
    </w:p>
    <w:p w:rsidR="00FF3CE0" w:rsidRPr="00883BD8" w:rsidRDefault="00FF3CE0" w:rsidP="00883BD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883BD8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ОБРАЗОВАТЕЛЬНОГО ПРОЦЕССА</w:t>
      </w:r>
    </w:p>
    <w:p w:rsidR="00FF3CE0" w:rsidRPr="00883BD8" w:rsidRDefault="00FF3CE0" w:rsidP="00883BD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r w:rsidRPr="00883BD8">
        <w:rPr>
          <w:rFonts w:ascii="Times New Roman" w:eastAsia="Times New Roman" w:hAnsi="Times New Roman" w:cs="Times New Roman"/>
          <w:caps/>
          <w:color w:val="000000"/>
          <w:sz w:val="24"/>
          <w:szCs w:val="24"/>
        </w:rPr>
        <w:t>ОБЯЗАТЕЛЬНЫЕ УЧЕБНЫЕ МАТЕРИАЛЫ ДЛЯ УЧЕНИКА</w:t>
      </w:r>
    </w:p>
    <w:p w:rsidR="00FF3CE0" w:rsidRPr="00883BD8" w:rsidRDefault="00FF3CE0" w:rsidP="00883BD8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3BD8">
        <w:rPr>
          <w:rFonts w:ascii="Times New Roman" w:eastAsia="Times New Roman" w:hAnsi="Times New Roman" w:cs="Times New Roman"/>
          <w:sz w:val="24"/>
          <w:szCs w:val="24"/>
        </w:rPr>
        <w:t>​‌• Музыка, 1 класс/ Критская Е.Д., Сергеева Г.П., Шмагина Т.С., Акционерное общество «Издательство «Просвещение»</w:t>
      </w:r>
      <w:r w:rsidRPr="00883BD8">
        <w:rPr>
          <w:rFonts w:ascii="Times New Roman" w:eastAsia="Times New Roman" w:hAnsi="Times New Roman" w:cs="Times New Roman"/>
          <w:sz w:val="24"/>
          <w:szCs w:val="24"/>
        </w:rPr>
        <w:br/>
        <w:t>• Музыка, 2 класс/ Критская Е.Д., Сергеева Г.П., Шмагина Т.С., Акционерное общество «Издательство «Просвещение»</w:t>
      </w:r>
      <w:r w:rsidRPr="00883BD8">
        <w:rPr>
          <w:rFonts w:ascii="Times New Roman" w:eastAsia="Times New Roman" w:hAnsi="Times New Roman" w:cs="Times New Roman"/>
          <w:sz w:val="24"/>
          <w:szCs w:val="24"/>
        </w:rPr>
        <w:br/>
        <w:t>• Музыка, 3 класс/ Критская Е.Д., Сергеева Г.П., Шмагина Т.С., Акционерное общество «Издательство «Просвещение»</w:t>
      </w:r>
      <w:r w:rsidRPr="00883BD8">
        <w:rPr>
          <w:rFonts w:ascii="Times New Roman" w:eastAsia="Times New Roman" w:hAnsi="Times New Roman" w:cs="Times New Roman"/>
          <w:sz w:val="24"/>
          <w:szCs w:val="24"/>
        </w:rPr>
        <w:br/>
      </w:r>
      <w:r w:rsidRPr="00883BD8">
        <w:rPr>
          <w:rFonts w:ascii="Times New Roman" w:eastAsia="Times New Roman" w:hAnsi="Times New Roman" w:cs="Times New Roman"/>
          <w:sz w:val="24"/>
          <w:szCs w:val="24"/>
        </w:rPr>
        <w:lastRenderedPageBreak/>
        <w:t>• Музыка, 4 класс/ Критская Е.Д., Сергеева Г.П., Шмагина Т.С.</w:t>
      </w:r>
      <w:proofErr w:type="gramEnd"/>
      <w:r w:rsidRPr="00883BD8">
        <w:rPr>
          <w:rFonts w:ascii="Times New Roman" w:eastAsia="Times New Roman" w:hAnsi="Times New Roman" w:cs="Times New Roman"/>
          <w:sz w:val="24"/>
          <w:szCs w:val="24"/>
        </w:rPr>
        <w:t>, Акционерное общество «Издательство «Просвещение»‌​</w:t>
      </w:r>
    </w:p>
    <w:p w:rsidR="00FF3CE0" w:rsidRPr="00FF3CE0" w:rsidRDefault="00FF3CE0" w:rsidP="00C674DA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color w:val="333333"/>
          <w:sz w:val="24"/>
          <w:szCs w:val="24"/>
        </w:rPr>
        <w:t>​‌‌</w:t>
      </w:r>
    </w:p>
    <w:p w:rsidR="00FF3CE0" w:rsidRPr="00C674DA" w:rsidRDefault="00FF3CE0" w:rsidP="00FF3CE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67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МЕТОДИЧЕСКИЕ МАТЕРИАЛЫ ДЛЯ УЧИТЕЛЯ</w:t>
      </w:r>
    </w:p>
    <w:p w:rsidR="00883BD8" w:rsidRPr="00883BD8" w:rsidRDefault="00883BD8" w:rsidP="00883BD8">
      <w:pPr>
        <w:pStyle w:val="a9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3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Музыка. Фонохрестоматия. 1-4класс [Электронный ресурс] / сост. Е. Д. Критская, Г. П. Сергеева, Т.С. </w:t>
      </w:r>
      <w:proofErr w:type="spellStart"/>
      <w:r w:rsidRPr="00883BD8">
        <w:rPr>
          <w:rFonts w:ascii="Times New Roman" w:hAnsi="Times New Roman" w:cs="Times New Roman"/>
          <w:sz w:val="24"/>
          <w:szCs w:val="24"/>
          <w:shd w:val="clear" w:color="auto" w:fill="FFFFFF"/>
        </w:rPr>
        <w:t>Шмагина</w:t>
      </w:r>
      <w:proofErr w:type="spellEnd"/>
      <w:r w:rsidRPr="00883BD8">
        <w:rPr>
          <w:rFonts w:ascii="Times New Roman" w:hAnsi="Times New Roman" w:cs="Times New Roman"/>
          <w:sz w:val="24"/>
          <w:szCs w:val="24"/>
          <w:shd w:val="clear" w:color="auto" w:fill="FFFFFF"/>
        </w:rPr>
        <w:t>. – М.: Просвещение, 2019. – 1 электрон</w:t>
      </w:r>
      <w:proofErr w:type="gramStart"/>
      <w:r w:rsidRPr="00883B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883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83BD8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Pr="00883BD8">
        <w:rPr>
          <w:rFonts w:ascii="Times New Roman" w:hAnsi="Times New Roman" w:cs="Times New Roman"/>
          <w:sz w:val="24"/>
          <w:szCs w:val="24"/>
          <w:shd w:val="clear" w:color="auto" w:fill="FFFFFF"/>
        </w:rPr>
        <w:t>пт. диск (CD-ROM).‌​</w:t>
      </w:r>
    </w:p>
    <w:p w:rsidR="00FF3CE0" w:rsidRPr="00FF3CE0" w:rsidRDefault="00FF3CE0" w:rsidP="00FF3CE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FF3CE0">
        <w:rPr>
          <w:rFonts w:ascii="Times New Roman" w:eastAsia="Times New Roman" w:hAnsi="Times New Roman" w:cs="Times New Roman"/>
          <w:color w:val="333333"/>
          <w:sz w:val="24"/>
          <w:szCs w:val="24"/>
        </w:rPr>
        <w:t>​‌‌</w:t>
      </w:r>
      <w:r w:rsidRPr="00FF3CE0"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C674DA" w:rsidRPr="00C674DA" w:rsidRDefault="00FF3CE0" w:rsidP="00FF3CE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C67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ЦИФРОВЫЕ ОБРАЗОВАТЕЛЬНЫЕ РЕСУРСЫ И РЕСУРСЫ СЕТИ </w:t>
      </w:r>
    </w:p>
    <w:p w:rsidR="00C674DA" w:rsidRPr="00C674DA" w:rsidRDefault="00C674DA" w:rsidP="00C674DA">
      <w:pPr>
        <w:pStyle w:val="a9"/>
        <w:numPr>
          <w:ilvl w:val="0"/>
          <w:numId w:val="1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C674DA">
        <w:rPr>
          <w:rFonts w:ascii="Times New Roman" w:hAnsi="Times New Roman" w:cs="Times New Roman"/>
          <w:w w:val="105"/>
          <w:sz w:val="24"/>
          <w:szCs w:val="24"/>
        </w:rPr>
        <w:t>Электронное</w:t>
      </w:r>
      <w:r w:rsidRPr="00C674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приложение 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674DA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 xml:space="preserve">учебнику </w:t>
      </w:r>
      <w:r w:rsidRPr="00C674DA">
        <w:rPr>
          <w:rFonts w:ascii="Times New Roman" w:hAnsi="Times New Roman" w:cs="Times New Roman"/>
          <w:spacing w:val="-1"/>
          <w:w w:val="105"/>
          <w:sz w:val="24"/>
          <w:szCs w:val="24"/>
        </w:rPr>
        <w:t>"Музыка"</w:t>
      </w:r>
      <w:r w:rsidRPr="00C674D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1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 xml:space="preserve"> класс</w:t>
      </w:r>
    </w:p>
    <w:p w:rsidR="00C674DA" w:rsidRPr="00C674DA" w:rsidRDefault="00C674DA" w:rsidP="00C674DA">
      <w:pPr>
        <w:pStyle w:val="a9"/>
        <w:numPr>
          <w:ilvl w:val="0"/>
          <w:numId w:val="1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C674DA">
        <w:rPr>
          <w:rFonts w:ascii="Times New Roman" w:hAnsi="Times New Roman" w:cs="Times New Roman"/>
          <w:w w:val="105"/>
          <w:sz w:val="24"/>
          <w:szCs w:val="24"/>
        </w:rPr>
        <w:t>Электронное</w:t>
      </w:r>
      <w:r w:rsidRPr="00C674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приложение 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674DA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>учебнику</w:t>
      </w:r>
      <w:r w:rsidRPr="00C674DA">
        <w:rPr>
          <w:rFonts w:ascii="Times New Roman" w:hAnsi="Times New Roman" w:cs="Times New Roman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spacing w:val="-1"/>
          <w:w w:val="105"/>
          <w:sz w:val="24"/>
          <w:szCs w:val="24"/>
        </w:rPr>
        <w:t>"Музыка"</w:t>
      </w:r>
      <w:r w:rsidRPr="00C674D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2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 xml:space="preserve"> класс</w:t>
      </w:r>
    </w:p>
    <w:p w:rsidR="00C674DA" w:rsidRPr="00C674DA" w:rsidRDefault="00C674DA" w:rsidP="00C674DA">
      <w:pPr>
        <w:pStyle w:val="a9"/>
        <w:numPr>
          <w:ilvl w:val="0"/>
          <w:numId w:val="13"/>
        </w:numPr>
        <w:rPr>
          <w:rFonts w:ascii="Times New Roman" w:hAnsi="Times New Roman" w:cs="Times New Roman"/>
          <w:w w:val="105"/>
          <w:sz w:val="24"/>
          <w:szCs w:val="24"/>
        </w:rPr>
      </w:pPr>
      <w:r w:rsidRPr="00C674DA">
        <w:rPr>
          <w:rFonts w:ascii="Times New Roman" w:hAnsi="Times New Roman" w:cs="Times New Roman"/>
          <w:w w:val="105"/>
          <w:sz w:val="24"/>
          <w:szCs w:val="24"/>
        </w:rPr>
        <w:t>Электронное</w:t>
      </w:r>
      <w:r w:rsidRPr="00C674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приложение 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674DA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>учебнику</w:t>
      </w:r>
      <w:r w:rsidRPr="00C674DA">
        <w:rPr>
          <w:rFonts w:ascii="Times New Roman" w:hAnsi="Times New Roman" w:cs="Times New Roman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spacing w:val="-1"/>
          <w:w w:val="105"/>
          <w:sz w:val="24"/>
          <w:szCs w:val="24"/>
        </w:rPr>
        <w:t>"Музыка"</w:t>
      </w:r>
      <w:r w:rsidRPr="00C674D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>3 класс</w:t>
      </w:r>
    </w:p>
    <w:p w:rsidR="00C674DA" w:rsidRPr="00C674DA" w:rsidRDefault="00C674DA" w:rsidP="00C674DA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74DA">
        <w:rPr>
          <w:rFonts w:ascii="Times New Roman" w:hAnsi="Times New Roman" w:cs="Times New Roman"/>
          <w:w w:val="105"/>
          <w:sz w:val="24"/>
          <w:szCs w:val="24"/>
        </w:rPr>
        <w:t>Электронное</w:t>
      </w:r>
      <w:r w:rsidRPr="00C674DA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приложение 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>к</w:t>
      </w:r>
      <w:r w:rsidRPr="00C674DA">
        <w:rPr>
          <w:rFonts w:ascii="Times New Roman" w:hAnsi="Times New Roman" w:cs="Times New Roman"/>
          <w:spacing w:val="-37"/>
          <w:w w:val="105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>учебнику</w:t>
      </w:r>
      <w:r w:rsidRPr="00C674DA">
        <w:rPr>
          <w:rFonts w:ascii="Times New Roman" w:hAnsi="Times New Roman" w:cs="Times New Roman"/>
          <w:sz w:val="24"/>
          <w:szCs w:val="24"/>
        </w:rPr>
        <w:t xml:space="preserve"> </w:t>
      </w:r>
      <w:r w:rsidRPr="00C674DA">
        <w:rPr>
          <w:rFonts w:ascii="Times New Roman" w:hAnsi="Times New Roman" w:cs="Times New Roman"/>
          <w:spacing w:val="-1"/>
          <w:w w:val="105"/>
          <w:sz w:val="24"/>
          <w:szCs w:val="24"/>
        </w:rPr>
        <w:t>"Музыка"</w:t>
      </w:r>
      <w:r w:rsidRPr="00C674DA">
        <w:rPr>
          <w:rFonts w:ascii="Times New Roman" w:hAnsi="Times New Roman" w:cs="Times New Roman"/>
          <w:spacing w:val="-9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4</w:t>
      </w:r>
      <w:r w:rsidRPr="00C674DA">
        <w:rPr>
          <w:rFonts w:ascii="Times New Roman" w:hAnsi="Times New Roman" w:cs="Times New Roman"/>
          <w:w w:val="105"/>
          <w:sz w:val="24"/>
          <w:szCs w:val="24"/>
        </w:rPr>
        <w:t xml:space="preserve"> класс</w:t>
      </w:r>
    </w:p>
    <w:p w:rsidR="00FF3CE0" w:rsidRPr="00C674DA" w:rsidRDefault="00FF3CE0" w:rsidP="00FF3CE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674DA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ИНТЕРНЕТ</w:t>
      </w:r>
    </w:p>
    <w:p w:rsidR="00883BD8" w:rsidRDefault="00FF3CE0" w:rsidP="00883BD8">
      <w:pPr>
        <w:pStyle w:val="a9"/>
        <w:numPr>
          <w:ilvl w:val="0"/>
          <w:numId w:val="12"/>
        </w:numP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3CE0">
        <w:rPr>
          <w:rFonts w:ascii="Times New Roman" w:eastAsia="Times New Roman" w:hAnsi="Times New Roman" w:cs="Times New Roman"/>
          <w:color w:val="333333"/>
          <w:sz w:val="24"/>
          <w:szCs w:val="24"/>
        </w:rPr>
        <w:t>​</w:t>
      </w:r>
      <w:r w:rsidR="00883BD8" w:rsidRPr="00883BD8">
        <w:rPr>
          <w:rFonts w:ascii="Times New Roman" w:hAnsi="Times New Roman" w:cs="Times New Roman"/>
          <w:color w:val="333333"/>
          <w:sz w:val="24"/>
          <w:szCs w:val="24"/>
        </w:rPr>
        <w:t>‌</w:t>
      </w:r>
      <w:r w:rsidR="00883BD8" w:rsidRPr="00883BD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Единая коллекция - </w:t>
      </w:r>
      <w:hyperlink r:id="rId64" w:history="1">
        <w:r w:rsidR="00883BD8" w:rsidRPr="00BC53F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http://collection.cross-edu.ru/catalog/rubr/f544b3b7-f1f4-5b76-f453-552f31d9b164</w:t>
        </w:r>
      </w:hyperlink>
    </w:p>
    <w:p w:rsidR="00883BD8" w:rsidRPr="00883BD8" w:rsidRDefault="00883BD8" w:rsidP="00883BD8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883BD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Российский общеобразовательный портал - </w:t>
      </w:r>
      <w:hyperlink r:id="rId65" w:history="1">
        <w:r w:rsidRPr="00BC53F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http://music.edu.ru/</w:t>
        </w:r>
      </w:hyperlink>
    </w:p>
    <w:p w:rsidR="00883BD8" w:rsidRDefault="00883BD8" w:rsidP="00883BD8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883BD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3. Детские электронные книги и презентации - </w:t>
      </w:r>
      <w:hyperlink r:id="rId66" w:history="1">
        <w:r w:rsidRPr="00BC53F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http://viki.rdf.ru/</w:t>
        </w:r>
      </w:hyperlink>
    </w:p>
    <w:p w:rsidR="00883BD8" w:rsidRPr="00883BD8" w:rsidRDefault="00883BD8" w:rsidP="00883BD8">
      <w:pPr>
        <w:pStyle w:val="a9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 xml:space="preserve">     </w:t>
      </w:r>
      <w:r w:rsidRPr="00883BD8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4. Единая коллекция Цифровых Образовательных Ресурсов. – Режим доступа: </w:t>
      </w:r>
      <w:hyperlink r:id="rId67" w:history="1">
        <w:r w:rsidRPr="00883BD8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http://school-collection.edu.ru</w:t>
        </w:r>
      </w:hyperlink>
    </w:p>
    <w:p w:rsidR="00883BD8" w:rsidRPr="00883BD8" w:rsidRDefault="00883BD8" w:rsidP="00883BD8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F3CE0" w:rsidRPr="00FF3CE0" w:rsidRDefault="00FF3CE0" w:rsidP="00FF3CE0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C75647" w:rsidRDefault="00C75647"/>
    <w:sectPr w:rsidR="00C75647" w:rsidSect="00FF3CE0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089"/>
    <w:multiLevelType w:val="hybridMultilevel"/>
    <w:tmpl w:val="A7864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251A"/>
    <w:multiLevelType w:val="hybridMultilevel"/>
    <w:tmpl w:val="1DDE2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068E6"/>
    <w:multiLevelType w:val="hybridMultilevel"/>
    <w:tmpl w:val="2A625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91843"/>
    <w:multiLevelType w:val="hybridMultilevel"/>
    <w:tmpl w:val="0EA6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D1316"/>
    <w:multiLevelType w:val="hybridMultilevel"/>
    <w:tmpl w:val="D8FA8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5A317D"/>
    <w:multiLevelType w:val="hybridMultilevel"/>
    <w:tmpl w:val="9CC0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A2ED8"/>
    <w:multiLevelType w:val="hybridMultilevel"/>
    <w:tmpl w:val="B8ECA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D1A7B"/>
    <w:multiLevelType w:val="hybridMultilevel"/>
    <w:tmpl w:val="12C46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A1FE9"/>
    <w:multiLevelType w:val="hybridMultilevel"/>
    <w:tmpl w:val="ABCC6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794834"/>
    <w:multiLevelType w:val="hybridMultilevel"/>
    <w:tmpl w:val="F69C8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04D1"/>
    <w:multiLevelType w:val="hybridMultilevel"/>
    <w:tmpl w:val="FC588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32148E"/>
    <w:multiLevelType w:val="hybridMultilevel"/>
    <w:tmpl w:val="873A4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D5DAF"/>
    <w:multiLevelType w:val="hybridMultilevel"/>
    <w:tmpl w:val="A53C8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11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F3CE0"/>
    <w:rsid w:val="000A0163"/>
    <w:rsid w:val="001F0AA7"/>
    <w:rsid w:val="00271CAB"/>
    <w:rsid w:val="002A1DC7"/>
    <w:rsid w:val="00367DE6"/>
    <w:rsid w:val="00497FF1"/>
    <w:rsid w:val="004A21BD"/>
    <w:rsid w:val="004A656C"/>
    <w:rsid w:val="00547E2F"/>
    <w:rsid w:val="00604D11"/>
    <w:rsid w:val="006F43CE"/>
    <w:rsid w:val="006F4817"/>
    <w:rsid w:val="00767489"/>
    <w:rsid w:val="007761A9"/>
    <w:rsid w:val="00796829"/>
    <w:rsid w:val="00883BD8"/>
    <w:rsid w:val="009060AF"/>
    <w:rsid w:val="0096470D"/>
    <w:rsid w:val="009B25CD"/>
    <w:rsid w:val="009E4303"/>
    <w:rsid w:val="00A279A6"/>
    <w:rsid w:val="00A75902"/>
    <w:rsid w:val="00AD7510"/>
    <w:rsid w:val="00C36707"/>
    <w:rsid w:val="00C674DA"/>
    <w:rsid w:val="00C75647"/>
    <w:rsid w:val="00CC63B7"/>
    <w:rsid w:val="00E73348"/>
    <w:rsid w:val="00FF22F6"/>
    <w:rsid w:val="00FF3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647"/>
  </w:style>
  <w:style w:type="paragraph" w:styleId="1">
    <w:name w:val="heading 1"/>
    <w:basedOn w:val="a"/>
    <w:next w:val="a"/>
    <w:link w:val="10"/>
    <w:uiPriority w:val="9"/>
    <w:qFormat/>
    <w:rsid w:val="00367DE6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67DE6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67DE6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67DE6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F3CE0"/>
    <w:rPr>
      <w:b/>
      <w:bCs/>
    </w:rPr>
  </w:style>
  <w:style w:type="character" w:customStyle="1" w:styleId="placeholder-mask">
    <w:name w:val="placeholder-mask"/>
    <w:basedOn w:val="a0"/>
    <w:rsid w:val="00FF3CE0"/>
  </w:style>
  <w:style w:type="character" w:customStyle="1" w:styleId="placeholder">
    <w:name w:val="placeholder"/>
    <w:basedOn w:val="a0"/>
    <w:rsid w:val="00FF3CE0"/>
  </w:style>
  <w:style w:type="character" w:styleId="a5">
    <w:name w:val="Emphasis"/>
    <w:basedOn w:val="a0"/>
    <w:uiPriority w:val="20"/>
    <w:qFormat/>
    <w:rsid w:val="00FF3CE0"/>
    <w:rPr>
      <w:i/>
      <w:iCs/>
    </w:rPr>
  </w:style>
  <w:style w:type="character" w:styleId="a6">
    <w:name w:val="Hyperlink"/>
    <w:basedOn w:val="a0"/>
    <w:uiPriority w:val="99"/>
    <w:unhideWhenUsed/>
    <w:rsid w:val="00FF3CE0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F3CE0"/>
    <w:rPr>
      <w:color w:val="800080"/>
      <w:u w:val="single"/>
    </w:rPr>
  </w:style>
  <w:style w:type="table" w:styleId="a8">
    <w:name w:val="Table Grid"/>
    <w:basedOn w:val="a1"/>
    <w:uiPriority w:val="59"/>
    <w:rsid w:val="00604D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C63B7"/>
    <w:pPr>
      <w:spacing w:after="0" w:line="240" w:lineRule="auto"/>
    </w:pPr>
  </w:style>
  <w:style w:type="paragraph" w:customStyle="1" w:styleId="TableParagraph">
    <w:name w:val="Table Paragraph"/>
    <w:basedOn w:val="a"/>
    <w:uiPriority w:val="1"/>
    <w:qFormat/>
    <w:rsid w:val="009B25CD"/>
    <w:pPr>
      <w:widowControl w:val="0"/>
      <w:autoSpaceDE w:val="0"/>
      <w:autoSpaceDN w:val="0"/>
      <w:spacing w:before="59" w:after="0" w:line="240" w:lineRule="auto"/>
      <w:ind w:left="84"/>
    </w:pPr>
    <w:rPr>
      <w:rFonts w:ascii="Times New Roman" w:eastAsia="Times New Roman" w:hAnsi="Times New Roman" w:cs="Times New Roman"/>
      <w:lang w:eastAsia="en-US"/>
    </w:rPr>
  </w:style>
  <w:style w:type="paragraph" w:styleId="aa">
    <w:name w:val="List Paragraph"/>
    <w:basedOn w:val="a"/>
    <w:uiPriority w:val="1"/>
    <w:qFormat/>
    <w:rsid w:val="004A656C"/>
    <w:pPr>
      <w:widowControl w:val="0"/>
      <w:autoSpaceDE w:val="0"/>
      <w:autoSpaceDN w:val="0"/>
      <w:spacing w:before="79" w:after="0" w:line="240" w:lineRule="auto"/>
      <w:ind w:left="420" w:hanging="217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67DE6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367DE6"/>
    <w:rPr>
      <w:rFonts w:ascii="Cambria" w:eastAsia="Times New Roman" w:hAnsi="Cambria" w:cs="Times New Roman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367DE6"/>
    <w:rPr>
      <w:rFonts w:ascii="Cambria" w:eastAsia="Times New Roman" w:hAnsi="Cambria" w:cs="Times New Roman"/>
      <w:b/>
      <w:bCs/>
      <w:color w:val="4F81BD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67DE6"/>
    <w:rPr>
      <w:rFonts w:ascii="Cambria" w:eastAsia="Times New Roman" w:hAnsi="Cambria" w:cs="Times New Roman"/>
      <w:b/>
      <w:bCs/>
      <w:i/>
      <w:iCs/>
      <w:color w:val="4F81BD"/>
      <w:lang w:val="en-US" w:eastAsia="en-US"/>
    </w:rPr>
  </w:style>
  <w:style w:type="paragraph" w:styleId="ab">
    <w:name w:val="header"/>
    <w:basedOn w:val="a"/>
    <w:link w:val="ac"/>
    <w:uiPriority w:val="99"/>
    <w:unhideWhenUsed/>
    <w:rsid w:val="00367DE6"/>
    <w:pPr>
      <w:tabs>
        <w:tab w:val="center" w:pos="4680"/>
        <w:tab w:val="right" w:pos="9360"/>
      </w:tabs>
    </w:pPr>
    <w:rPr>
      <w:rFonts w:ascii="Calibri" w:eastAsia="Calibri" w:hAnsi="Calibri" w:cs="Times New Roman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367DE6"/>
    <w:rPr>
      <w:rFonts w:ascii="Calibri" w:eastAsia="Calibri" w:hAnsi="Calibri" w:cs="Times New Roman"/>
      <w:lang w:val="en-US" w:eastAsia="en-US"/>
    </w:rPr>
  </w:style>
  <w:style w:type="paragraph" w:styleId="ad">
    <w:name w:val="Normal Indent"/>
    <w:basedOn w:val="a"/>
    <w:uiPriority w:val="99"/>
    <w:unhideWhenUsed/>
    <w:rsid w:val="00367DE6"/>
    <w:pPr>
      <w:ind w:left="720"/>
    </w:pPr>
    <w:rPr>
      <w:rFonts w:ascii="Calibri" w:eastAsia="Calibri" w:hAnsi="Calibri" w:cs="Times New Roman"/>
      <w:lang w:val="en-US" w:eastAsia="en-US"/>
    </w:rPr>
  </w:style>
  <w:style w:type="paragraph" w:styleId="ae">
    <w:name w:val="Subtitle"/>
    <w:basedOn w:val="a"/>
    <w:next w:val="a"/>
    <w:link w:val="af"/>
    <w:uiPriority w:val="11"/>
    <w:qFormat/>
    <w:rsid w:val="00367DE6"/>
    <w:pPr>
      <w:numPr>
        <w:ilvl w:val="1"/>
      </w:numPr>
      <w:ind w:left="86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">
    <w:name w:val="Подзаголовок Знак"/>
    <w:basedOn w:val="a0"/>
    <w:link w:val="ae"/>
    <w:uiPriority w:val="11"/>
    <w:rsid w:val="00367DE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eastAsia="en-US"/>
    </w:rPr>
  </w:style>
  <w:style w:type="paragraph" w:styleId="af0">
    <w:name w:val="Title"/>
    <w:basedOn w:val="a"/>
    <w:next w:val="a"/>
    <w:link w:val="af1"/>
    <w:uiPriority w:val="10"/>
    <w:qFormat/>
    <w:rsid w:val="00367DE6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1">
    <w:name w:val="Название Знак"/>
    <w:basedOn w:val="a0"/>
    <w:link w:val="af0"/>
    <w:uiPriority w:val="10"/>
    <w:rsid w:val="00367D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paragraph" w:styleId="af2">
    <w:name w:val="caption"/>
    <w:basedOn w:val="a"/>
    <w:next w:val="a"/>
    <w:uiPriority w:val="35"/>
    <w:semiHidden/>
    <w:unhideWhenUsed/>
    <w:qFormat/>
    <w:rsid w:val="00367DE6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val="en-US" w:eastAsia="en-US"/>
    </w:rPr>
  </w:style>
  <w:style w:type="character" w:customStyle="1" w:styleId="c0">
    <w:name w:val="c0"/>
    <w:basedOn w:val="a0"/>
    <w:rsid w:val="00883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8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7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44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2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265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3590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080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6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0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2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6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8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62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5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3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15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598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328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1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6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5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5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48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0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95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54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7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3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22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67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37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77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98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8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57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6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5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48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34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5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0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25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0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4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5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54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51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1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36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79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99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56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38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6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90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0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983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1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43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86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69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809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2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68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9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9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71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28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86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850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29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8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56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53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00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7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09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5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0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706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0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986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7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20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18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57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698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0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00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0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5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28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4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4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7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4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1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4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9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9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30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0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4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50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24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143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7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9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43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2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47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45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13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3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42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501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4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72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5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4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8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93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332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00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7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451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05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1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09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2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280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270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22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106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1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8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9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64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82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20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7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82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96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31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1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9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0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740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74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15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004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16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120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067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8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4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03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2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97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53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1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2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97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5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00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02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1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6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81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8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79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9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37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35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99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0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7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0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4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15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7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37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9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1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81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03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25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38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4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37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413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7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04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01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062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19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55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57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9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07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2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2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74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88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5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088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64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2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1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5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48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69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2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4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6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571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2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9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4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712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5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843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02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63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276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26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138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63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49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86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82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79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021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4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5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76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89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293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9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1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3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0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12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40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681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913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9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26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24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5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98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357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18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13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983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82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33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4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0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87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2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94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06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4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89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4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86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87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6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1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64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801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5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04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945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4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93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83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3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937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7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43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03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7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6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7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44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31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2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2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496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5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6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5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75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4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41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83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0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6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9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78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35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7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0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57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6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84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65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8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72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902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0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4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1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66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327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843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21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47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0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43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3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82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5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57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1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04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39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109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2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07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86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70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05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41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27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21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8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8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67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25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9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6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1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42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8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17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00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6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6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98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23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0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665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7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5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9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56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66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1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0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9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759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23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0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2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92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21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35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00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7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30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4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724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9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15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20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1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99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57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1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9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4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1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3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03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6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120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3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4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8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3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407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14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1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52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5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2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1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0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4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49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3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92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92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0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93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25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7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47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88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1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76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34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6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08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3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1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35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92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56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76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6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5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5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85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1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01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0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98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2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71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3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86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55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07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90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6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704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0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98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64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6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52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03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00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5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5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4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4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16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99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34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04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63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7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6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08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42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73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94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64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750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4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51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981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2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34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35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61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722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736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31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8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00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38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2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2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87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11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06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738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0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9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6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27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6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866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5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45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93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3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117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8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81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60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7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84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33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44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009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75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636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97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5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3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11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86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1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3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50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83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16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4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67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4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86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815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10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37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39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16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05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4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73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15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44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172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2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9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4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86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1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0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8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6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927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8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4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9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2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13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91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2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03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9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02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126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6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69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89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73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0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9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974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8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75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25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66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81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9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170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4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623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390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7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396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974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92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2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0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1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6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9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03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62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131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004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037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542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90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74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44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85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0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55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64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5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9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7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36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5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2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744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74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212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5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8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s://m.edsoo.ru/7f411bf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://viki.rd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Relationship Id="rId61" Type="http://schemas.openxmlformats.org/officeDocument/2006/relationships/hyperlink" Target="https://m.edsoo.ru/7f412ea4" TargetMode="Externa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://music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://collection.cross-edu.ru/catalog/rubr/f544b3b7-f1f4-5b76-f453-552f31d9b164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://school-collection.edu.ru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D7F78-267E-47BF-B9C6-9E28974C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104</Pages>
  <Words>25342</Words>
  <Characters>144454</Characters>
  <Application>Microsoft Office Word</Application>
  <DocSecurity>0</DocSecurity>
  <Lines>1203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в</cp:lastModifiedBy>
  <cp:revision>12</cp:revision>
  <cp:lastPrinted>2023-09-22T05:51:00Z</cp:lastPrinted>
  <dcterms:created xsi:type="dcterms:W3CDTF">2023-09-07T17:27:00Z</dcterms:created>
  <dcterms:modified xsi:type="dcterms:W3CDTF">2023-10-02T16:56:00Z</dcterms:modified>
</cp:coreProperties>
</file>